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A2A" w:rsidRPr="0074202E" w:rsidRDefault="00E77A2A" w:rsidP="00E77A2A">
      <w:pPr>
        <w:autoSpaceDE w:val="0"/>
        <w:autoSpaceDN w:val="0"/>
        <w:spacing w:after="0" w:line="240" w:lineRule="auto"/>
        <w:ind w:right="80"/>
        <w:jc w:val="center"/>
        <w:rPr>
          <w:rFonts w:ascii="Times New Roman" w:hAnsi="Times New Roman" w:cs="Times New Roman"/>
          <w:lang w:val="ru-RU"/>
        </w:rPr>
      </w:pPr>
      <w:r>
        <w:rPr>
          <w:lang w:val="ru-RU"/>
        </w:rPr>
        <w:t xml:space="preserve"> </w:t>
      </w:r>
      <w:r w:rsidRPr="0074202E">
        <w:rPr>
          <w:rFonts w:ascii="Times New Roman" w:hAnsi="Times New Roman" w:cs="Times New Roman"/>
          <w:lang w:val="ru-RU"/>
        </w:rPr>
        <w:t xml:space="preserve">ГОСУДАРСТВЕННОЕ УЧРЕЖДЕНИЕ </w:t>
      </w:r>
    </w:p>
    <w:p w:rsidR="00E77A2A" w:rsidRPr="0074202E" w:rsidRDefault="00E77A2A" w:rsidP="00E77A2A">
      <w:pPr>
        <w:autoSpaceDE w:val="0"/>
        <w:autoSpaceDN w:val="0"/>
        <w:spacing w:after="0" w:line="240" w:lineRule="auto"/>
        <w:ind w:right="80"/>
        <w:jc w:val="center"/>
        <w:rPr>
          <w:rFonts w:ascii="Times New Roman" w:hAnsi="Times New Roman" w:cs="Times New Roman"/>
          <w:lang w:val="ru-RU"/>
        </w:rPr>
      </w:pPr>
      <w:r w:rsidRPr="0074202E">
        <w:rPr>
          <w:rFonts w:ascii="Times New Roman" w:hAnsi="Times New Roman" w:cs="Times New Roman"/>
          <w:lang w:val="ru-RU"/>
        </w:rPr>
        <w:t>ЛУГАНСКОЙ НАРОДНОЙ РЕСПУБЛИКИ</w:t>
      </w:r>
    </w:p>
    <w:p w:rsidR="00E77A2A" w:rsidRPr="0074202E" w:rsidRDefault="00E77A2A" w:rsidP="00E77A2A">
      <w:pPr>
        <w:autoSpaceDE w:val="0"/>
        <w:autoSpaceDN w:val="0"/>
        <w:spacing w:after="0" w:line="240" w:lineRule="auto"/>
        <w:ind w:right="80"/>
        <w:jc w:val="center"/>
        <w:rPr>
          <w:rFonts w:ascii="Times New Roman" w:hAnsi="Times New Roman" w:cs="Times New Roman"/>
          <w:lang w:val="ru-RU"/>
        </w:rPr>
      </w:pPr>
      <w:r w:rsidRPr="0074202E">
        <w:rPr>
          <w:rFonts w:ascii="Times New Roman" w:hAnsi="Times New Roman" w:cs="Times New Roman"/>
          <w:lang w:val="ru-RU"/>
        </w:rPr>
        <w:t xml:space="preserve">«ЛУГАНСКОЕ ОБЩЕОБРАЗОВАТЕЛЬНОЕ УЧРЕЖДЕНИЕ – </w:t>
      </w:r>
    </w:p>
    <w:p w:rsidR="00E77A2A" w:rsidRPr="0074202E" w:rsidRDefault="00E77A2A" w:rsidP="00E77A2A">
      <w:pPr>
        <w:autoSpaceDE w:val="0"/>
        <w:autoSpaceDN w:val="0"/>
        <w:spacing w:after="0" w:line="240" w:lineRule="auto"/>
        <w:ind w:right="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4202E">
        <w:rPr>
          <w:rFonts w:ascii="Times New Roman" w:hAnsi="Times New Roman" w:cs="Times New Roman"/>
          <w:lang w:val="ru-RU"/>
        </w:rPr>
        <w:t>СРЕДНЯЯ ОБЩЕОБРАЗОВАТЕЛЬНАЯ ШКОЛА № 26»</w:t>
      </w:r>
    </w:p>
    <w:p w:rsidR="00E77A2A" w:rsidRPr="0074202E" w:rsidRDefault="00E77A2A" w:rsidP="00E77A2A">
      <w:pPr>
        <w:autoSpaceDE w:val="0"/>
        <w:autoSpaceDN w:val="0"/>
        <w:spacing w:before="670" w:after="1376" w:line="230" w:lineRule="auto"/>
        <w:ind w:right="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42"/>
        <w:gridCol w:w="3280"/>
        <w:gridCol w:w="3420"/>
      </w:tblGrid>
      <w:tr w:rsidR="00E77A2A" w:rsidRPr="0074202E" w:rsidTr="00E77A2A">
        <w:trPr>
          <w:trHeight w:hRule="exact" w:val="274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E77A2A" w:rsidRPr="0074202E" w:rsidRDefault="00E77A2A" w:rsidP="00E77A2A">
            <w:pPr>
              <w:autoSpaceDE w:val="0"/>
              <w:autoSpaceDN w:val="0"/>
              <w:spacing w:before="48" w:after="0" w:line="230" w:lineRule="auto"/>
              <w:rPr>
                <w:rFonts w:ascii="Times New Roman" w:hAnsi="Times New Roman" w:cs="Times New Roman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E77A2A" w:rsidRPr="0074202E" w:rsidRDefault="00E77A2A" w:rsidP="00E77A2A">
            <w:pPr>
              <w:autoSpaceDE w:val="0"/>
              <w:autoSpaceDN w:val="0"/>
              <w:spacing w:before="48" w:after="0" w:line="230" w:lineRule="auto"/>
              <w:ind w:left="176"/>
              <w:rPr>
                <w:rFonts w:ascii="Times New Roman" w:hAnsi="Times New Roman" w:cs="Times New Roman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77A2A" w:rsidRPr="0074202E" w:rsidRDefault="00E77A2A" w:rsidP="00E77A2A">
            <w:pPr>
              <w:autoSpaceDE w:val="0"/>
              <w:autoSpaceDN w:val="0"/>
              <w:spacing w:before="48" w:after="0" w:line="230" w:lineRule="auto"/>
              <w:ind w:left="412"/>
              <w:rPr>
                <w:rFonts w:ascii="Times New Roman" w:hAnsi="Times New Roman" w:cs="Times New Roman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E77A2A" w:rsidRPr="0074202E" w:rsidTr="00E77A2A">
        <w:trPr>
          <w:trHeight w:hRule="exact" w:val="200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E77A2A" w:rsidRPr="0074202E" w:rsidRDefault="00E77A2A" w:rsidP="00E77A2A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lang w:val="ru-RU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на заседании МО учителей 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E77A2A" w:rsidRPr="0074202E" w:rsidRDefault="00E77A2A" w:rsidP="00E77A2A">
            <w:pPr>
              <w:autoSpaceDE w:val="0"/>
              <w:autoSpaceDN w:val="0"/>
              <w:spacing w:after="0" w:line="230" w:lineRule="auto"/>
              <w:ind w:left="176"/>
              <w:rPr>
                <w:rFonts w:ascii="Times New Roman" w:hAnsi="Times New Roman" w:cs="Times New Roman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зам.директора по УВР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77A2A" w:rsidRPr="0074202E" w:rsidRDefault="00E77A2A" w:rsidP="00E56FEA">
            <w:pPr>
              <w:autoSpaceDE w:val="0"/>
              <w:autoSpaceDN w:val="0"/>
              <w:spacing w:after="0" w:line="230" w:lineRule="auto"/>
              <w:ind w:left="412"/>
              <w:rPr>
                <w:rFonts w:ascii="Times New Roman" w:hAnsi="Times New Roman" w:cs="Times New Roman"/>
                <w:lang w:val="ru-RU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="00E56FE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</w:t>
            </w:r>
          </w:p>
        </w:tc>
      </w:tr>
      <w:tr w:rsidR="00E77A2A" w:rsidRPr="00DA4EA2" w:rsidTr="00E77A2A">
        <w:trPr>
          <w:trHeight w:hRule="exact" w:val="736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E77A2A" w:rsidRPr="0074202E" w:rsidRDefault="00E77A2A" w:rsidP="00E77A2A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u w:val="single"/>
                <w:lang w:val="ru-RU"/>
              </w:rPr>
              <w:t>точных наук</w:t>
            </w: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 </w:t>
            </w:r>
          </w:p>
          <w:p w:rsidR="00E77A2A" w:rsidRPr="0074202E" w:rsidRDefault="00E77A2A" w:rsidP="00E77A2A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РуководительМО</w:t>
            </w:r>
          </w:p>
          <w:p w:rsidR="00E77A2A" w:rsidRPr="0074202E" w:rsidRDefault="00E77A2A" w:rsidP="00E77A2A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_______________ </w:t>
            </w: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u w:val="single"/>
                <w:lang w:val="ru-RU"/>
              </w:rPr>
              <w:t>Шунин А.А.</w:t>
            </w: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                                                     </w:t>
            </w:r>
          </w:p>
          <w:p w:rsidR="00E77A2A" w:rsidRPr="0074202E" w:rsidRDefault="00E77A2A" w:rsidP="00E77A2A">
            <w:pPr>
              <w:autoSpaceDE w:val="0"/>
              <w:autoSpaceDN w:val="0"/>
              <w:spacing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</w:pPr>
          </w:p>
          <w:p w:rsidR="00E77A2A" w:rsidRPr="0074202E" w:rsidRDefault="00E77A2A" w:rsidP="00E77A2A">
            <w:pPr>
              <w:autoSpaceDE w:val="0"/>
              <w:autoSpaceDN w:val="0"/>
              <w:spacing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</w:pPr>
          </w:p>
          <w:p w:rsidR="00E77A2A" w:rsidRPr="0074202E" w:rsidRDefault="00E77A2A" w:rsidP="00E77A2A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E77A2A" w:rsidRPr="0074202E" w:rsidRDefault="00E77A2A" w:rsidP="00E77A2A">
            <w:pPr>
              <w:autoSpaceDE w:val="0"/>
              <w:autoSpaceDN w:val="0"/>
              <w:spacing w:before="198" w:after="0" w:line="230" w:lineRule="auto"/>
              <w:ind w:left="176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u w:val="single"/>
                <w:lang w:val="ru-RU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______________ </w:t>
            </w: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u w:val="single"/>
                <w:lang w:val="ru-RU"/>
              </w:rPr>
              <w:t>Ветрова Н.С.</w:t>
            </w:r>
          </w:p>
          <w:p w:rsidR="00E77A2A" w:rsidRPr="0074202E" w:rsidRDefault="00E77A2A" w:rsidP="00E77A2A">
            <w:pPr>
              <w:autoSpaceDE w:val="0"/>
              <w:autoSpaceDN w:val="0"/>
              <w:spacing w:after="0" w:line="230" w:lineRule="auto"/>
              <w:ind w:left="17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16"/>
                <w:szCs w:val="16"/>
                <w:lang w:val="ru-RU"/>
              </w:rPr>
              <w:t>подпись                      ФИО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77A2A" w:rsidRPr="0074202E" w:rsidRDefault="00E77A2A" w:rsidP="00E77A2A">
            <w:pPr>
              <w:autoSpaceDE w:val="0"/>
              <w:autoSpaceDN w:val="0"/>
              <w:spacing w:after="0" w:line="240" w:lineRule="auto"/>
              <w:ind w:left="414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</w:pPr>
          </w:p>
          <w:p w:rsidR="00E77A2A" w:rsidRPr="0074202E" w:rsidRDefault="00E77A2A" w:rsidP="00E77A2A">
            <w:pPr>
              <w:autoSpaceDE w:val="0"/>
              <w:autoSpaceDN w:val="0"/>
              <w:spacing w:after="0" w:line="240" w:lineRule="auto"/>
              <w:ind w:left="414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___________ </w:t>
            </w: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u w:val="single"/>
                <w:lang w:val="ru-RU"/>
              </w:rPr>
              <w:t>Василина  Т.Е</w:t>
            </w: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   </w:t>
            </w:r>
          </w:p>
          <w:p w:rsidR="00E77A2A" w:rsidRPr="0074202E" w:rsidRDefault="00E77A2A" w:rsidP="00E77A2A">
            <w:pPr>
              <w:autoSpaceDE w:val="0"/>
              <w:autoSpaceDN w:val="0"/>
              <w:spacing w:after="0" w:line="240" w:lineRule="auto"/>
              <w:ind w:left="414"/>
              <w:rPr>
                <w:rFonts w:ascii="Times New Roman" w:hAnsi="Times New Roman" w:cs="Times New Roman"/>
                <w:lang w:val="ru-RU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16"/>
                <w:szCs w:val="16"/>
                <w:lang w:val="ru-RU"/>
              </w:rPr>
              <w:t>подпись                      ФИО</w:t>
            </w:r>
          </w:p>
        </w:tc>
      </w:tr>
    </w:tbl>
    <w:p w:rsidR="00E77A2A" w:rsidRPr="0074202E" w:rsidRDefault="00E77A2A" w:rsidP="00E77A2A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74202E">
        <w:rPr>
          <w:rFonts w:ascii="Times New Roman" w:eastAsia="Times New Roman" w:hAnsi="Times New Roman" w:cs="Times New Roman"/>
          <w:color w:val="000000"/>
          <w:w w:val="102"/>
          <w:sz w:val="16"/>
          <w:szCs w:val="16"/>
          <w:lang w:val="ru-RU"/>
        </w:rPr>
        <w:t xml:space="preserve">             подпись                               ФИО</w:t>
      </w:r>
    </w:p>
    <w:tbl>
      <w:tblPr>
        <w:tblW w:w="10915" w:type="dxa"/>
        <w:tblLayout w:type="fixed"/>
        <w:tblLook w:val="04A0" w:firstRow="1" w:lastRow="0" w:firstColumn="1" w:lastColumn="0" w:noHBand="0" w:noVBand="1"/>
      </w:tblPr>
      <w:tblGrid>
        <w:gridCol w:w="3242"/>
        <w:gridCol w:w="3704"/>
        <w:gridCol w:w="3969"/>
      </w:tblGrid>
      <w:tr w:rsidR="00E77A2A" w:rsidRPr="0074202E" w:rsidTr="00E77A2A">
        <w:trPr>
          <w:trHeight w:hRule="exact" w:val="649"/>
        </w:trPr>
        <w:tc>
          <w:tcPr>
            <w:tcW w:w="3242" w:type="dxa"/>
            <w:tcMar>
              <w:left w:w="0" w:type="dxa"/>
              <w:right w:w="0" w:type="dxa"/>
            </w:tcMar>
          </w:tcPr>
          <w:p w:rsidR="00E77A2A" w:rsidRPr="0074202E" w:rsidRDefault="00E77A2A" w:rsidP="00E77A2A">
            <w:pPr>
              <w:autoSpaceDE w:val="0"/>
              <w:autoSpaceDN w:val="0"/>
              <w:spacing w:before="60" w:after="0" w:line="230" w:lineRule="auto"/>
              <w:ind w:left="276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Протокол №_______</w:t>
            </w:r>
          </w:p>
          <w:p w:rsidR="00E77A2A" w:rsidRPr="0074202E" w:rsidRDefault="00E77A2A" w:rsidP="00E77A2A">
            <w:pPr>
              <w:autoSpaceDE w:val="0"/>
              <w:autoSpaceDN w:val="0"/>
              <w:spacing w:before="60" w:after="0" w:line="23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от «    »   сентября  </w:t>
            </w: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2022   г.</w:t>
            </w:r>
          </w:p>
        </w:tc>
        <w:tc>
          <w:tcPr>
            <w:tcW w:w="3704" w:type="dxa"/>
            <w:tcMar>
              <w:left w:w="0" w:type="dxa"/>
              <w:right w:w="0" w:type="dxa"/>
            </w:tcMar>
          </w:tcPr>
          <w:p w:rsidR="00E77A2A" w:rsidRPr="0074202E" w:rsidRDefault="00E77A2A" w:rsidP="00E77A2A">
            <w:pPr>
              <w:autoSpaceDE w:val="0"/>
              <w:autoSpaceDN w:val="0"/>
              <w:spacing w:before="60" w:after="0" w:line="230" w:lineRule="auto"/>
              <w:ind w:left="276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Протокол №_______</w:t>
            </w:r>
          </w:p>
          <w:p w:rsidR="00E77A2A" w:rsidRPr="0074202E" w:rsidRDefault="00E77A2A" w:rsidP="00E77A2A">
            <w:pPr>
              <w:autoSpaceDE w:val="0"/>
              <w:autoSpaceDN w:val="0"/>
              <w:spacing w:before="60" w:after="0" w:line="230" w:lineRule="auto"/>
              <w:ind w:left="27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«     » сентября   </w:t>
            </w: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2022</w:t>
            </w: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  г.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E77A2A" w:rsidRPr="0074202E" w:rsidRDefault="00E77A2A" w:rsidP="00E77A2A">
            <w:pPr>
              <w:autoSpaceDE w:val="0"/>
              <w:autoSpaceDN w:val="0"/>
              <w:spacing w:before="60" w:after="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Приказ №</w:t>
            </w: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_______</w:t>
            </w:r>
          </w:p>
          <w:p w:rsidR="00E77A2A" w:rsidRPr="0074202E" w:rsidRDefault="00E77A2A" w:rsidP="00E77A2A">
            <w:pPr>
              <w:autoSpaceDE w:val="0"/>
              <w:autoSpaceDN w:val="0"/>
              <w:spacing w:before="60" w:after="0" w:line="230" w:lineRule="auto"/>
              <w:rPr>
                <w:rFonts w:ascii="Times New Roman" w:hAnsi="Times New Roman" w:cs="Times New Roman"/>
                <w:lang w:val="ru-RU"/>
              </w:rPr>
            </w:pP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 «      »  </w:t>
            </w: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сентября  2022 </w:t>
            </w:r>
            <w:r w:rsidRPr="0074202E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г.</w:t>
            </w:r>
          </w:p>
        </w:tc>
      </w:tr>
      <w:tr w:rsidR="00E77A2A" w:rsidRPr="0074202E" w:rsidTr="00E77A2A">
        <w:trPr>
          <w:trHeight w:hRule="exact" w:val="380"/>
        </w:trPr>
        <w:tc>
          <w:tcPr>
            <w:tcW w:w="3242" w:type="dxa"/>
            <w:tcMar>
              <w:left w:w="0" w:type="dxa"/>
              <w:right w:w="0" w:type="dxa"/>
            </w:tcMar>
          </w:tcPr>
          <w:p w:rsidR="00E77A2A" w:rsidRPr="0074202E" w:rsidRDefault="00E77A2A" w:rsidP="00E77A2A">
            <w:pPr>
              <w:autoSpaceDE w:val="0"/>
              <w:autoSpaceDN w:val="0"/>
              <w:spacing w:before="94"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  <w:tcMar>
              <w:left w:w="0" w:type="dxa"/>
              <w:right w:w="0" w:type="dxa"/>
            </w:tcMar>
          </w:tcPr>
          <w:p w:rsidR="00E77A2A" w:rsidRPr="0074202E" w:rsidRDefault="00E77A2A" w:rsidP="00E77A2A">
            <w:pPr>
              <w:autoSpaceDE w:val="0"/>
              <w:autoSpaceDN w:val="0"/>
              <w:spacing w:before="94"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E77A2A" w:rsidRPr="0074202E" w:rsidRDefault="00E77A2A" w:rsidP="00E77A2A">
            <w:pPr>
              <w:autoSpaceDE w:val="0"/>
              <w:autoSpaceDN w:val="0"/>
              <w:spacing w:before="94" w:after="0" w:line="230" w:lineRule="auto"/>
              <w:ind w:right="1406"/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7A2A" w:rsidTr="00E77A2A">
        <w:trPr>
          <w:trHeight w:hRule="exact" w:val="380"/>
        </w:trPr>
        <w:tc>
          <w:tcPr>
            <w:tcW w:w="3242" w:type="dxa"/>
            <w:tcMar>
              <w:left w:w="0" w:type="dxa"/>
              <w:right w:w="0" w:type="dxa"/>
            </w:tcMar>
          </w:tcPr>
          <w:p w:rsidR="00E77A2A" w:rsidRDefault="00E77A2A" w:rsidP="00E77A2A">
            <w:pPr>
              <w:autoSpaceDE w:val="0"/>
              <w:autoSpaceDN w:val="0"/>
              <w:spacing w:before="94" w:after="0" w:line="230" w:lineRule="auto"/>
            </w:pPr>
          </w:p>
        </w:tc>
        <w:tc>
          <w:tcPr>
            <w:tcW w:w="3704" w:type="dxa"/>
            <w:tcMar>
              <w:left w:w="0" w:type="dxa"/>
              <w:right w:w="0" w:type="dxa"/>
            </w:tcMar>
          </w:tcPr>
          <w:p w:rsidR="00E77A2A" w:rsidRDefault="00E77A2A" w:rsidP="00E77A2A">
            <w:pPr>
              <w:autoSpaceDE w:val="0"/>
              <w:autoSpaceDN w:val="0"/>
              <w:spacing w:before="94" w:after="0" w:line="230" w:lineRule="auto"/>
            </w:pP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E77A2A" w:rsidRPr="00401EC2" w:rsidRDefault="00E77A2A" w:rsidP="00E77A2A">
            <w:pPr>
              <w:autoSpaceDE w:val="0"/>
              <w:autoSpaceDN w:val="0"/>
              <w:spacing w:before="94" w:after="0" w:line="230" w:lineRule="auto"/>
              <w:ind w:right="1406"/>
              <w:jc w:val="right"/>
              <w:rPr>
                <w:lang w:val="ru-RU"/>
              </w:rPr>
            </w:pPr>
          </w:p>
        </w:tc>
      </w:tr>
      <w:tr w:rsidR="00E77A2A" w:rsidTr="00E77A2A">
        <w:trPr>
          <w:trHeight w:hRule="exact" w:val="380"/>
        </w:trPr>
        <w:tc>
          <w:tcPr>
            <w:tcW w:w="3242" w:type="dxa"/>
            <w:tcMar>
              <w:left w:w="0" w:type="dxa"/>
              <w:right w:w="0" w:type="dxa"/>
            </w:tcMar>
          </w:tcPr>
          <w:p w:rsidR="00E77A2A" w:rsidRDefault="00E77A2A" w:rsidP="00E77A2A">
            <w:pPr>
              <w:autoSpaceDE w:val="0"/>
              <w:autoSpaceDN w:val="0"/>
              <w:spacing w:before="94" w:after="0" w:line="230" w:lineRule="auto"/>
            </w:pPr>
          </w:p>
        </w:tc>
        <w:tc>
          <w:tcPr>
            <w:tcW w:w="3704" w:type="dxa"/>
            <w:tcMar>
              <w:left w:w="0" w:type="dxa"/>
              <w:right w:w="0" w:type="dxa"/>
            </w:tcMar>
          </w:tcPr>
          <w:p w:rsidR="00E77A2A" w:rsidRDefault="00E77A2A" w:rsidP="00E77A2A">
            <w:pPr>
              <w:autoSpaceDE w:val="0"/>
              <w:autoSpaceDN w:val="0"/>
              <w:spacing w:before="94" w:after="0" w:line="230" w:lineRule="auto"/>
            </w:pP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E77A2A" w:rsidRPr="00401EC2" w:rsidRDefault="00E77A2A" w:rsidP="00E77A2A">
            <w:pPr>
              <w:autoSpaceDE w:val="0"/>
              <w:autoSpaceDN w:val="0"/>
              <w:spacing w:before="94" w:after="0" w:line="230" w:lineRule="auto"/>
              <w:ind w:right="1406"/>
              <w:jc w:val="right"/>
              <w:rPr>
                <w:lang w:val="ru-RU"/>
              </w:rPr>
            </w:pPr>
          </w:p>
        </w:tc>
      </w:tr>
    </w:tbl>
    <w:p w:rsidR="00E77A2A" w:rsidRPr="00401EC2" w:rsidRDefault="00E77A2A" w:rsidP="00E77A2A">
      <w:pPr>
        <w:autoSpaceDE w:val="0"/>
        <w:autoSpaceDN w:val="0"/>
        <w:spacing w:before="1038" w:after="0" w:line="230" w:lineRule="auto"/>
        <w:ind w:right="3644"/>
        <w:jc w:val="right"/>
        <w:rPr>
          <w:lang w:val="ru-RU"/>
        </w:rPr>
      </w:pPr>
      <w:r w:rsidRPr="00401EC2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E77A2A" w:rsidRPr="00401EC2" w:rsidRDefault="00E77A2A" w:rsidP="00E77A2A">
      <w:pPr>
        <w:autoSpaceDE w:val="0"/>
        <w:autoSpaceDN w:val="0"/>
        <w:spacing w:before="166" w:after="0" w:line="230" w:lineRule="auto"/>
        <w:ind w:right="3384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E77A2A" w:rsidRPr="00401EC2" w:rsidRDefault="00E77A2A" w:rsidP="00E77A2A">
      <w:pPr>
        <w:autoSpaceDE w:val="0"/>
        <w:autoSpaceDN w:val="0"/>
        <w:spacing w:before="70" w:after="0" w:line="230" w:lineRule="auto"/>
        <w:ind w:right="3482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>
        <w:rPr>
          <w:rFonts w:ascii="Times New Roman" w:eastAsia="Times New Roman" w:hAnsi="Times New Roman"/>
          <w:color w:val="000000"/>
          <w:sz w:val="24"/>
          <w:u w:val="single"/>
          <w:lang w:val="ru-RU"/>
        </w:rPr>
        <w:t>Технология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:rsidR="00E77A2A" w:rsidRPr="00401EC2" w:rsidRDefault="00E77A2A" w:rsidP="00E77A2A">
      <w:pPr>
        <w:autoSpaceDE w:val="0"/>
        <w:autoSpaceDN w:val="0"/>
        <w:spacing w:before="670" w:after="0" w:line="230" w:lineRule="auto"/>
        <w:ind w:right="80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для </w:t>
      </w:r>
      <w:r>
        <w:rPr>
          <w:rFonts w:ascii="Times New Roman" w:eastAsia="Times New Roman" w:hAnsi="Times New Roman"/>
          <w:color w:val="000000"/>
          <w:sz w:val="24"/>
          <w:u w:val="single"/>
          <w:lang w:val="ru-RU"/>
        </w:rPr>
        <w:t>7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</w:t>
      </w:r>
      <w:r w:rsidRPr="008A092D">
        <w:rPr>
          <w:rFonts w:ascii="Times New Roman" w:eastAsia="Times New Roman" w:hAnsi="Times New Roman"/>
          <w:color w:val="000000" w:themeColor="text1"/>
          <w:sz w:val="24"/>
          <w:lang w:val="ru-RU"/>
        </w:rPr>
        <w:t>основного общего</w:t>
      </w:r>
      <w:r w:rsidRPr="00B82492">
        <w:rPr>
          <w:rFonts w:ascii="Times New Roman" w:eastAsia="Times New Roman" w:hAnsi="Times New Roman"/>
          <w:color w:val="000000" w:themeColor="text1"/>
          <w:sz w:val="24"/>
          <w:lang w:val="ru-RU"/>
        </w:rPr>
        <w:t xml:space="preserve"> образования</w:t>
      </w:r>
    </w:p>
    <w:p w:rsidR="00E77A2A" w:rsidRPr="00401EC2" w:rsidRDefault="00E77A2A" w:rsidP="00E77A2A">
      <w:pPr>
        <w:autoSpaceDE w:val="0"/>
        <w:autoSpaceDN w:val="0"/>
        <w:spacing w:before="72" w:after="0" w:line="230" w:lineRule="auto"/>
        <w:ind w:right="3614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E77A2A" w:rsidRDefault="00E77A2A" w:rsidP="00E77A2A">
      <w:pPr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(2 подгруппа)</w:t>
      </w:r>
    </w:p>
    <w:p w:rsidR="00E77A2A" w:rsidRDefault="00E77A2A" w:rsidP="00E77A2A">
      <w:pPr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77A2A" w:rsidRDefault="00E77A2A" w:rsidP="00E77A2A">
      <w:pPr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77A2A" w:rsidRDefault="00E77A2A" w:rsidP="00E77A2A">
      <w:pPr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77A2A" w:rsidRDefault="00E77A2A" w:rsidP="00E77A2A">
      <w:pPr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77A2A" w:rsidRDefault="00E77A2A" w:rsidP="00E77A2A">
      <w:pPr>
        <w:rPr>
          <w:lang w:val="ru-RU"/>
        </w:rPr>
      </w:pPr>
    </w:p>
    <w:p w:rsidR="00E77A2A" w:rsidRDefault="00E77A2A" w:rsidP="00E77A2A">
      <w:pPr>
        <w:rPr>
          <w:lang w:val="ru-RU"/>
        </w:rPr>
      </w:pPr>
    </w:p>
    <w:p w:rsidR="00E77A2A" w:rsidRDefault="00E77A2A" w:rsidP="00E77A2A">
      <w:pPr>
        <w:rPr>
          <w:lang w:val="ru-RU"/>
        </w:rPr>
      </w:pPr>
    </w:p>
    <w:p w:rsidR="00E77A2A" w:rsidRDefault="00E77A2A" w:rsidP="00E77A2A">
      <w:pPr>
        <w:jc w:val="center"/>
        <w:rPr>
          <w:lang w:val="ru-RU"/>
        </w:rPr>
      </w:pPr>
    </w:p>
    <w:p w:rsidR="00E77A2A" w:rsidRPr="00244668" w:rsidRDefault="00E77A2A" w:rsidP="00E77A2A">
      <w:pPr>
        <w:jc w:val="center"/>
        <w:rPr>
          <w:rFonts w:ascii="Times New Roman" w:hAnsi="Times New Roman" w:cs="Times New Roman"/>
          <w:lang w:val="ru-RU"/>
        </w:rPr>
      </w:pPr>
      <w:r w:rsidRPr="00244668">
        <w:rPr>
          <w:rFonts w:ascii="Times New Roman" w:hAnsi="Times New Roman" w:cs="Times New Roman"/>
          <w:lang w:val="ru-RU"/>
        </w:rPr>
        <w:t>Луганск  2022</w:t>
      </w:r>
    </w:p>
    <w:p w:rsidR="009E5423" w:rsidRPr="00401EC2" w:rsidRDefault="00E77A2A" w:rsidP="00EB12CD">
      <w:pPr>
        <w:jc w:val="center"/>
        <w:rPr>
          <w:lang w:val="ru-RU"/>
        </w:rPr>
      </w:pPr>
      <w:r>
        <w:rPr>
          <w:lang w:val="ru-RU"/>
        </w:rPr>
        <w:lastRenderedPageBreak/>
        <w:t xml:space="preserve"> </w:t>
      </w:r>
    </w:p>
    <w:p w:rsidR="008A3B5D" w:rsidRDefault="00456431" w:rsidP="008A3B5D">
      <w:pPr>
        <w:autoSpaceDE w:val="0"/>
        <w:autoSpaceDN w:val="0"/>
        <w:spacing w:after="0" w:line="286" w:lineRule="auto"/>
        <w:ind w:right="288" w:firstLine="851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</w:t>
      </w:r>
      <w:r w:rsidR="008A092D">
        <w:rPr>
          <w:rFonts w:ascii="Times New Roman" w:eastAsia="Times New Roman" w:hAnsi="Times New Roman"/>
          <w:color w:val="000000"/>
          <w:sz w:val="24"/>
          <w:lang w:val="ru-RU"/>
        </w:rPr>
        <w:t xml:space="preserve"> технологии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 на уровне основного общего образования </w:t>
      </w:r>
      <w:r w:rsidR="008A092D">
        <w:rPr>
          <w:rFonts w:ascii="Times New Roman" w:eastAsia="Times New Roman" w:hAnsi="Times New Roman"/>
          <w:color w:val="000000"/>
          <w:sz w:val="24"/>
          <w:lang w:val="ru-RU"/>
        </w:rPr>
        <w:t xml:space="preserve"> разработана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Федерального государственного образовательного стандарта основного общего образования (Приказ Мин</w:t>
      </w:r>
      <w:r w:rsidR="008A092D">
        <w:rPr>
          <w:rFonts w:ascii="Times New Roman" w:eastAsia="Times New Roman" w:hAnsi="Times New Roman"/>
          <w:color w:val="000000"/>
          <w:sz w:val="24"/>
          <w:lang w:val="ru-RU"/>
        </w:rPr>
        <w:t>истерства просвещения Российской Федерации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 от 31 05 2021 г № 287, зарегистрирован</w:t>
      </w:r>
      <w:r w:rsidR="008A092D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755D47">
        <w:rPr>
          <w:rFonts w:ascii="Times New Roman" w:eastAsia="Times New Roman" w:hAnsi="Times New Roman"/>
          <w:color w:val="000000"/>
          <w:sz w:val="24"/>
          <w:lang w:val="ru-RU"/>
        </w:rPr>
        <w:t>в Министерстве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 юстиции Ро</w:t>
      </w:r>
      <w:r w:rsidR="00755D47">
        <w:rPr>
          <w:rFonts w:ascii="Times New Roman" w:eastAsia="Times New Roman" w:hAnsi="Times New Roman"/>
          <w:color w:val="000000"/>
          <w:sz w:val="24"/>
          <w:lang w:val="ru-RU"/>
        </w:rPr>
        <w:t xml:space="preserve">ссии </w:t>
      </w:r>
      <w:r w:rsidR="008A092D">
        <w:rPr>
          <w:rFonts w:ascii="Times New Roman" w:eastAsia="Times New Roman" w:hAnsi="Times New Roman"/>
          <w:color w:val="000000"/>
          <w:sz w:val="24"/>
          <w:lang w:val="ru-RU"/>
        </w:rPr>
        <w:t xml:space="preserve"> 05</w:t>
      </w:r>
      <w:r w:rsidR="00755D4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 w:rsidR="008A092D">
        <w:rPr>
          <w:rFonts w:ascii="Times New Roman" w:eastAsia="Times New Roman" w:hAnsi="Times New Roman"/>
          <w:color w:val="000000"/>
          <w:sz w:val="24"/>
          <w:lang w:val="ru-RU"/>
        </w:rPr>
        <w:t xml:space="preserve"> 07</w:t>
      </w:r>
      <w:r w:rsidR="00755D4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 w:rsidR="008A092D">
        <w:rPr>
          <w:rFonts w:ascii="Times New Roman" w:eastAsia="Times New Roman" w:hAnsi="Times New Roman"/>
          <w:color w:val="000000"/>
          <w:sz w:val="24"/>
          <w:lang w:val="ru-RU"/>
        </w:rPr>
        <w:t xml:space="preserve"> 2021 г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>, рег</w:t>
      </w:r>
      <w:r w:rsidR="008A092D">
        <w:rPr>
          <w:rFonts w:ascii="Times New Roman" w:eastAsia="Times New Roman" w:hAnsi="Times New Roman"/>
          <w:color w:val="000000"/>
          <w:sz w:val="24"/>
          <w:lang w:val="ru-RU"/>
        </w:rPr>
        <w:t>. №</w:t>
      </w:r>
      <w:r w:rsidRPr="00401EC2">
        <w:rPr>
          <w:rFonts w:ascii="Times New Roman" w:eastAsia="Times New Roman" w:hAnsi="Times New Roman"/>
          <w:color w:val="000000"/>
          <w:sz w:val="24"/>
          <w:lang w:val="ru-RU"/>
        </w:rPr>
        <w:t xml:space="preserve"> 64101) (далее — ФГОС ООО), </w:t>
      </w:r>
      <w:r w:rsidR="00755D47">
        <w:rPr>
          <w:rFonts w:ascii="Times New Roman" w:eastAsia="Times New Roman" w:hAnsi="Times New Roman"/>
          <w:color w:val="000000"/>
          <w:sz w:val="24"/>
          <w:lang w:val="ru-RU"/>
        </w:rPr>
        <w:t xml:space="preserve">Концепции </w:t>
      </w:r>
      <w:r w:rsidR="00755D47" w:rsidRPr="00755D47">
        <w:rPr>
          <w:rFonts w:ascii="Times New Roman" w:eastAsia="Times New Roman" w:hAnsi="Times New Roman"/>
          <w:color w:val="000000"/>
          <w:sz w:val="24"/>
          <w:lang w:val="ru-RU"/>
        </w:rPr>
        <w:t>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</w:t>
      </w:r>
      <w:r w:rsidR="008A3B5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8A3B5D" w:rsidRPr="008A3B5D">
        <w:rPr>
          <w:rFonts w:ascii="Times New Roman" w:eastAsia="Times New Roman" w:hAnsi="Times New Roman"/>
          <w:color w:val="000000"/>
          <w:sz w:val="24"/>
          <w:lang w:val="ru-RU"/>
        </w:rPr>
        <w:t>(утверждена коллегией Министерства просвещения Российской Федерации 24 декабря 2018 г.).</w:t>
      </w:r>
    </w:p>
    <w:p w:rsidR="008A3B5D" w:rsidRPr="008A3B5D" w:rsidRDefault="008A3B5D" w:rsidP="008A3B5D">
      <w:pPr>
        <w:autoSpaceDE w:val="0"/>
        <w:autoSpaceDN w:val="0"/>
        <w:spacing w:after="0" w:line="286" w:lineRule="auto"/>
        <w:ind w:right="288" w:firstLine="851"/>
        <w:jc w:val="both"/>
        <w:rPr>
          <w:color w:val="FF0000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9E5423" w:rsidRPr="00401EC2" w:rsidRDefault="00456431" w:rsidP="008A3B5D">
      <w:pPr>
        <w:autoSpaceDE w:val="0"/>
        <w:autoSpaceDN w:val="0"/>
        <w:spacing w:before="226" w:after="0" w:line="230" w:lineRule="auto"/>
        <w:jc w:val="center"/>
        <w:rPr>
          <w:lang w:val="ru-RU"/>
        </w:rPr>
      </w:pPr>
      <w:r w:rsidRPr="00401EC2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9E5423" w:rsidRPr="00B57648" w:rsidRDefault="003D6BFC" w:rsidP="00B57648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«Технология» в современной школе интегрирует знания по разным предметам учебного плана и становится одним из базовых для формирования у обучающихся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функциональной грамотности, технико-технологического, проектного, креативного и критического мышления на основе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практико-ориентированного обучения и системно</w:t>
      </w:r>
      <w:r w:rsidR="00FC30B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="00FC30B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деятельностного подхода в реализации содержания.</w:t>
      </w:r>
    </w:p>
    <w:p w:rsidR="003D6BFC" w:rsidRPr="003D6BFC" w:rsidRDefault="003D6BFC" w:rsidP="003D6BFC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Предмет обеспечивает обучающимся вхождение в мир технологий, в том числе: материальных, информационных, коммуникационных, когнитивных и социальных. В  рамках освоения предмета происходит приобретение базовых навыков работы с  современным технологичным оборудованием, освоение современных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технологий, знакомство с мир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ом профессий, самоопределение и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ориентация обучающихся в сферах трудовой деятельности.</w:t>
      </w:r>
    </w:p>
    <w:p w:rsidR="003D6BFC" w:rsidRPr="003D6BFC" w:rsidRDefault="003D6BFC" w:rsidP="003D6BFC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Различные виды техноло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гий, в том числе обозначенные в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Национальной технологической инициативе, 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вляются основой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инновационного развития внутреннего рынка, устойчивого положения России на внешнем рынке.</w:t>
      </w:r>
    </w:p>
    <w:p w:rsidR="003D6BFC" w:rsidRPr="003D6BFC" w:rsidRDefault="003D6BFC" w:rsidP="003D6BFC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«Тех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нология» раскрывает содержание,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дизайн; 3D-моделирование, прототипирование, технологии цифрового производства в области обработки материалов,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аддитивные технологии; нанотехнологии; робототехника и системы автоматического управления; технологии электротехники, электроники и электроэнергетики; строительство; транспорт; агро- и биотехнологии; обработка пищевых продуктов.</w:t>
      </w:r>
    </w:p>
    <w:p w:rsidR="003D6BFC" w:rsidRPr="003D6BFC" w:rsidRDefault="003D6BFC" w:rsidP="00B57648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Программа предмета «Технология» конкретизирует содержание, предметные, метапредметные и личностные результаты, которые должны обеспечить требование федерального государственн</w:t>
      </w:r>
      <w:r w:rsidR="00B57648">
        <w:rPr>
          <w:rFonts w:ascii="Times New Roman" w:eastAsia="Times New Roman" w:hAnsi="Times New Roman"/>
          <w:color w:val="000000"/>
          <w:sz w:val="24"/>
          <w:lang w:val="ru-RU"/>
        </w:rPr>
        <w:t>ого образовательного стандарта.</w:t>
      </w:r>
    </w:p>
    <w:p w:rsidR="009E5423" w:rsidRDefault="003D6BFC" w:rsidP="00B57648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Обновлённое содержание и активные и интерактивные методы обучения по предмету</w:t>
      </w:r>
      <w:r w:rsidR="00B57648">
        <w:rPr>
          <w:rFonts w:ascii="Times New Roman" w:eastAsia="Times New Roman" w:hAnsi="Times New Roman"/>
          <w:color w:val="000000"/>
          <w:sz w:val="24"/>
          <w:lang w:val="ru-RU"/>
        </w:rPr>
        <w:t xml:space="preserve"> «Технология» должны обеспечить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вхождение обучающихся в цифровую экономику, развивать системное представление об окружающем мире, воспитывать понимание ответственности за применение различных технологий — экологическое мышление, обеспечивать осознанный выбор дальнейшей траектории профессионального и личностного</w:t>
      </w:r>
      <w:r w:rsidR="00B5764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D6BFC">
        <w:rPr>
          <w:rFonts w:ascii="Times New Roman" w:eastAsia="Times New Roman" w:hAnsi="Times New Roman"/>
          <w:color w:val="000000"/>
          <w:sz w:val="24"/>
          <w:lang w:val="ru-RU"/>
        </w:rPr>
        <w:t>развития.</w:t>
      </w:r>
    </w:p>
    <w:p w:rsidR="00FC30B9" w:rsidRDefault="00FC30B9" w:rsidP="00B57648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85807" w:rsidRPr="00A85807" w:rsidRDefault="00B57648" w:rsidP="00FC30B9">
      <w:pPr>
        <w:autoSpaceDE w:val="0"/>
        <w:autoSpaceDN w:val="0"/>
        <w:spacing w:before="70" w:after="0" w:line="286" w:lineRule="auto"/>
        <w:ind w:right="288"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7648">
        <w:rPr>
          <w:rFonts w:ascii="Times New Roman" w:hAnsi="Times New Roman" w:cs="Times New Roman"/>
          <w:b/>
          <w:sz w:val="24"/>
          <w:szCs w:val="24"/>
          <w:lang w:val="ru-RU"/>
        </w:rPr>
        <w:t>ЦЕЛИ И ЗАДАЧИ ИЗУЧЕНИЯ ПРЕДМЕТНОЙ ОБЛАСТИ «ТЕХНОЛОГИЯ» В ОСНО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ВНОМ </w:t>
      </w:r>
      <w:r w:rsidRPr="00B57648">
        <w:rPr>
          <w:rFonts w:ascii="Times New Roman" w:hAnsi="Times New Roman" w:cs="Times New Roman"/>
          <w:b/>
          <w:sz w:val="24"/>
          <w:szCs w:val="24"/>
          <w:lang w:val="ru-RU"/>
        </w:rPr>
        <w:t>ОБЩЕМ ОБРАЗОВАНИИ</w:t>
      </w:r>
    </w:p>
    <w:p w:rsidR="00B57648" w:rsidRPr="00B57648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648">
        <w:rPr>
          <w:rFonts w:ascii="Times New Roman" w:hAnsi="Times New Roman" w:cs="Times New Roman"/>
          <w:sz w:val="24"/>
          <w:szCs w:val="24"/>
          <w:lang w:val="ru-RU"/>
        </w:rPr>
        <w:t xml:space="preserve"> Основной целью освоения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предмета «Технология» является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формирование технологической грамотности, глобальных компетенций, творческого мыш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ления, необходимых для перехода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к новым приоритетам научно-технологического развития Российской Федерации.</w:t>
      </w:r>
    </w:p>
    <w:p w:rsidR="00B57648" w:rsidRPr="00B57648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648">
        <w:rPr>
          <w:rFonts w:ascii="Times New Roman" w:hAnsi="Times New Roman" w:cs="Times New Roman"/>
          <w:sz w:val="24"/>
          <w:szCs w:val="24"/>
          <w:lang w:val="ru-RU"/>
        </w:rPr>
        <w:t>Задачами курса технологии являются:</w:t>
      </w:r>
    </w:p>
    <w:p w:rsidR="00B57648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овладение знаниями, 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мениями и опытом деятельности в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B57648" w:rsidRPr="00B57648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</w:t>
      </w:r>
    </w:p>
    <w:p w:rsidR="00B57648" w:rsidRPr="00B57648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648">
        <w:rPr>
          <w:rFonts w:ascii="Times New Roman" w:hAnsi="Times New Roman" w:cs="Times New Roman"/>
          <w:sz w:val="24"/>
          <w:szCs w:val="24"/>
          <w:lang w:val="ru-RU"/>
        </w:rPr>
        <w:t>безопасности;</w:t>
      </w:r>
    </w:p>
    <w:p w:rsidR="00B57648" w:rsidRPr="00B57648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сти к предложению и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осуществлению новых технологических решений;</w:t>
      </w:r>
    </w:p>
    <w:p w:rsidR="00B57648" w:rsidRPr="00B57648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формирование у обучающихся навыка использования в трудовой деятельности цифр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овых инструментов и программных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сервисов, а также когнитивных инструментов и технологий;</w:t>
      </w:r>
    </w:p>
    <w:p w:rsidR="009E5423" w:rsidRDefault="00B5764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ладение методиками оценки своих </w:t>
      </w:r>
      <w:r w:rsidRPr="00B57648">
        <w:rPr>
          <w:rFonts w:ascii="Times New Roman" w:hAnsi="Times New Roman" w:cs="Times New Roman"/>
          <w:sz w:val="24"/>
          <w:szCs w:val="24"/>
          <w:lang w:val="ru-RU"/>
        </w:rPr>
        <w:t>профессиональных предпочтений.</w:t>
      </w:r>
    </w:p>
    <w:p w:rsidR="003E7CD8" w:rsidRDefault="003E7CD8" w:rsidP="00B5764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7CD8" w:rsidRPr="00561991" w:rsidRDefault="003E7CD8" w:rsidP="00FC30B9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b/>
          <w:sz w:val="24"/>
          <w:szCs w:val="24"/>
          <w:lang w:val="ru-RU"/>
        </w:rPr>
        <w:t>МЕСТО УЧЕБНОГО ПРЕДМЕТА «ТЕХНОЛОГИЯ» В  УЧЕБНОМ ПЛАНЕ</w:t>
      </w:r>
    </w:p>
    <w:p w:rsidR="003E7CD8" w:rsidRPr="003E7CD8" w:rsidRDefault="003E7CD8" w:rsidP="003E7CD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E7CD8">
        <w:rPr>
          <w:rFonts w:ascii="Times New Roman" w:hAnsi="Times New Roman" w:cs="Times New Roman"/>
          <w:sz w:val="24"/>
          <w:szCs w:val="24"/>
          <w:lang w:val="ru-RU"/>
        </w:rPr>
        <w:t>Учебный предмет «Те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хнология» является обязательным </w:t>
      </w:r>
      <w:r w:rsidRPr="003E7CD8">
        <w:rPr>
          <w:rFonts w:ascii="Times New Roman" w:hAnsi="Times New Roman" w:cs="Times New Roman"/>
          <w:sz w:val="24"/>
          <w:szCs w:val="24"/>
          <w:lang w:val="ru-RU"/>
        </w:rPr>
        <w:t>компонентом системы основного общего образования обучающихся.</w:t>
      </w:r>
    </w:p>
    <w:p w:rsidR="003E7CD8" w:rsidRPr="003E7CD8" w:rsidRDefault="003E7CD8" w:rsidP="003E7CD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E7CD8">
        <w:rPr>
          <w:rFonts w:ascii="Times New Roman" w:hAnsi="Times New Roman" w:cs="Times New Roman"/>
          <w:sz w:val="24"/>
          <w:szCs w:val="24"/>
          <w:lang w:val="ru-RU"/>
        </w:rPr>
        <w:t>Освоение предметной области «Технология» в основной школе осуществляется в 5—9 клас</w:t>
      </w:r>
      <w:r>
        <w:rPr>
          <w:rFonts w:ascii="Times New Roman" w:hAnsi="Times New Roman" w:cs="Times New Roman"/>
          <w:sz w:val="24"/>
          <w:szCs w:val="24"/>
          <w:lang w:val="ru-RU"/>
        </w:rPr>
        <w:t>сах из расчёта: в 5—7 классах —</w:t>
      </w:r>
      <w:r w:rsidRPr="003E7CD8">
        <w:rPr>
          <w:rFonts w:ascii="Times New Roman" w:hAnsi="Times New Roman" w:cs="Times New Roman"/>
          <w:sz w:val="24"/>
          <w:szCs w:val="24"/>
          <w:lang w:val="ru-RU"/>
        </w:rPr>
        <w:t>2  часа в неделю, в 8—9 классах  — 1 час.</w:t>
      </w:r>
    </w:p>
    <w:p w:rsidR="003E7CD8" w:rsidRPr="00B57648" w:rsidRDefault="003E7CD8" w:rsidP="003E7CD8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E7CD8">
        <w:rPr>
          <w:rFonts w:ascii="Times New Roman" w:hAnsi="Times New Roman" w:cs="Times New Roman"/>
          <w:sz w:val="24"/>
          <w:szCs w:val="24"/>
          <w:lang w:val="ru-RU"/>
        </w:rPr>
        <w:t>Дополнительно рекомендуе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тся выделить за счёт внеурочной </w:t>
      </w:r>
      <w:r w:rsidRPr="003E7CD8">
        <w:rPr>
          <w:rFonts w:ascii="Times New Roman" w:hAnsi="Times New Roman" w:cs="Times New Roman"/>
          <w:sz w:val="24"/>
          <w:szCs w:val="24"/>
          <w:lang w:val="ru-RU"/>
        </w:rPr>
        <w:t>деятельности в 8 классе — 1 час в неделю, в 9 классе — 2 часа.</w:t>
      </w:r>
    </w:p>
    <w:p w:rsidR="009E5423" w:rsidRPr="00401EC2" w:rsidRDefault="003E7CD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</w:p>
    <w:p w:rsidR="00561991" w:rsidRDefault="00561991" w:rsidP="00FC30B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b/>
          <w:sz w:val="24"/>
          <w:szCs w:val="24"/>
          <w:lang w:val="ru-RU"/>
        </w:rPr>
        <w:t>СОДЕРЖАНИЕ УЧЕБНОГО ПРЕДМЕТА</w:t>
      </w:r>
    </w:p>
    <w:p w:rsidR="00FC30B9" w:rsidRDefault="00561991" w:rsidP="00FC3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1991">
        <w:rPr>
          <w:rFonts w:ascii="Times New Roman" w:hAnsi="Times New Roman" w:cs="Times New Roman"/>
          <w:b/>
          <w:sz w:val="24"/>
          <w:szCs w:val="24"/>
          <w:lang w:val="ru-RU"/>
        </w:rPr>
        <w:t>ИНВАРИАНТНЫЕ МОДУЛИ</w:t>
      </w:r>
    </w:p>
    <w:p w:rsidR="00561991" w:rsidRPr="00FC30B9" w:rsidRDefault="00561991" w:rsidP="00FC3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30B9">
        <w:rPr>
          <w:rFonts w:ascii="Times New Roman" w:hAnsi="Times New Roman" w:cs="Times New Roman"/>
          <w:b/>
          <w:i/>
          <w:sz w:val="24"/>
          <w:szCs w:val="24"/>
          <w:lang w:val="ru-RU"/>
        </w:rPr>
        <w:t>Модуль «Производство и технологии» (8 часов)</w:t>
      </w:r>
    </w:p>
    <w:p w:rsidR="0031729D" w:rsidRDefault="0031729D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6196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31729D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</w:p>
    <w:p w:rsidR="009F2640" w:rsidRDefault="009F2640" w:rsidP="009F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640">
        <w:rPr>
          <w:rFonts w:ascii="Times New Roman" w:hAnsi="Times New Roman" w:cs="Times New Roman"/>
          <w:sz w:val="24"/>
          <w:szCs w:val="24"/>
          <w:lang w:val="ru-RU"/>
        </w:rPr>
        <w:t>Создание технологий как основная задача современной</w:t>
      </w:r>
      <w:r w:rsidR="00B12A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F2640">
        <w:rPr>
          <w:rFonts w:ascii="Times New Roman" w:hAnsi="Times New Roman" w:cs="Times New Roman"/>
          <w:sz w:val="24"/>
          <w:szCs w:val="24"/>
          <w:lang w:val="ru-RU"/>
        </w:rPr>
        <w:t>науки. История развития технологий.</w:t>
      </w:r>
    </w:p>
    <w:p w:rsidR="009F2640" w:rsidRPr="009F2640" w:rsidRDefault="009F2640" w:rsidP="009F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640">
        <w:rPr>
          <w:rFonts w:ascii="Times New Roman" w:hAnsi="Times New Roman" w:cs="Times New Roman"/>
          <w:sz w:val="24"/>
          <w:szCs w:val="24"/>
          <w:lang w:val="ru-RU"/>
        </w:rPr>
        <w:t xml:space="preserve">Эстетическая ценность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результатов труда. Промышленная </w:t>
      </w:r>
      <w:r w:rsidRPr="009F2640">
        <w:rPr>
          <w:rFonts w:ascii="Times New Roman" w:hAnsi="Times New Roman" w:cs="Times New Roman"/>
          <w:sz w:val="24"/>
          <w:szCs w:val="24"/>
          <w:lang w:val="ru-RU"/>
        </w:rPr>
        <w:t>эстетика. Дизайн.</w:t>
      </w:r>
    </w:p>
    <w:p w:rsidR="009F2640" w:rsidRPr="009F2640" w:rsidRDefault="009F2640" w:rsidP="009F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640">
        <w:rPr>
          <w:rFonts w:ascii="Times New Roman" w:hAnsi="Times New Roman" w:cs="Times New Roman"/>
          <w:sz w:val="24"/>
          <w:szCs w:val="24"/>
          <w:lang w:val="ru-RU"/>
        </w:rPr>
        <w:t>Народные ремёсла. Народные ремёсла и промыслы России.</w:t>
      </w:r>
    </w:p>
    <w:p w:rsidR="009F2640" w:rsidRPr="009F2640" w:rsidRDefault="009F2640" w:rsidP="009F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640">
        <w:rPr>
          <w:rFonts w:ascii="Times New Roman" w:hAnsi="Times New Roman" w:cs="Times New Roman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:rsidR="009F2640" w:rsidRPr="009F2640" w:rsidRDefault="009F2640" w:rsidP="009F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640">
        <w:rPr>
          <w:rFonts w:ascii="Times New Roman" w:hAnsi="Times New Roman" w:cs="Times New Roman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F2640" w:rsidRPr="009F2640" w:rsidRDefault="009F2640" w:rsidP="009F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640">
        <w:rPr>
          <w:rFonts w:ascii="Times New Roman" w:hAnsi="Times New Roman" w:cs="Times New Roman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9F2640" w:rsidRPr="009F2640" w:rsidRDefault="009F2640" w:rsidP="009F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640">
        <w:rPr>
          <w:rFonts w:ascii="Times New Roman" w:hAnsi="Times New Roman" w:cs="Times New Roman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F2640" w:rsidRPr="009F2640" w:rsidRDefault="009F2640" w:rsidP="009F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640">
        <w:rPr>
          <w:rFonts w:ascii="Times New Roman" w:hAnsi="Times New Roman" w:cs="Times New Roman"/>
          <w:sz w:val="24"/>
          <w:szCs w:val="24"/>
          <w:lang w:val="ru-RU"/>
        </w:rPr>
        <w:t>Современная техносфера. Проблема взаимодействия природы и техносферы.</w:t>
      </w:r>
    </w:p>
    <w:p w:rsidR="009F2640" w:rsidRPr="0031729D" w:rsidRDefault="009F2640" w:rsidP="009F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640">
        <w:rPr>
          <w:rFonts w:ascii="Times New Roman" w:hAnsi="Times New Roman" w:cs="Times New Roman"/>
          <w:sz w:val="24"/>
          <w:szCs w:val="24"/>
          <w:lang w:val="ru-RU"/>
        </w:rPr>
        <w:t>Современный транспорт и перспективы его развития.</w:t>
      </w:r>
    </w:p>
    <w:p w:rsidR="00561991" w:rsidRDefault="009F2640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61991" w:rsidRPr="00FC30B9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C30B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Модуль «Технологии обработки материалов и пищевых продуктов» </w:t>
      </w:r>
      <w:r w:rsidR="0018691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(30 </w:t>
      </w:r>
      <w:r w:rsidR="009F264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часов</w:t>
      </w:r>
      <w:r w:rsidRPr="00FC30B9">
        <w:rPr>
          <w:rFonts w:ascii="Times New Roman" w:hAnsi="Times New Roman" w:cs="Times New Roman"/>
          <w:b/>
          <w:i/>
          <w:sz w:val="24"/>
          <w:szCs w:val="24"/>
          <w:lang w:val="ru-RU"/>
        </w:rPr>
        <w:t>)</w:t>
      </w:r>
    </w:p>
    <w:p w:rsidR="00561991" w:rsidRPr="00561991" w:rsidRDefault="009F2640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561991" w:rsidRPr="00561991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</w:p>
    <w:p w:rsidR="00561991" w:rsidRPr="009F2640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F2640">
        <w:rPr>
          <w:rFonts w:ascii="Times New Roman" w:hAnsi="Times New Roman" w:cs="Times New Roman"/>
          <w:i/>
          <w:sz w:val="24"/>
          <w:szCs w:val="24"/>
          <w:lang w:val="ru-RU"/>
        </w:rPr>
        <w:t>Технологии обработк</w:t>
      </w:r>
      <w:r w:rsidR="00186910">
        <w:rPr>
          <w:rFonts w:ascii="Times New Roman" w:hAnsi="Times New Roman" w:cs="Times New Roman"/>
          <w:i/>
          <w:sz w:val="24"/>
          <w:szCs w:val="24"/>
          <w:lang w:val="ru-RU"/>
        </w:rPr>
        <w:t>и конструкционных материалов (24</w:t>
      </w:r>
      <w:r w:rsidR="00BD03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F264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часов)</w:t>
      </w:r>
    </w:p>
    <w:p w:rsidR="009F2640" w:rsidRPr="009F2640" w:rsidRDefault="009F2640" w:rsidP="009F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F2640">
        <w:rPr>
          <w:rFonts w:ascii="Times New Roman" w:hAnsi="Times New Roman" w:cs="Times New Roman"/>
          <w:sz w:val="24"/>
          <w:szCs w:val="24"/>
          <w:lang w:val="ru-RU"/>
        </w:rPr>
        <w:t>Обработка древесины. 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хнологии механической обработки </w:t>
      </w:r>
      <w:r w:rsidRPr="009F2640">
        <w:rPr>
          <w:rFonts w:ascii="Times New Roman" w:hAnsi="Times New Roman" w:cs="Times New Roman"/>
          <w:sz w:val="24"/>
          <w:szCs w:val="24"/>
          <w:lang w:val="ru-RU"/>
        </w:rPr>
        <w:t>конструкционных материалов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Технологии отделки изделий из </w:t>
      </w:r>
      <w:r w:rsidRPr="009F2640">
        <w:rPr>
          <w:rFonts w:ascii="Times New Roman" w:hAnsi="Times New Roman" w:cs="Times New Roman"/>
          <w:sz w:val="24"/>
          <w:szCs w:val="24"/>
          <w:lang w:val="ru-RU"/>
        </w:rPr>
        <w:t>древесины.</w:t>
      </w:r>
    </w:p>
    <w:p w:rsidR="009F2640" w:rsidRPr="009F2640" w:rsidRDefault="009F2640" w:rsidP="009F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640">
        <w:rPr>
          <w:rFonts w:ascii="Times New Roman" w:hAnsi="Times New Roman" w:cs="Times New Roman"/>
          <w:sz w:val="24"/>
          <w:szCs w:val="24"/>
          <w:lang w:val="ru-RU"/>
        </w:rPr>
        <w:t>Обработка металлов. Технологии обработки металлов.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Конструкционная сталь. Токарно винторезный станок. Изделия из </w:t>
      </w:r>
      <w:r w:rsidRPr="009F2640">
        <w:rPr>
          <w:rFonts w:ascii="Times New Roman" w:hAnsi="Times New Roman" w:cs="Times New Roman"/>
          <w:sz w:val="24"/>
          <w:szCs w:val="24"/>
          <w:lang w:val="ru-RU"/>
        </w:rPr>
        <w:t xml:space="preserve">металлопроката. Резьба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резьбовые соединения. Нарезание </w:t>
      </w:r>
      <w:r w:rsidRPr="009F2640">
        <w:rPr>
          <w:rFonts w:ascii="Times New Roman" w:hAnsi="Times New Roman" w:cs="Times New Roman"/>
          <w:sz w:val="24"/>
          <w:szCs w:val="24"/>
          <w:lang w:val="ru-RU"/>
        </w:rPr>
        <w:t>резьбы. Соединение метал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лических деталей клеем. Отделка </w:t>
      </w:r>
      <w:r w:rsidRPr="009F2640">
        <w:rPr>
          <w:rFonts w:ascii="Times New Roman" w:hAnsi="Times New Roman" w:cs="Times New Roman"/>
          <w:sz w:val="24"/>
          <w:szCs w:val="24"/>
          <w:lang w:val="ru-RU"/>
        </w:rPr>
        <w:t>деталей.</w:t>
      </w:r>
    </w:p>
    <w:p w:rsidR="009F2640" w:rsidRPr="009F2640" w:rsidRDefault="009F2640" w:rsidP="009F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640">
        <w:rPr>
          <w:rFonts w:ascii="Times New Roman" w:hAnsi="Times New Roman" w:cs="Times New Roman"/>
          <w:sz w:val="24"/>
          <w:szCs w:val="24"/>
          <w:lang w:val="ru-RU"/>
        </w:rPr>
        <w:t>Пластмасса и другие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овременные материалы: свойства, </w:t>
      </w:r>
      <w:r w:rsidRPr="009F2640">
        <w:rPr>
          <w:rFonts w:ascii="Times New Roman" w:hAnsi="Times New Roman" w:cs="Times New Roman"/>
          <w:sz w:val="24"/>
          <w:szCs w:val="24"/>
          <w:lang w:val="ru-RU"/>
        </w:rPr>
        <w:t>получение и использование.</w:t>
      </w:r>
    </w:p>
    <w:p w:rsidR="0031729D" w:rsidRPr="0031729D" w:rsidRDefault="009F2640" w:rsidP="009F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640">
        <w:rPr>
          <w:rFonts w:ascii="Times New Roman" w:hAnsi="Times New Roman" w:cs="Times New Roman"/>
          <w:sz w:val="24"/>
          <w:szCs w:val="24"/>
          <w:lang w:val="ru-RU"/>
        </w:rPr>
        <w:t>Индивидуальный творч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еский (учебный) проект «Изделие </w:t>
      </w:r>
      <w:r w:rsidRPr="009F2640">
        <w:rPr>
          <w:rFonts w:ascii="Times New Roman" w:hAnsi="Times New Roman" w:cs="Times New Roman"/>
          <w:sz w:val="24"/>
          <w:szCs w:val="24"/>
          <w:lang w:val="ru-RU"/>
        </w:rPr>
        <w:t>из конструкционных и поделочных материалов».</w:t>
      </w:r>
    </w:p>
    <w:p w:rsidR="00561991" w:rsidRPr="009F2640" w:rsidRDefault="00561991" w:rsidP="005619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9F264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Технологии</w:t>
      </w:r>
      <w:r w:rsidR="0018691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обработки пищевых продуктов ( 6</w:t>
      </w:r>
      <w:r w:rsidR="00BD03DB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 </w:t>
      </w:r>
      <w:r w:rsidRPr="009F2640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часов)</w:t>
      </w:r>
    </w:p>
    <w:p w:rsidR="0031729D" w:rsidRDefault="0031729D" w:rsidP="009F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26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F2640" w:rsidRPr="009F2640" w:rsidRDefault="009F2640" w:rsidP="009F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640">
        <w:rPr>
          <w:rFonts w:ascii="Times New Roman" w:hAnsi="Times New Roman" w:cs="Times New Roman"/>
          <w:sz w:val="24"/>
          <w:szCs w:val="24"/>
          <w:lang w:val="ru-RU"/>
        </w:rPr>
        <w:lastRenderedPageBreak/>
        <w:t>Рыба, морепродукты в питании человека. Пищевая ценность рыбы и морепродуктов. Вид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 промысловых рыб. Охлаждённая, </w:t>
      </w:r>
      <w:r w:rsidRPr="009F2640">
        <w:rPr>
          <w:rFonts w:ascii="Times New Roman" w:hAnsi="Times New Roman" w:cs="Times New Roman"/>
          <w:sz w:val="24"/>
          <w:szCs w:val="24"/>
          <w:lang w:val="ru-RU"/>
        </w:rPr>
        <w:t>мороженая рыба. Механиче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ская обработка рыбы. Показатели </w:t>
      </w:r>
      <w:r w:rsidRPr="009F2640">
        <w:rPr>
          <w:rFonts w:ascii="Times New Roman" w:hAnsi="Times New Roman" w:cs="Times New Roman"/>
          <w:sz w:val="24"/>
          <w:szCs w:val="24"/>
          <w:lang w:val="ru-RU"/>
        </w:rPr>
        <w:t>свежести рыбы. Кулинарн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ая разделка рыбы. Виды тепловой </w:t>
      </w:r>
      <w:r w:rsidRPr="009F2640">
        <w:rPr>
          <w:rFonts w:ascii="Times New Roman" w:hAnsi="Times New Roman" w:cs="Times New Roman"/>
          <w:sz w:val="24"/>
          <w:szCs w:val="24"/>
          <w:lang w:val="ru-RU"/>
        </w:rPr>
        <w:t>обработки рыбы. Требования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 качеству рыбных блюд. Рыбные </w:t>
      </w:r>
      <w:r w:rsidRPr="009F2640">
        <w:rPr>
          <w:rFonts w:ascii="Times New Roman" w:hAnsi="Times New Roman" w:cs="Times New Roman"/>
          <w:sz w:val="24"/>
          <w:szCs w:val="24"/>
          <w:lang w:val="ru-RU"/>
        </w:rPr>
        <w:t>консервы.</w:t>
      </w:r>
    </w:p>
    <w:p w:rsidR="009F2640" w:rsidRPr="009F2640" w:rsidRDefault="009F2640" w:rsidP="009F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640">
        <w:rPr>
          <w:rFonts w:ascii="Times New Roman" w:hAnsi="Times New Roman" w:cs="Times New Roman"/>
          <w:sz w:val="24"/>
          <w:szCs w:val="24"/>
          <w:lang w:val="ru-RU"/>
        </w:rPr>
        <w:t>Мясо животных, мясо пт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ицы в питании человека. Пищевая </w:t>
      </w:r>
      <w:r w:rsidRPr="009F2640">
        <w:rPr>
          <w:rFonts w:ascii="Times New Roman" w:hAnsi="Times New Roman" w:cs="Times New Roman"/>
          <w:sz w:val="24"/>
          <w:szCs w:val="24"/>
          <w:lang w:val="ru-RU"/>
        </w:rPr>
        <w:t>ценность мяса. Механическая обработка мяса животных (говядина, свинина, баранина),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бработка мяса птицы. Показатели </w:t>
      </w:r>
      <w:r w:rsidRPr="009F2640">
        <w:rPr>
          <w:rFonts w:ascii="Times New Roman" w:hAnsi="Times New Roman" w:cs="Times New Roman"/>
          <w:sz w:val="24"/>
          <w:szCs w:val="24"/>
          <w:lang w:val="ru-RU"/>
        </w:rPr>
        <w:t>свежести мяса. Виды тепловой обработки мяса.</w:t>
      </w:r>
    </w:p>
    <w:p w:rsidR="009F2640" w:rsidRPr="009F2640" w:rsidRDefault="009F2640" w:rsidP="009F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640">
        <w:rPr>
          <w:rFonts w:ascii="Times New Roman" w:hAnsi="Times New Roman" w:cs="Times New Roman"/>
          <w:sz w:val="24"/>
          <w:szCs w:val="24"/>
          <w:lang w:val="ru-RU"/>
        </w:rPr>
        <w:t>Блюда национальной кухни из мяса, рыбы.</w:t>
      </w:r>
    </w:p>
    <w:p w:rsidR="0031729D" w:rsidRDefault="009F2640" w:rsidP="009F2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640">
        <w:rPr>
          <w:rFonts w:ascii="Times New Roman" w:hAnsi="Times New Roman" w:cs="Times New Roman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561991" w:rsidRDefault="00BD03DB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61991" w:rsidRPr="00FC30B9" w:rsidRDefault="00BD03DB" w:rsidP="005619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Модуль «Робототехника» (8 </w:t>
      </w:r>
      <w:r w:rsidR="00561991" w:rsidRPr="00FC30B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часов)</w:t>
      </w:r>
    </w:p>
    <w:p w:rsidR="00561991" w:rsidRDefault="00833D96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561991" w:rsidRPr="00561991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</w:p>
    <w:p w:rsidR="00833D96" w:rsidRPr="00833D96" w:rsidRDefault="00833D96" w:rsidP="0083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3D96">
        <w:rPr>
          <w:rFonts w:ascii="Times New Roman" w:hAnsi="Times New Roman" w:cs="Times New Roman"/>
          <w:sz w:val="24"/>
          <w:szCs w:val="24"/>
          <w:lang w:val="ru-RU"/>
        </w:rPr>
        <w:t>Промышленные и бытовые роботы, их классификация, назначение, использование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33D96" w:rsidRPr="00833D96" w:rsidRDefault="00833D96" w:rsidP="0083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D96">
        <w:rPr>
          <w:rFonts w:ascii="Times New Roman" w:hAnsi="Times New Roman" w:cs="Times New Roman"/>
          <w:sz w:val="24"/>
          <w:szCs w:val="24"/>
          <w:lang w:val="ru-RU"/>
        </w:rPr>
        <w:t>Программирование контроллера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среде конкретного языка </w:t>
      </w:r>
      <w:r w:rsidRPr="00833D96">
        <w:rPr>
          <w:rFonts w:ascii="Times New Roman" w:hAnsi="Times New Roman" w:cs="Times New Roman"/>
          <w:sz w:val="24"/>
          <w:szCs w:val="24"/>
          <w:lang w:val="ru-RU"/>
        </w:rPr>
        <w:t>программирования, основные инструменты и команды программирования роботов.</w:t>
      </w:r>
    </w:p>
    <w:p w:rsidR="00833D96" w:rsidRPr="00833D96" w:rsidRDefault="00833D96" w:rsidP="0083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D96">
        <w:rPr>
          <w:rFonts w:ascii="Times New Roman" w:hAnsi="Times New Roman" w:cs="Times New Roman"/>
          <w:sz w:val="24"/>
          <w:szCs w:val="24"/>
          <w:lang w:val="ru-RU"/>
        </w:rPr>
        <w:t>Реализация на выбранном языке программирования алгоритмов управления отдельными компонентами и роботизированными системами.</w:t>
      </w:r>
    </w:p>
    <w:p w:rsidR="00833D96" w:rsidRPr="00833D96" w:rsidRDefault="00833D96" w:rsidP="0083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D96">
        <w:rPr>
          <w:rFonts w:ascii="Times New Roman" w:hAnsi="Times New Roman" w:cs="Times New Roman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31729D" w:rsidRPr="00561991" w:rsidRDefault="00833D96" w:rsidP="0083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D96">
        <w:rPr>
          <w:rFonts w:ascii="Times New Roman" w:hAnsi="Times New Roman" w:cs="Times New Roman"/>
          <w:sz w:val="24"/>
          <w:szCs w:val="24"/>
          <w:lang w:val="ru-RU"/>
        </w:rPr>
        <w:t>Учебный проект по 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обототехнике «Робототехнические </w:t>
      </w:r>
      <w:r w:rsidRPr="00833D96">
        <w:rPr>
          <w:rFonts w:ascii="Times New Roman" w:hAnsi="Times New Roman" w:cs="Times New Roman"/>
          <w:sz w:val="24"/>
          <w:szCs w:val="24"/>
          <w:lang w:val="ru-RU"/>
        </w:rPr>
        <w:t>проекты на базе электромеханической игрушки, контроллера и электронных компонентов».</w:t>
      </w:r>
    </w:p>
    <w:p w:rsidR="00481D4F" w:rsidRDefault="0031729D" w:rsidP="00561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81D4F" w:rsidRPr="00FC30B9" w:rsidRDefault="00481D4F" w:rsidP="00481D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FC30B9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Модуль «Компьютерная графика. Черчение» (</w:t>
      </w:r>
      <w:r w:rsidR="00186910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8</w:t>
      </w:r>
      <w:r w:rsidR="00BD03DB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</w:t>
      </w:r>
      <w:r w:rsidRPr="00FC30B9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часов)</w:t>
      </w:r>
    </w:p>
    <w:p w:rsidR="00481D4F" w:rsidRPr="00481D4F" w:rsidRDefault="00833D96" w:rsidP="00481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481D4F" w:rsidRPr="00481D4F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</w:p>
    <w:p w:rsidR="00833D96" w:rsidRPr="00833D96" w:rsidRDefault="00833D96" w:rsidP="0083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D96">
        <w:rPr>
          <w:rFonts w:ascii="Times New Roman" w:hAnsi="Times New Roman" w:cs="Times New Roman"/>
          <w:sz w:val="24"/>
          <w:szCs w:val="24"/>
          <w:lang w:val="ru-RU"/>
        </w:rPr>
        <w:t>Понятие о конструкторс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кой документации. Формы деталей </w:t>
      </w:r>
      <w:r w:rsidRPr="00833D96">
        <w:rPr>
          <w:rFonts w:ascii="Times New Roman" w:hAnsi="Times New Roman" w:cs="Times New Roman"/>
          <w:sz w:val="24"/>
          <w:szCs w:val="24"/>
          <w:lang w:val="ru-RU"/>
        </w:rPr>
        <w:t>и их конструктивные элементы. Изображение и последовательность выполнения чертежа. ЕСКД. ГОСТ.</w:t>
      </w:r>
    </w:p>
    <w:p w:rsidR="00833D96" w:rsidRPr="00833D96" w:rsidRDefault="00833D96" w:rsidP="0083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D96">
        <w:rPr>
          <w:rFonts w:ascii="Times New Roman" w:hAnsi="Times New Roman" w:cs="Times New Roman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833D96" w:rsidRPr="00833D96" w:rsidRDefault="00833D96" w:rsidP="0083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D96">
        <w:rPr>
          <w:rFonts w:ascii="Times New Roman" w:hAnsi="Times New Roman" w:cs="Times New Roman"/>
          <w:sz w:val="24"/>
          <w:szCs w:val="24"/>
          <w:lang w:val="ru-RU"/>
        </w:rPr>
        <w:t>Понятие графической модели.</w:t>
      </w:r>
    </w:p>
    <w:p w:rsidR="00833D96" w:rsidRPr="00833D96" w:rsidRDefault="00833D96" w:rsidP="0083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D96">
        <w:rPr>
          <w:rFonts w:ascii="Times New Roman" w:hAnsi="Times New Roman" w:cs="Times New Roman"/>
          <w:sz w:val="24"/>
          <w:szCs w:val="24"/>
          <w:lang w:val="ru-RU"/>
        </w:rPr>
        <w:t>Применение компьютеров для разработки графической документации.</w:t>
      </w:r>
    </w:p>
    <w:p w:rsidR="00833D96" w:rsidRPr="00833D96" w:rsidRDefault="00833D96" w:rsidP="0083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D96">
        <w:rPr>
          <w:rFonts w:ascii="Times New Roman" w:hAnsi="Times New Roman" w:cs="Times New Roman"/>
          <w:sz w:val="24"/>
          <w:szCs w:val="24"/>
          <w:lang w:val="ru-RU"/>
        </w:rPr>
        <w:t>Математические, физические и информационные модели.</w:t>
      </w:r>
    </w:p>
    <w:p w:rsidR="00833D96" w:rsidRPr="00833D96" w:rsidRDefault="00833D96" w:rsidP="0083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D96">
        <w:rPr>
          <w:rFonts w:ascii="Times New Roman" w:hAnsi="Times New Roman" w:cs="Times New Roman"/>
          <w:sz w:val="24"/>
          <w:szCs w:val="24"/>
          <w:lang w:val="ru-RU"/>
        </w:rPr>
        <w:t>Графические модели. Виды графических моделей.</w:t>
      </w:r>
    </w:p>
    <w:p w:rsidR="00481D4F" w:rsidRDefault="00833D96" w:rsidP="0083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D96">
        <w:rPr>
          <w:rFonts w:ascii="Times New Roman" w:hAnsi="Times New Roman" w:cs="Times New Roman"/>
          <w:sz w:val="24"/>
          <w:szCs w:val="24"/>
          <w:lang w:val="ru-RU"/>
        </w:rPr>
        <w:t>Количественная и качественная оценка модели.</w:t>
      </w:r>
    </w:p>
    <w:p w:rsidR="00833D96" w:rsidRDefault="00833D96" w:rsidP="00317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3D96" w:rsidRPr="00833D96" w:rsidRDefault="00833D96" w:rsidP="00833D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833D9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Модуль «3D-моделирование, прото</w:t>
      </w:r>
      <w:r w:rsidR="00186910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типирование, макетирование»  (14</w:t>
      </w:r>
      <w:r w:rsidRPr="00833D9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часов)</w:t>
      </w:r>
    </w:p>
    <w:p w:rsidR="00833D96" w:rsidRPr="00833D96" w:rsidRDefault="00833D96" w:rsidP="0083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D96">
        <w:rPr>
          <w:rFonts w:ascii="Times New Roman" w:hAnsi="Times New Roman" w:cs="Times New Roman"/>
          <w:sz w:val="24"/>
          <w:szCs w:val="24"/>
          <w:lang w:val="ru-RU"/>
        </w:rPr>
        <w:t>7 КЛАСС</w:t>
      </w:r>
    </w:p>
    <w:p w:rsidR="00833D96" w:rsidRPr="00833D96" w:rsidRDefault="00833D96" w:rsidP="0083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D96">
        <w:rPr>
          <w:rFonts w:ascii="Times New Roman" w:hAnsi="Times New Roman" w:cs="Times New Roman"/>
          <w:sz w:val="24"/>
          <w:szCs w:val="24"/>
          <w:lang w:val="ru-RU"/>
        </w:rPr>
        <w:t>Виды и свойства, назначение моделей. Адекватность модели</w:t>
      </w:r>
    </w:p>
    <w:p w:rsidR="00833D96" w:rsidRPr="00833D96" w:rsidRDefault="00833D96" w:rsidP="0083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D96">
        <w:rPr>
          <w:rFonts w:ascii="Times New Roman" w:hAnsi="Times New Roman" w:cs="Times New Roman"/>
          <w:sz w:val="24"/>
          <w:szCs w:val="24"/>
          <w:lang w:val="ru-RU"/>
        </w:rPr>
        <w:t>моделируемому объекту и целям моделирования.</w:t>
      </w:r>
    </w:p>
    <w:p w:rsidR="00833D96" w:rsidRPr="00833D96" w:rsidRDefault="00833D96" w:rsidP="0083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D96">
        <w:rPr>
          <w:rFonts w:ascii="Times New Roman" w:hAnsi="Times New Roman" w:cs="Times New Roman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833D96" w:rsidRDefault="00833D96" w:rsidP="0083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D96">
        <w:rPr>
          <w:rFonts w:ascii="Times New Roman" w:hAnsi="Times New Roman" w:cs="Times New Roman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833D96" w:rsidRPr="00833D96" w:rsidRDefault="00833D96" w:rsidP="0083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D96">
        <w:rPr>
          <w:rFonts w:ascii="Times New Roman" w:hAnsi="Times New Roman" w:cs="Times New Roman"/>
          <w:sz w:val="24"/>
          <w:szCs w:val="24"/>
          <w:lang w:val="ru-RU"/>
        </w:rPr>
        <w:t>Программы для просмотр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на экране компьютера файлов с </w:t>
      </w:r>
      <w:r w:rsidRPr="00833D96">
        <w:rPr>
          <w:rFonts w:ascii="Times New Roman" w:hAnsi="Times New Roman" w:cs="Times New Roman"/>
          <w:sz w:val="24"/>
          <w:szCs w:val="24"/>
          <w:lang w:val="ru-RU"/>
        </w:rPr>
        <w:t>готовыми цифровыми трё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хмерными моделями и последующей </w:t>
      </w:r>
      <w:r w:rsidRPr="00833D96">
        <w:rPr>
          <w:rFonts w:ascii="Times New Roman" w:hAnsi="Times New Roman" w:cs="Times New Roman"/>
          <w:sz w:val="24"/>
          <w:szCs w:val="24"/>
          <w:lang w:val="ru-RU"/>
        </w:rPr>
        <w:t>распечатки их развёрток.</w:t>
      </w:r>
    </w:p>
    <w:p w:rsidR="00833D96" w:rsidRDefault="00833D96" w:rsidP="0083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3D96">
        <w:rPr>
          <w:rFonts w:ascii="Times New Roman" w:hAnsi="Times New Roman" w:cs="Times New Roman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BD03DB" w:rsidRDefault="00BD03DB" w:rsidP="0083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03DB" w:rsidRPr="00BD03DB" w:rsidRDefault="00B12A5E" w:rsidP="00BD0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2C2FCB" w:rsidRDefault="002C2FCB" w:rsidP="00481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2FCB" w:rsidRPr="002C2FCB" w:rsidRDefault="002C2FCB" w:rsidP="00FC3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ПЛАНИРУЕМЫE РЕЗУЛЬТАТЫ ОСВОЕНИЯ </w:t>
      </w:r>
      <w:r w:rsidRPr="002C2FCB">
        <w:rPr>
          <w:rFonts w:ascii="Times New Roman" w:hAnsi="Times New Roman" w:cs="Times New Roman"/>
          <w:b/>
          <w:sz w:val="24"/>
          <w:szCs w:val="24"/>
          <w:lang w:val="ru-RU"/>
        </w:rPr>
        <w:t>УЧЕБНОГО ПРЕДМЕТА «ТЕХНОЛОГИЯ»</w:t>
      </w:r>
    </w:p>
    <w:p w:rsidR="002C2FCB" w:rsidRPr="002C2FCB" w:rsidRDefault="002C2FCB" w:rsidP="00FC3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b/>
          <w:sz w:val="24"/>
          <w:szCs w:val="24"/>
          <w:lang w:val="ru-RU"/>
        </w:rPr>
        <w:t>НА УРОВНЕ ОСНОВНОГО ОБЩЕГО ОБРАЗОВАНИЯ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ФГОС в ходе изучения предмета «Технология» </w:t>
      </w:r>
      <w:r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уча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щимися предполагается достижение совокупности основных личностных, метапредметных и предметных результатов.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b/>
          <w:i/>
          <w:sz w:val="24"/>
          <w:szCs w:val="24"/>
          <w:lang w:val="ru-RU"/>
        </w:rPr>
        <w:t>Патриотическое воспитание: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проявление интереса к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стории и современному состоянию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российской науки и технологии;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lastRenderedPageBreak/>
        <w:t>ценностное отношение к достижениям российских инженеров и учёных.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b/>
          <w:i/>
          <w:sz w:val="24"/>
          <w:szCs w:val="24"/>
          <w:lang w:val="ru-RU"/>
        </w:rPr>
        <w:t>Гражданское и духовно-нравственное воспитание: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готовность к активному 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частию в обсуждении общественно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значимых и этических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облем, связанных с современными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технологиями, в особенности технологиями четвёртой промышленной революции;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b/>
          <w:i/>
          <w:sz w:val="24"/>
          <w:szCs w:val="24"/>
          <w:lang w:val="ru-RU"/>
        </w:rPr>
        <w:t>Эстетическое воспитание: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восприятие эстетических качеств предметов труда;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понимание ценности отечественного и мирового искусства,</w:t>
      </w:r>
      <w:r w:rsidR="00FC30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народных традиций и народного творчества в декоративно-прикладном искусстве;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Ценности 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аучного познания и практической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деятельности: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осознание ценности науки как фундамента технологий;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Формирование кул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ьтуры здоровья и эмоционального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благополучия: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b/>
          <w:i/>
          <w:sz w:val="24"/>
          <w:szCs w:val="24"/>
          <w:lang w:val="ru-RU"/>
        </w:rPr>
        <w:t>Трудовое воспитание: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уважение к труду, трудящим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ся, результатам труда (своего и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других людей);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ориентация на трудовую деятельность, получение профессии, личностное самовыраже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ние в продуктивном, нравственно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достойном труде в российском обществе;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готовность к активном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 участию в решении возникающих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практических трудовых дел, задач технологической и социальной направленности, способность иниции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ровать, планировать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и самостоятельно выполнять такого рода деятельность;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умение ориентироваться в мире современных профессий;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b/>
          <w:i/>
          <w:sz w:val="24"/>
          <w:szCs w:val="24"/>
          <w:lang w:val="ru-RU"/>
        </w:rPr>
        <w:t>Экологическое воспитание: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воспитание бережного отношения к окружающей среде, понимание необходимости со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блюдения баланса между природой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и техносферой;</w:t>
      </w:r>
    </w:p>
    <w:p w:rsid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Освоение содержания 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редмета «Технология» в основной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школе способствует достиже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нию метапредметных результатов,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в том числе: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Овладение универсальными познавательными действиями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Базовые логические действия: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C2FCB" w:rsidRP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>выявлять закономерности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противоречия в рассматриваемых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фактах, данных и наблюдениях, относящихся к внешнему миру;</w:t>
      </w:r>
    </w:p>
    <w:p w:rsidR="002C2FCB" w:rsidRDefault="002C2FCB" w:rsidP="002C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FCB">
        <w:rPr>
          <w:rFonts w:ascii="Times New Roman" w:hAnsi="Times New Roman" w:cs="Times New Roman"/>
          <w:sz w:val="24"/>
          <w:szCs w:val="24"/>
          <w:lang w:val="ru-RU"/>
        </w:rPr>
        <w:t xml:space="preserve">выявлять причинно-следственные связи при изучении природных явлений и процессов,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также процессов, происходящих </w:t>
      </w:r>
      <w:r w:rsidRPr="002C2FCB">
        <w:rPr>
          <w:rFonts w:ascii="Times New Roman" w:hAnsi="Times New Roman" w:cs="Times New Roman"/>
          <w:sz w:val="24"/>
          <w:szCs w:val="24"/>
          <w:lang w:val="ru-RU"/>
        </w:rPr>
        <w:t>в техносфере;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b/>
          <w:i/>
          <w:sz w:val="24"/>
          <w:szCs w:val="24"/>
          <w:lang w:val="ru-RU"/>
        </w:rPr>
        <w:t>Базовые исследовательские действия: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использовать вопросы 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ак исследовательский инструмент </w:t>
      </w:r>
      <w:r w:rsidRPr="009F2D03">
        <w:rPr>
          <w:rFonts w:ascii="Times New Roman" w:hAnsi="Times New Roman" w:cs="Times New Roman"/>
          <w:sz w:val="24"/>
          <w:szCs w:val="24"/>
          <w:lang w:val="ru-RU"/>
        </w:rPr>
        <w:t>познания;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lastRenderedPageBreak/>
        <w:t>формировать запросы 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информационной системе с целью </w:t>
      </w:r>
      <w:r w:rsidRPr="009F2D03">
        <w:rPr>
          <w:rFonts w:ascii="Times New Roman" w:hAnsi="Times New Roman" w:cs="Times New Roman"/>
          <w:sz w:val="24"/>
          <w:szCs w:val="24"/>
          <w:lang w:val="ru-RU"/>
        </w:rPr>
        <w:t>получения необходимой информации;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опытным путём изучать свойства различных материалов;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овладевать навыками измерения величин с помощью измерительных инструментов,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ценивать погрешность измерения, </w:t>
      </w:r>
      <w:r w:rsidRPr="009F2D03">
        <w:rPr>
          <w:rFonts w:ascii="Times New Roman" w:hAnsi="Times New Roman" w:cs="Times New Roman"/>
          <w:sz w:val="24"/>
          <w:szCs w:val="24"/>
          <w:lang w:val="ru-RU"/>
        </w:rPr>
        <w:t>уметь осуществлять арифметические действия с приближёнными величинами;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уметь создавать, применять и преобразовывать знаки и символы, модели и схемы для 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ешения учебных и познавательных </w:t>
      </w:r>
      <w:r w:rsidRPr="009F2D03">
        <w:rPr>
          <w:rFonts w:ascii="Times New Roman" w:hAnsi="Times New Roman" w:cs="Times New Roman"/>
          <w:sz w:val="24"/>
          <w:szCs w:val="24"/>
          <w:lang w:val="ru-RU"/>
        </w:rPr>
        <w:t>задач;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уметь оценивать правильн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ость выполнения учебной задачи, </w:t>
      </w:r>
      <w:r w:rsidRPr="009F2D03">
        <w:rPr>
          <w:rFonts w:ascii="Times New Roman" w:hAnsi="Times New Roman" w:cs="Times New Roman"/>
          <w:sz w:val="24"/>
          <w:szCs w:val="24"/>
          <w:lang w:val="ru-RU"/>
        </w:rPr>
        <w:t>собственные возможности её решения;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прогнозировать поведение технич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еской системы, в том числе </w:t>
      </w:r>
      <w:r w:rsidRPr="009F2D03">
        <w:rPr>
          <w:rFonts w:ascii="Times New Roman" w:hAnsi="Times New Roman" w:cs="Times New Roman"/>
          <w:sz w:val="24"/>
          <w:szCs w:val="24"/>
          <w:lang w:val="ru-RU"/>
        </w:rPr>
        <w:t>с учётом синергетических эффектов.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Работа с информацией: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выбирать форму предста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вления информации в зависимости </w:t>
      </w:r>
      <w:r w:rsidRPr="009F2D03">
        <w:rPr>
          <w:rFonts w:ascii="Times New Roman" w:hAnsi="Times New Roman" w:cs="Times New Roman"/>
          <w:sz w:val="24"/>
          <w:szCs w:val="24"/>
          <w:lang w:val="ru-RU"/>
        </w:rPr>
        <w:t>от поставленной задачи;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владеть технологией тра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нсформации данных в информацию, </w:t>
      </w:r>
      <w:r w:rsidRPr="009F2D03">
        <w:rPr>
          <w:rFonts w:ascii="Times New Roman" w:hAnsi="Times New Roman" w:cs="Times New Roman"/>
          <w:sz w:val="24"/>
          <w:szCs w:val="24"/>
          <w:lang w:val="ru-RU"/>
        </w:rPr>
        <w:t>информации в знания.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Овладение универсальными учебными регулятивными действиями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b/>
          <w:i/>
          <w:sz w:val="24"/>
          <w:szCs w:val="24"/>
          <w:lang w:val="ru-RU"/>
        </w:rPr>
        <w:t>Самоорганизация:</w:t>
      </w:r>
    </w:p>
    <w:p w:rsidR="009F2D03" w:rsidRPr="009F2D03" w:rsidRDefault="009F2D03" w:rsidP="009F2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B1EA2" w:rsidRPr="00FB1EA2" w:rsidRDefault="009F2D03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D03">
        <w:rPr>
          <w:rFonts w:ascii="Times New Roman" w:hAnsi="Times New Roman" w:cs="Times New Roman"/>
          <w:sz w:val="24"/>
          <w:szCs w:val="24"/>
          <w:lang w:val="ru-RU"/>
        </w:rPr>
        <w:t>уметь соотносить свои действия с планируемыми результатами, осуществлять контрол</w:t>
      </w:r>
      <w:r w:rsidR="00FB1EA2">
        <w:rPr>
          <w:rFonts w:ascii="Times New Roman" w:hAnsi="Times New Roman" w:cs="Times New Roman"/>
          <w:sz w:val="24"/>
          <w:szCs w:val="24"/>
          <w:lang w:val="ru-RU"/>
        </w:rPr>
        <w:t xml:space="preserve">ь своей деятельности в процессе </w:t>
      </w:r>
      <w:r w:rsidRPr="009F2D03">
        <w:rPr>
          <w:rFonts w:ascii="Times New Roman" w:hAnsi="Times New Roman" w:cs="Times New Roman"/>
          <w:sz w:val="24"/>
          <w:szCs w:val="24"/>
          <w:lang w:val="ru-RU"/>
        </w:rPr>
        <w:t>достижения результата, определять способы действий в рамках</w:t>
      </w:r>
      <w:r w:rsidR="00FB1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1EA2" w:rsidRPr="00FB1EA2">
        <w:rPr>
          <w:rFonts w:ascii="Times New Roman" w:hAnsi="Times New Roman" w:cs="Times New Roman"/>
          <w:sz w:val="24"/>
          <w:szCs w:val="24"/>
          <w:lang w:val="ru-RU"/>
        </w:rPr>
        <w:t>предложенных условий и требований, корректировать свои действия в соответствии с изменяющейся ситуацией;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делать выбор и брать ответственность за решение.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b/>
          <w:i/>
          <w:sz w:val="24"/>
          <w:szCs w:val="24"/>
          <w:lang w:val="ru-RU"/>
        </w:rPr>
        <w:t>Самоконтроль (рефлексия):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давать адекватную оценк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 ситуации и предлагать план её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изменения;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объяснять причины достижения (не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достижения) результатов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преобразовательной деятельности;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оценивать соответствие 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езультата цели и условиям и при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необходимости корректировать цель и процесс её достижения.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Принятие себя и других: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 xml:space="preserve">признавать своё право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ошибку при решении задач или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при реализации проекта, так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ое же право другого на подобные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ошибки.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Овладение универсальными коммуникативными действиями.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b/>
          <w:i/>
          <w:sz w:val="24"/>
          <w:szCs w:val="24"/>
          <w:lang w:val="ru-RU"/>
        </w:rPr>
        <w:t>Общение: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в рамках публичного пред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ставления результатов проектной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деятельности;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b/>
          <w:i/>
          <w:sz w:val="24"/>
          <w:szCs w:val="24"/>
          <w:lang w:val="ru-RU"/>
        </w:rPr>
        <w:t>Совместная деятельность: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понимать и использоват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ь преимущества командной работы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при реализации учебного проекта;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 xml:space="preserve">понимать необходимость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выработки знаково-символических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средств как необходимого условия успешной проектной деятельности;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уметь адекватно интерпретировать высказывания собеседника  — участника совместной деятельности;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уметь распознавать некорректную аргументацию.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Для всех модулей обязательные предметные результаты:</w:t>
      </w:r>
    </w:p>
    <w:p w:rsid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— организовывать рабочее 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есто в соответствии с изучаемой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технологией;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соблюдать правила без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опасного использования ручных и </w:t>
      </w:r>
      <w:r w:rsidRPr="00FB1EA2">
        <w:rPr>
          <w:rFonts w:ascii="Times New Roman" w:hAnsi="Times New Roman" w:cs="Times New Roman"/>
          <w:sz w:val="24"/>
          <w:szCs w:val="24"/>
          <w:lang w:val="ru-RU"/>
        </w:rPr>
        <w:t>электрифицированных инструментов и оборудования;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sz w:val="24"/>
          <w:szCs w:val="24"/>
          <w:lang w:val="ru-RU"/>
        </w:rPr>
        <w:t>— грамотно и осознанно выполнять технологические операции в соответствии изучаемой технологией.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b/>
          <w:i/>
          <w:sz w:val="24"/>
          <w:szCs w:val="24"/>
          <w:lang w:val="ru-RU"/>
        </w:rPr>
        <w:t>Модуль «Производство и технологии»</w:t>
      </w:r>
    </w:p>
    <w:p w:rsidR="00FB1EA2" w:rsidRPr="00FB1EA2" w:rsidRDefault="00710DF8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FB1EA2" w:rsidRPr="00FB1EA2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</w:p>
    <w:p w:rsidR="00710DF8" w:rsidRPr="00710DF8" w:rsidRDefault="00710DF8" w:rsidP="0071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10DF8">
        <w:rPr>
          <w:rFonts w:ascii="Times New Roman" w:hAnsi="Times New Roman" w:cs="Times New Roman"/>
          <w:sz w:val="24"/>
          <w:szCs w:val="24"/>
          <w:lang w:val="ru-RU"/>
        </w:rPr>
        <w:t>приводить примеры развития технологий;</w:t>
      </w:r>
    </w:p>
    <w:p w:rsidR="00710DF8" w:rsidRPr="00710DF8" w:rsidRDefault="00710DF8" w:rsidP="0071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DF8">
        <w:rPr>
          <w:rFonts w:ascii="Times New Roman" w:hAnsi="Times New Roman" w:cs="Times New Roman"/>
          <w:sz w:val="24"/>
          <w:szCs w:val="24"/>
          <w:lang w:val="ru-RU"/>
        </w:rPr>
        <w:t>приводить примеры эстетичных промышленных изделий;</w:t>
      </w:r>
    </w:p>
    <w:p w:rsidR="00FB1EA2" w:rsidRDefault="00710DF8" w:rsidP="0071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DF8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ать народные промыслы и ремёсла </w:t>
      </w:r>
      <w:r w:rsidRPr="00710DF8">
        <w:rPr>
          <w:rFonts w:ascii="Times New Roman" w:hAnsi="Times New Roman" w:cs="Times New Roman"/>
          <w:sz w:val="24"/>
          <w:szCs w:val="24"/>
          <w:lang w:val="ru-RU"/>
        </w:rPr>
        <w:t>России;</w:t>
      </w:r>
    </w:p>
    <w:p w:rsidR="00710DF8" w:rsidRPr="00710DF8" w:rsidRDefault="00710DF8" w:rsidP="0071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DF8">
        <w:rPr>
          <w:rFonts w:ascii="Times New Roman" w:hAnsi="Times New Roman" w:cs="Times New Roman"/>
          <w:sz w:val="24"/>
          <w:szCs w:val="24"/>
          <w:lang w:val="ru-RU"/>
        </w:rPr>
        <w:t>называть производства и производственные процессы;</w:t>
      </w:r>
    </w:p>
    <w:p w:rsidR="00710DF8" w:rsidRPr="00710DF8" w:rsidRDefault="00710DF8" w:rsidP="0071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DF8">
        <w:rPr>
          <w:rFonts w:ascii="Times New Roman" w:hAnsi="Times New Roman" w:cs="Times New Roman"/>
          <w:sz w:val="24"/>
          <w:szCs w:val="24"/>
          <w:lang w:val="ru-RU"/>
        </w:rPr>
        <w:t>называть современные и перспективные технологии;</w:t>
      </w:r>
    </w:p>
    <w:p w:rsidR="00710DF8" w:rsidRPr="00710DF8" w:rsidRDefault="00710DF8" w:rsidP="0071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DF8">
        <w:rPr>
          <w:rFonts w:ascii="Times New Roman" w:hAnsi="Times New Roman" w:cs="Times New Roman"/>
          <w:sz w:val="24"/>
          <w:szCs w:val="24"/>
          <w:lang w:val="ru-RU"/>
        </w:rPr>
        <w:t>оценивать области 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менения технологий, понимать их </w:t>
      </w:r>
      <w:r w:rsidRPr="00710DF8">
        <w:rPr>
          <w:rFonts w:ascii="Times New Roman" w:hAnsi="Times New Roman" w:cs="Times New Roman"/>
          <w:sz w:val="24"/>
          <w:szCs w:val="24"/>
          <w:lang w:val="ru-RU"/>
        </w:rPr>
        <w:t>возможности и ограничения;</w:t>
      </w:r>
    </w:p>
    <w:p w:rsidR="00710DF8" w:rsidRPr="00710DF8" w:rsidRDefault="00710DF8" w:rsidP="0071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DF8">
        <w:rPr>
          <w:rFonts w:ascii="Times New Roman" w:hAnsi="Times New Roman" w:cs="Times New Roman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710DF8" w:rsidRPr="00710DF8" w:rsidRDefault="00710DF8" w:rsidP="0071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DF8">
        <w:rPr>
          <w:rFonts w:ascii="Times New Roman" w:hAnsi="Times New Roman" w:cs="Times New Roman"/>
          <w:sz w:val="24"/>
          <w:szCs w:val="24"/>
          <w:lang w:val="ru-RU"/>
        </w:rPr>
        <w:t>выявлять экологические проблемы;</w:t>
      </w:r>
    </w:p>
    <w:p w:rsidR="00710DF8" w:rsidRPr="00710DF8" w:rsidRDefault="00710DF8" w:rsidP="0071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DF8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вать виды транспорта, оценивать </w:t>
      </w:r>
      <w:r w:rsidRPr="00710DF8">
        <w:rPr>
          <w:rFonts w:ascii="Times New Roman" w:hAnsi="Times New Roman" w:cs="Times New Roman"/>
          <w:sz w:val="24"/>
          <w:szCs w:val="24"/>
          <w:lang w:val="ru-RU"/>
        </w:rPr>
        <w:t>перспективы развития;</w:t>
      </w:r>
    </w:p>
    <w:p w:rsidR="00710DF8" w:rsidRDefault="00710DF8" w:rsidP="0071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DF8">
        <w:rPr>
          <w:rFonts w:ascii="Times New Roman" w:hAnsi="Times New Roman" w:cs="Times New Roman"/>
          <w:sz w:val="24"/>
          <w:szCs w:val="24"/>
          <w:lang w:val="ru-RU"/>
        </w:rPr>
        <w:t>характеризовать техноло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гии на транспорте, транспортную </w:t>
      </w:r>
      <w:r w:rsidRPr="00710DF8">
        <w:rPr>
          <w:rFonts w:ascii="Times New Roman" w:hAnsi="Times New Roman" w:cs="Times New Roman"/>
          <w:sz w:val="24"/>
          <w:szCs w:val="24"/>
          <w:lang w:val="ru-RU"/>
        </w:rPr>
        <w:t>логистику.</w:t>
      </w:r>
    </w:p>
    <w:p w:rsidR="00FB1EA2" w:rsidRPr="00FB1EA2" w:rsidRDefault="00FB1EA2" w:rsidP="00FB1E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B1EA2">
        <w:rPr>
          <w:rFonts w:ascii="Times New Roman" w:hAnsi="Times New Roman" w:cs="Times New Roman"/>
          <w:b/>
          <w:i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FB1EA2" w:rsidRDefault="00710DF8" w:rsidP="00FB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FB1EA2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</w:p>
    <w:p w:rsidR="00710DF8" w:rsidRPr="00710DF8" w:rsidRDefault="00710DF8" w:rsidP="0071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10DF8">
        <w:rPr>
          <w:rFonts w:ascii="Times New Roman" w:hAnsi="Times New Roman" w:cs="Times New Roman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710DF8" w:rsidRPr="00710DF8" w:rsidRDefault="00710DF8" w:rsidP="0071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DF8">
        <w:rPr>
          <w:rFonts w:ascii="Times New Roman" w:hAnsi="Times New Roman" w:cs="Times New Roman"/>
          <w:sz w:val="24"/>
          <w:szCs w:val="24"/>
          <w:lang w:val="ru-RU"/>
        </w:rPr>
        <w:t xml:space="preserve">выбирать инструменты </w:t>
      </w:r>
      <w:r w:rsidR="00523E9C">
        <w:rPr>
          <w:rFonts w:ascii="Times New Roman" w:hAnsi="Times New Roman" w:cs="Times New Roman"/>
          <w:sz w:val="24"/>
          <w:szCs w:val="24"/>
          <w:lang w:val="ru-RU"/>
        </w:rPr>
        <w:t xml:space="preserve">и оборудование, необходимые для </w:t>
      </w:r>
      <w:r w:rsidRPr="00710DF8">
        <w:rPr>
          <w:rFonts w:ascii="Times New Roman" w:hAnsi="Times New Roman" w:cs="Times New Roman"/>
          <w:sz w:val="24"/>
          <w:szCs w:val="24"/>
          <w:lang w:val="ru-RU"/>
        </w:rPr>
        <w:t>изготовления выбранного изделия по данной технологии;</w:t>
      </w:r>
    </w:p>
    <w:p w:rsidR="00710DF8" w:rsidRPr="00710DF8" w:rsidRDefault="00710DF8" w:rsidP="0071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DF8">
        <w:rPr>
          <w:rFonts w:ascii="Times New Roman" w:hAnsi="Times New Roman" w:cs="Times New Roman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710DF8" w:rsidRPr="00710DF8" w:rsidRDefault="00710DF8" w:rsidP="0071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DF8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доступными средствами контроль качества изготавливаемого изделия, </w:t>
      </w:r>
      <w:r w:rsidR="00523E9C">
        <w:rPr>
          <w:rFonts w:ascii="Times New Roman" w:hAnsi="Times New Roman" w:cs="Times New Roman"/>
          <w:sz w:val="24"/>
          <w:szCs w:val="24"/>
          <w:lang w:val="ru-RU"/>
        </w:rPr>
        <w:t xml:space="preserve">находить и устранять допущенные </w:t>
      </w:r>
      <w:r w:rsidRPr="00710DF8">
        <w:rPr>
          <w:rFonts w:ascii="Times New Roman" w:hAnsi="Times New Roman" w:cs="Times New Roman"/>
          <w:sz w:val="24"/>
          <w:szCs w:val="24"/>
          <w:lang w:val="ru-RU"/>
        </w:rPr>
        <w:t>дефекты;</w:t>
      </w:r>
    </w:p>
    <w:p w:rsidR="00710DF8" w:rsidRPr="00710DF8" w:rsidRDefault="00710DF8" w:rsidP="0071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DF8">
        <w:rPr>
          <w:rFonts w:ascii="Times New Roman" w:hAnsi="Times New Roman" w:cs="Times New Roman"/>
          <w:sz w:val="24"/>
          <w:szCs w:val="24"/>
          <w:lang w:val="ru-RU"/>
        </w:rPr>
        <w:t>выполнять художественное оформление изделий;</w:t>
      </w:r>
    </w:p>
    <w:p w:rsidR="00710DF8" w:rsidRPr="00710DF8" w:rsidRDefault="00710DF8" w:rsidP="0071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DF8">
        <w:rPr>
          <w:rFonts w:ascii="Times New Roman" w:hAnsi="Times New Roman" w:cs="Times New Roman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</w:t>
      </w:r>
      <w:r w:rsidR="00523E9C">
        <w:rPr>
          <w:rFonts w:ascii="Times New Roman" w:hAnsi="Times New Roman" w:cs="Times New Roman"/>
          <w:sz w:val="24"/>
          <w:szCs w:val="24"/>
          <w:lang w:val="ru-RU"/>
        </w:rPr>
        <w:t xml:space="preserve">нения в быту и </w:t>
      </w:r>
      <w:r w:rsidRPr="00710DF8">
        <w:rPr>
          <w:rFonts w:ascii="Times New Roman" w:hAnsi="Times New Roman" w:cs="Times New Roman"/>
          <w:sz w:val="24"/>
          <w:szCs w:val="24"/>
          <w:lang w:val="ru-RU"/>
        </w:rPr>
        <w:t>на производстве;</w:t>
      </w:r>
    </w:p>
    <w:p w:rsidR="00523E9C" w:rsidRDefault="00710DF8" w:rsidP="0071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DF8">
        <w:rPr>
          <w:rFonts w:ascii="Times New Roman" w:hAnsi="Times New Roman" w:cs="Times New Roman"/>
          <w:sz w:val="24"/>
          <w:szCs w:val="24"/>
          <w:lang w:val="ru-RU"/>
        </w:rPr>
        <w:t>осуществлять изготовлен</w:t>
      </w:r>
      <w:r w:rsidR="00523E9C">
        <w:rPr>
          <w:rFonts w:ascii="Times New Roman" w:hAnsi="Times New Roman" w:cs="Times New Roman"/>
          <w:sz w:val="24"/>
          <w:szCs w:val="24"/>
          <w:lang w:val="ru-RU"/>
        </w:rPr>
        <w:t xml:space="preserve">ие субъективно нового продукта, </w:t>
      </w:r>
      <w:r w:rsidRPr="00710DF8">
        <w:rPr>
          <w:rFonts w:ascii="Times New Roman" w:hAnsi="Times New Roman" w:cs="Times New Roman"/>
          <w:sz w:val="24"/>
          <w:szCs w:val="24"/>
          <w:lang w:val="ru-RU"/>
        </w:rPr>
        <w:t xml:space="preserve">опираясь </w:t>
      </w:r>
      <w:r w:rsidR="00523E9C">
        <w:rPr>
          <w:rFonts w:ascii="Times New Roman" w:hAnsi="Times New Roman" w:cs="Times New Roman"/>
          <w:sz w:val="24"/>
          <w:szCs w:val="24"/>
          <w:lang w:val="ru-RU"/>
        </w:rPr>
        <w:t>на общую технологическую схему;</w:t>
      </w:r>
    </w:p>
    <w:p w:rsidR="00710DF8" w:rsidRPr="00710DF8" w:rsidRDefault="00710DF8" w:rsidP="0071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DF8">
        <w:rPr>
          <w:rFonts w:ascii="Times New Roman" w:hAnsi="Times New Roman" w:cs="Times New Roman"/>
          <w:sz w:val="24"/>
          <w:szCs w:val="24"/>
          <w:lang w:val="ru-RU"/>
        </w:rPr>
        <w:t>оценивать пределы примен</w:t>
      </w:r>
      <w:r w:rsidR="00523E9C">
        <w:rPr>
          <w:rFonts w:ascii="Times New Roman" w:hAnsi="Times New Roman" w:cs="Times New Roman"/>
          <w:sz w:val="24"/>
          <w:szCs w:val="24"/>
          <w:lang w:val="ru-RU"/>
        </w:rPr>
        <w:t xml:space="preserve">имости данной технологии, в том </w:t>
      </w:r>
      <w:r w:rsidRPr="00710DF8">
        <w:rPr>
          <w:rFonts w:ascii="Times New Roman" w:hAnsi="Times New Roman" w:cs="Times New Roman"/>
          <w:sz w:val="24"/>
          <w:szCs w:val="24"/>
          <w:lang w:val="ru-RU"/>
        </w:rPr>
        <w:t>числе с экономических и экологических позиций;</w:t>
      </w:r>
    </w:p>
    <w:p w:rsidR="00710DF8" w:rsidRPr="00710DF8" w:rsidRDefault="00710DF8" w:rsidP="0071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DF8">
        <w:rPr>
          <w:rFonts w:ascii="Times New Roman" w:hAnsi="Times New Roman" w:cs="Times New Roman"/>
          <w:sz w:val="24"/>
          <w:szCs w:val="24"/>
          <w:lang w:val="ru-RU"/>
        </w:rPr>
        <w:t>знать и называть пищев</w:t>
      </w:r>
      <w:r w:rsidR="00523E9C">
        <w:rPr>
          <w:rFonts w:ascii="Times New Roman" w:hAnsi="Times New Roman" w:cs="Times New Roman"/>
          <w:sz w:val="24"/>
          <w:szCs w:val="24"/>
          <w:lang w:val="ru-RU"/>
        </w:rPr>
        <w:t xml:space="preserve">ую ценность рыбы, морепродуктов </w:t>
      </w:r>
      <w:r w:rsidRPr="00710DF8">
        <w:rPr>
          <w:rFonts w:ascii="Times New Roman" w:hAnsi="Times New Roman" w:cs="Times New Roman"/>
          <w:sz w:val="24"/>
          <w:szCs w:val="24"/>
          <w:lang w:val="ru-RU"/>
        </w:rPr>
        <w:t>продуктов; определять качество рыбы;</w:t>
      </w:r>
    </w:p>
    <w:p w:rsidR="00925865" w:rsidRDefault="00710DF8" w:rsidP="0071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DF8">
        <w:rPr>
          <w:rFonts w:ascii="Times New Roman" w:hAnsi="Times New Roman" w:cs="Times New Roman"/>
          <w:sz w:val="24"/>
          <w:szCs w:val="24"/>
          <w:lang w:val="ru-RU"/>
        </w:rPr>
        <w:t>знать и называть пищев</w:t>
      </w:r>
      <w:r w:rsidR="00523E9C">
        <w:rPr>
          <w:rFonts w:ascii="Times New Roman" w:hAnsi="Times New Roman" w:cs="Times New Roman"/>
          <w:sz w:val="24"/>
          <w:szCs w:val="24"/>
          <w:lang w:val="ru-RU"/>
        </w:rPr>
        <w:t xml:space="preserve">ую ценность мяса животных, мяса </w:t>
      </w:r>
      <w:r w:rsidRPr="00710DF8">
        <w:rPr>
          <w:rFonts w:ascii="Times New Roman" w:hAnsi="Times New Roman" w:cs="Times New Roman"/>
          <w:sz w:val="24"/>
          <w:szCs w:val="24"/>
          <w:lang w:val="ru-RU"/>
        </w:rPr>
        <w:t>птицы; определять качество;</w:t>
      </w:r>
    </w:p>
    <w:p w:rsidR="00523E9C" w:rsidRPr="00523E9C" w:rsidRDefault="00523E9C" w:rsidP="0052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9C">
        <w:rPr>
          <w:rFonts w:ascii="Times New Roman" w:hAnsi="Times New Roman" w:cs="Times New Roman"/>
          <w:sz w:val="24"/>
          <w:szCs w:val="24"/>
          <w:lang w:val="ru-RU"/>
        </w:rPr>
        <w:t>называть и выполнять техн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ологии приготовления блюд из рыбы, </w:t>
      </w:r>
      <w:r w:rsidRPr="00523E9C">
        <w:rPr>
          <w:rFonts w:ascii="Times New Roman" w:hAnsi="Times New Roman" w:cs="Times New Roman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523E9C" w:rsidRPr="00523E9C" w:rsidRDefault="00523E9C" w:rsidP="0052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9C">
        <w:rPr>
          <w:rFonts w:ascii="Times New Roman" w:hAnsi="Times New Roman" w:cs="Times New Roman"/>
          <w:sz w:val="24"/>
          <w:szCs w:val="24"/>
          <w:lang w:val="ru-RU"/>
        </w:rPr>
        <w:t>называть блюда национальной кухни из рыбы, мяса;</w:t>
      </w:r>
    </w:p>
    <w:p w:rsidR="00523E9C" w:rsidRDefault="00523E9C" w:rsidP="0052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9C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офессий, связанных с изучаемыми </w:t>
      </w:r>
      <w:r w:rsidRPr="00523E9C">
        <w:rPr>
          <w:rFonts w:ascii="Times New Roman" w:hAnsi="Times New Roman" w:cs="Times New Roman"/>
          <w:sz w:val="24"/>
          <w:szCs w:val="24"/>
          <w:lang w:val="ru-RU"/>
        </w:rPr>
        <w:t>технологиями, их востребованность на рынке труда.</w:t>
      </w:r>
    </w:p>
    <w:p w:rsidR="00A81FE7" w:rsidRPr="00C7469C" w:rsidRDefault="00A81FE7" w:rsidP="00A81F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7469C">
        <w:rPr>
          <w:rFonts w:ascii="Times New Roman" w:hAnsi="Times New Roman" w:cs="Times New Roman"/>
          <w:b/>
          <w:i/>
          <w:sz w:val="24"/>
          <w:szCs w:val="24"/>
          <w:lang w:val="ru-RU"/>
        </w:rPr>
        <w:t>Модуль «Робототехника»</w:t>
      </w:r>
    </w:p>
    <w:p w:rsidR="00A81FE7" w:rsidRPr="00A81FE7" w:rsidRDefault="00523E9C" w:rsidP="00A8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A81FE7" w:rsidRPr="00A81FE7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</w:p>
    <w:p w:rsidR="00523E9C" w:rsidRPr="00523E9C" w:rsidRDefault="00523E9C" w:rsidP="0052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23E9C">
        <w:rPr>
          <w:rFonts w:ascii="Times New Roman" w:hAnsi="Times New Roman" w:cs="Times New Roman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523E9C" w:rsidRPr="00523E9C" w:rsidRDefault="00523E9C" w:rsidP="0052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9C">
        <w:rPr>
          <w:rFonts w:ascii="Times New Roman" w:hAnsi="Times New Roman" w:cs="Times New Roman"/>
          <w:sz w:val="24"/>
          <w:szCs w:val="24"/>
          <w:lang w:val="ru-RU"/>
        </w:rPr>
        <w:t>назвать виды бытовых роб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отов, описывать их назначение и </w:t>
      </w:r>
      <w:r w:rsidRPr="00523E9C">
        <w:rPr>
          <w:rFonts w:ascii="Times New Roman" w:hAnsi="Times New Roman" w:cs="Times New Roman"/>
          <w:sz w:val="24"/>
          <w:szCs w:val="24"/>
          <w:lang w:val="ru-RU"/>
        </w:rPr>
        <w:t>функции;</w:t>
      </w:r>
    </w:p>
    <w:p w:rsidR="00523E9C" w:rsidRPr="00523E9C" w:rsidRDefault="00523E9C" w:rsidP="0052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9C">
        <w:rPr>
          <w:rFonts w:ascii="Times New Roman" w:hAnsi="Times New Roman" w:cs="Times New Roman"/>
          <w:sz w:val="24"/>
          <w:szCs w:val="24"/>
          <w:lang w:val="ru-RU"/>
        </w:rPr>
        <w:t>использовать датчики и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ограммировать действие учебного </w:t>
      </w:r>
      <w:r w:rsidRPr="00523E9C">
        <w:rPr>
          <w:rFonts w:ascii="Times New Roman" w:hAnsi="Times New Roman" w:cs="Times New Roman"/>
          <w:sz w:val="24"/>
          <w:szCs w:val="24"/>
          <w:lang w:val="ru-RU"/>
        </w:rPr>
        <w:t>робота в зависимости от задач проекта;</w:t>
      </w:r>
    </w:p>
    <w:p w:rsidR="00C7469C" w:rsidRDefault="00523E9C" w:rsidP="0052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9C">
        <w:rPr>
          <w:rFonts w:ascii="Times New Roman" w:hAnsi="Times New Roman" w:cs="Times New Roman"/>
          <w:sz w:val="24"/>
          <w:szCs w:val="24"/>
          <w:lang w:val="ru-RU"/>
        </w:rPr>
        <w:t>осуществлять робототехнич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еские проекты, совершенствовать </w:t>
      </w:r>
      <w:r w:rsidRPr="00523E9C">
        <w:rPr>
          <w:rFonts w:ascii="Times New Roman" w:hAnsi="Times New Roman" w:cs="Times New Roman"/>
          <w:sz w:val="24"/>
          <w:szCs w:val="24"/>
          <w:lang w:val="ru-RU"/>
        </w:rPr>
        <w:t>конструкцию, испытывать и презентовать результат проекта.</w:t>
      </w:r>
    </w:p>
    <w:p w:rsidR="00C7469C" w:rsidRDefault="00C7469C" w:rsidP="00C74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4354" w:rsidRPr="00864354" w:rsidRDefault="00864354" w:rsidP="008643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4354">
        <w:rPr>
          <w:rFonts w:ascii="Times New Roman" w:hAnsi="Times New Roman" w:cs="Times New Roman"/>
          <w:b/>
          <w:i/>
          <w:sz w:val="24"/>
          <w:szCs w:val="24"/>
          <w:lang w:val="ru-RU"/>
        </w:rPr>
        <w:t>Модуль «Компьютерная графика. Черчение»</w:t>
      </w:r>
    </w:p>
    <w:p w:rsidR="00864354" w:rsidRDefault="00523E9C" w:rsidP="0086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864354" w:rsidRPr="00864354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</w:p>
    <w:p w:rsidR="00523E9C" w:rsidRPr="00523E9C" w:rsidRDefault="00523E9C" w:rsidP="0052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9C">
        <w:rPr>
          <w:rFonts w:ascii="Times New Roman" w:hAnsi="Times New Roman" w:cs="Times New Roman"/>
          <w:sz w:val="24"/>
          <w:szCs w:val="24"/>
          <w:lang w:val="ru-RU"/>
        </w:rPr>
        <w:t>называть виды конструкторской документации;</w:t>
      </w:r>
    </w:p>
    <w:p w:rsidR="00523E9C" w:rsidRPr="00523E9C" w:rsidRDefault="00523E9C" w:rsidP="0052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9C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виды графических моделей;</w:t>
      </w:r>
    </w:p>
    <w:p w:rsidR="00523E9C" w:rsidRPr="00523E9C" w:rsidRDefault="00523E9C" w:rsidP="0052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9C">
        <w:rPr>
          <w:rFonts w:ascii="Times New Roman" w:hAnsi="Times New Roman" w:cs="Times New Roman"/>
          <w:sz w:val="24"/>
          <w:szCs w:val="24"/>
          <w:lang w:val="ru-RU"/>
        </w:rPr>
        <w:t>выполнять и оформлять сборочный чертёж;</w:t>
      </w:r>
    </w:p>
    <w:p w:rsidR="00523E9C" w:rsidRPr="00523E9C" w:rsidRDefault="00523E9C" w:rsidP="0052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9C">
        <w:rPr>
          <w:rFonts w:ascii="Times New Roman" w:hAnsi="Times New Roman" w:cs="Times New Roman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523E9C" w:rsidRPr="00523E9C" w:rsidRDefault="00523E9C" w:rsidP="0052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9C">
        <w:rPr>
          <w:rFonts w:ascii="Times New Roman" w:hAnsi="Times New Roman" w:cs="Times New Roman"/>
          <w:sz w:val="24"/>
          <w:szCs w:val="24"/>
          <w:lang w:val="ru-RU"/>
        </w:rPr>
        <w:t>владеть автоматизир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ованными способами вычерчивания </w:t>
      </w:r>
      <w:r w:rsidRPr="00523E9C">
        <w:rPr>
          <w:rFonts w:ascii="Times New Roman" w:hAnsi="Times New Roman" w:cs="Times New Roman"/>
          <w:sz w:val="24"/>
          <w:szCs w:val="24"/>
          <w:lang w:val="ru-RU"/>
        </w:rPr>
        <w:t>чертежей, эскизов и технических рисунков;</w:t>
      </w:r>
    </w:p>
    <w:p w:rsidR="00523E9C" w:rsidRDefault="00523E9C" w:rsidP="0052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9C">
        <w:rPr>
          <w:rFonts w:ascii="Times New Roman" w:hAnsi="Times New Roman" w:cs="Times New Roman"/>
          <w:sz w:val="24"/>
          <w:szCs w:val="24"/>
          <w:lang w:val="ru-RU"/>
        </w:rPr>
        <w:t>уметь читать чертежи де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талей и осуществлять расчёты по </w:t>
      </w:r>
      <w:r w:rsidRPr="00523E9C">
        <w:rPr>
          <w:rFonts w:ascii="Times New Roman" w:hAnsi="Times New Roman" w:cs="Times New Roman"/>
          <w:sz w:val="24"/>
          <w:szCs w:val="24"/>
          <w:lang w:val="ru-RU"/>
        </w:rPr>
        <w:t>чертежам.</w:t>
      </w:r>
    </w:p>
    <w:p w:rsidR="00523E9C" w:rsidRPr="00523E9C" w:rsidRDefault="00523E9C" w:rsidP="00523E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23E9C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Модуль «3D-моделирование, прототипирование, макетирование»</w:t>
      </w:r>
    </w:p>
    <w:p w:rsidR="00523E9C" w:rsidRPr="00523E9C" w:rsidRDefault="00523E9C" w:rsidP="0052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9C">
        <w:rPr>
          <w:rFonts w:ascii="Times New Roman" w:hAnsi="Times New Roman" w:cs="Times New Roman"/>
          <w:sz w:val="24"/>
          <w:szCs w:val="24"/>
          <w:lang w:val="ru-RU"/>
        </w:rPr>
        <w:t>7 КЛАСС</w:t>
      </w:r>
    </w:p>
    <w:p w:rsidR="00523E9C" w:rsidRPr="00523E9C" w:rsidRDefault="00523E9C" w:rsidP="0052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9C">
        <w:rPr>
          <w:rFonts w:ascii="Times New Roman" w:hAnsi="Times New Roman" w:cs="Times New Roman"/>
          <w:sz w:val="24"/>
          <w:szCs w:val="24"/>
          <w:lang w:val="ru-RU"/>
        </w:rPr>
        <w:t>называть виды, свойства и назначение моделей;</w:t>
      </w:r>
    </w:p>
    <w:p w:rsidR="00523E9C" w:rsidRDefault="00523E9C" w:rsidP="0052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9C">
        <w:rPr>
          <w:rFonts w:ascii="Times New Roman" w:hAnsi="Times New Roman" w:cs="Times New Roman"/>
          <w:sz w:val="24"/>
          <w:szCs w:val="24"/>
          <w:lang w:val="ru-RU"/>
        </w:rPr>
        <w:t>называт</w:t>
      </w:r>
      <w:r>
        <w:rPr>
          <w:rFonts w:ascii="Times New Roman" w:hAnsi="Times New Roman" w:cs="Times New Roman"/>
          <w:sz w:val="24"/>
          <w:szCs w:val="24"/>
          <w:lang w:val="ru-RU"/>
        </w:rPr>
        <w:t>ь виды макетов и их назначение;</w:t>
      </w:r>
    </w:p>
    <w:p w:rsidR="00523E9C" w:rsidRPr="00523E9C" w:rsidRDefault="00523E9C" w:rsidP="0052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9C">
        <w:rPr>
          <w:rFonts w:ascii="Times New Roman" w:hAnsi="Times New Roman" w:cs="Times New Roman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523E9C" w:rsidRPr="00523E9C" w:rsidRDefault="00523E9C" w:rsidP="0052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9C">
        <w:rPr>
          <w:rFonts w:ascii="Times New Roman" w:hAnsi="Times New Roman" w:cs="Times New Roman"/>
          <w:sz w:val="24"/>
          <w:szCs w:val="24"/>
          <w:lang w:val="ru-RU"/>
        </w:rPr>
        <w:t>выполнять развёртку и соединять фрагменты макета;</w:t>
      </w:r>
    </w:p>
    <w:p w:rsidR="00523E9C" w:rsidRPr="00523E9C" w:rsidRDefault="00523E9C" w:rsidP="0052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9C">
        <w:rPr>
          <w:rFonts w:ascii="Times New Roman" w:hAnsi="Times New Roman" w:cs="Times New Roman"/>
          <w:sz w:val="24"/>
          <w:szCs w:val="24"/>
          <w:lang w:val="ru-RU"/>
        </w:rPr>
        <w:t>выполнять сборку деталей макета;</w:t>
      </w:r>
    </w:p>
    <w:p w:rsidR="00523E9C" w:rsidRPr="00523E9C" w:rsidRDefault="00523E9C" w:rsidP="0052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9C">
        <w:rPr>
          <w:rFonts w:ascii="Times New Roman" w:hAnsi="Times New Roman" w:cs="Times New Roman"/>
          <w:sz w:val="24"/>
          <w:szCs w:val="24"/>
          <w:lang w:val="ru-RU"/>
        </w:rPr>
        <w:t>разрабатывать графическую документацию;</w:t>
      </w:r>
    </w:p>
    <w:p w:rsidR="00523E9C" w:rsidRDefault="00523E9C" w:rsidP="00523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9C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офессий, связанных с изучаемыми </w:t>
      </w:r>
      <w:r w:rsidRPr="00523E9C">
        <w:rPr>
          <w:rFonts w:ascii="Times New Roman" w:hAnsi="Times New Roman" w:cs="Times New Roman"/>
          <w:sz w:val="24"/>
          <w:szCs w:val="24"/>
          <w:lang w:val="ru-RU"/>
        </w:rPr>
        <w:t>технологиями макетирования, их востребованность на рынке труда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23E9C" w:rsidRPr="00864354" w:rsidRDefault="00523E9C" w:rsidP="00864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6E1" w:rsidRDefault="00523E9C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C46E1" w:rsidRPr="00561991" w:rsidRDefault="009C46E1" w:rsidP="009C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9C46E1" w:rsidRPr="00561991">
          <w:pgSz w:w="11900" w:h="16840"/>
          <w:pgMar w:top="298" w:right="762" w:bottom="1440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9E5423" w:rsidRPr="00401EC2" w:rsidRDefault="009E5423">
      <w:pPr>
        <w:autoSpaceDE w:val="0"/>
        <w:autoSpaceDN w:val="0"/>
        <w:spacing w:after="64" w:line="220" w:lineRule="exact"/>
        <w:rPr>
          <w:lang w:val="ru-RU"/>
        </w:rPr>
      </w:pPr>
    </w:p>
    <w:p w:rsidR="009E5423" w:rsidRDefault="00456431">
      <w:pPr>
        <w:autoSpaceDE w:val="0"/>
        <w:autoSpaceDN w:val="0"/>
        <w:spacing w:after="594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66"/>
        <w:gridCol w:w="2244"/>
        <w:gridCol w:w="1300"/>
        <w:gridCol w:w="1474"/>
        <w:gridCol w:w="5510"/>
        <w:gridCol w:w="1154"/>
        <w:gridCol w:w="2450"/>
      </w:tblGrid>
      <w:tr w:rsidR="00E77A2A" w:rsidRPr="00353411" w:rsidTr="008D088B">
        <w:trPr>
          <w:trHeight w:hRule="exact" w:val="34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534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№</w:t>
            </w:r>
            <w:r w:rsidRPr="00353411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3534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п/п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534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Количество часов</w:t>
            </w:r>
          </w:p>
        </w:tc>
        <w:tc>
          <w:tcPr>
            <w:tcW w:w="5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534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Виды деятельности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</w:rPr>
            </w:pPr>
            <w:r w:rsidRPr="003534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Виды, формы контроля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19"/>
                <w:szCs w:val="19"/>
              </w:rPr>
            </w:pPr>
            <w:r w:rsidRPr="003534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Электронные (цифровые) образовательные ресурсы</w:t>
            </w:r>
          </w:p>
        </w:tc>
      </w:tr>
      <w:tr w:rsidR="00E77A2A" w:rsidRPr="00353411" w:rsidTr="00353411">
        <w:trPr>
          <w:trHeight w:hRule="exact" w:val="69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2A" w:rsidRPr="00353411" w:rsidRDefault="00E77A2A" w:rsidP="0035341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2A" w:rsidRPr="00353411" w:rsidRDefault="00E77A2A" w:rsidP="0035341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534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всего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</w:rPr>
            </w:pPr>
            <w:r w:rsidRPr="003534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практические работы</w:t>
            </w:r>
          </w:p>
        </w:tc>
        <w:tc>
          <w:tcPr>
            <w:tcW w:w="5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2A" w:rsidRPr="00353411" w:rsidRDefault="00E77A2A" w:rsidP="0035341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2A" w:rsidRPr="00353411" w:rsidRDefault="00E77A2A" w:rsidP="0035341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2A" w:rsidRPr="00353411" w:rsidRDefault="00E77A2A" w:rsidP="00353411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77A2A" w:rsidRPr="00353411" w:rsidTr="008D088B">
        <w:trPr>
          <w:trHeight w:hRule="exact" w:val="64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534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1..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>Модуль.</w:t>
            </w:r>
            <w:r w:rsidR="00810045" w:rsidRPr="003534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  <w:r w:rsidRPr="003534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>Производство и технология</w:t>
            </w:r>
          </w:p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</w:pPr>
          </w:p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>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4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ind w:left="72" w:right="432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 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E77A2A" w:rsidRPr="00353411" w:rsidTr="00353411">
        <w:trPr>
          <w:trHeight w:hRule="exact" w:val="6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1.1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Промышленная эстетика. Дизайн. Народные ремёсла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ind w:left="72" w:right="432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Знакомиться с развитием современных технологий; 6приводить примеры технологий, оказавших влияние на современную науку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https</w:t>
            </w:r>
            <w:r w:rsidRPr="00353411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://</w:t>
            </w:r>
            <w:r w:rsidRPr="00353411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videouroki</w:t>
            </w:r>
            <w:r w:rsidRPr="00353411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.</w:t>
            </w:r>
            <w:r w:rsidRPr="00353411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net</w:t>
            </w:r>
            <w:r w:rsidRPr="00353411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/</w:t>
            </w:r>
            <w:r w:rsidRPr="00353411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ht</w:t>
            </w:r>
          </w:p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br/>
            </w: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E77A2A" w:rsidRPr="00353411" w:rsidTr="00353411">
        <w:trPr>
          <w:trHeight w:hRule="exact" w:val="7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1.2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Цифровые технологии на</w:t>
            </w:r>
          </w:p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производстве. Управление производством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ind w:left="72" w:right="432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Приводить примеры развития технологий; называть производства и производственные процессы; называть современные и перспективные технологии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https</w:t>
            </w:r>
            <w:r w:rsidRPr="00353411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://</w:t>
            </w:r>
            <w:r w:rsidRPr="00353411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videouroki</w:t>
            </w:r>
            <w:r w:rsidRPr="00353411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.</w:t>
            </w:r>
            <w:r w:rsidRPr="00353411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net</w:t>
            </w:r>
            <w:r w:rsidRPr="00353411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/</w:t>
            </w:r>
            <w:r w:rsidRPr="00353411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ht</w:t>
            </w:r>
          </w:p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br/>
            </w: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E77A2A" w:rsidRPr="00353411" w:rsidTr="00353411">
        <w:trPr>
          <w:trHeight w:hRule="exact" w:val="8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1.3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Современные и перспективные технологии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ind w:left="72" w:right="432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Знакомиться с образцами изделий из композитных материалов и изделий с защитными и декоративными покрытиями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https</w:t>
            </w:r>
            <w:r w:rsidRPr="00353411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://</w:t>
            </w:r>
            <w:r w:rsidRPr="00353411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videouroki</w:t>
            </w:r>
            <w:r w:rsidRPr="00353411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.</w:t>
            </w:r>
            <w:r w:rsidRPr="00353411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net</w:t>
            </w:r>
            <w:r w:rsidRPr="00353411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/</w:t>
            </w:r>
            <w:r w:rsidRPr="00353411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ht</w:t>
            </w:r>
          </w:p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br/>
            </w: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E77A2A" w:rsidRPr="00353411" w:rsidTr="00353411">
        <w:trPr>
          <w:trHeight w:hRule="exact" w:val="7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1.4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Современный транспорт</w:t>
            </w:r>
          </w:p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и перспективы его развития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ind w:left="72" w:right="432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Называть и характеризовать виды транспорта, оценивать перспективы развития. характеризовать технологии на</w:t>
            </w:r>
          </w:p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ind w:left="72" w:right="432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транспорте, транспортную логистику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https</w:t>
            </w:r>
            <w:r w:rsidRPr="00353411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://</w:t>
            </w:r>
            <w:r w:rsidRPr="00353411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videouroki</w:t>
            </w:r>
            <w:r w:rsidRPr="00353411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.</w:t>
            </w:r>
            <w:r w:rsidRPr="00353411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net</w:t>
            </w:r>
            <w:r w:rsidRPr="00353411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>/</w:t>
            </w:r>
            <w:r w:rsidRPr="00353411">
              <w:rPr>
                <w:rFonts w:ascii="Times New Roman" w:eastAsia="Times New Roman" w:hAnsi="Times New Roman" w:cs="Times New Roman"/>
                <w:w w:val="97"/>
                <w:sz w:val="19"/>
                <w:szCs w:val="19"/>
              </w:rPr>
              <w:t>ht</w:t>
            </w:r>
          </w:p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br/>
            </w: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E77A2A" w:rsidRPr="00353411" w:rsidTr="00353411">
        <w:trPr>
          <w:trHeight w:hRule="exact" w:val="5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 xml:space="preserve"> Модуль «Компьютерная графика. Черчение»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>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4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8D088B" w:rsidP="00353411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7A2A" w:rsidRPr="00353411" w:rsidRDefault="00E77A2A" w:rsidP="00353411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8D088B" w:rsidRPr="00353411" w:rsidTr="00353411">
        <w:trPr>
          <w:trHeight w:hRule="exact" w:val="8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353411" w:rsidRDefault="008D088B" w:rsidP="0035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2.1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353411" w:rsidRDefault="008D088B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Конструкторская документация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584003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584003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584003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8400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353411" w:rsidRDefault="008D088B" w:rsidP="00353411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Аналитическая деятельность: характеризовать понятие «конструкторская документация»; изучать правила оформления конструкторской документации в со</w:t>
            </w:r>
            <w:r w:rsidR="00E87ED6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ответствии с ЕСКД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353411" w:rsidRDefault="008D088B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Устный опрос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353411" w:rsidRDefault="008D088B" w:rsidP="00353411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https</w:t>
            </w: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://</w:t>
            </w: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videouroki</w:t>
            </w: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.</w:t>
            </w: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net</w:t>
            </w: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/ </w:t>
            </w: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br/>
            </w: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8D088B" w:rsidRPr="00353411" w:rsidTr="00353411">
        <w:trPr>
          <w:trHeight w:hRule="exact" w:val="5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353411" w:rsidRDefault="008D088B" w:rsidP="0035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2.2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353411" w:rsidRDefault="008D088B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Графическое изображение деталей и изделий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584003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584003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584003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8400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353411" w:rsidRDefault="008D088B" w:rsidP="00353411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Перечислять отличия чертежа детали от сборочного чертежа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353411" w:rsidRDefault="008D088B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Устный опрос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353411" w:rsidRDefault="008D088B" w:rsidP="00353411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https</w:t>
            </w: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://</w:t>
            </w: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videouroki</w:t>
            </w: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.</w:t>
            </w: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net</w:t>
            </w: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/ </w:t>
            </w: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br/>
            </w: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8D088B" w:rsidRPr="00353411" w:rsidTr="008D088B">
        <w:trPr>
          <w:trHeight w:hRule="exact" w:val="12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353411" w:rsidRDefault="008D088B" w:rsidP="0035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2.3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353411" w:rsidRDefault="008D088B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Система автоматизации</w:t>
            </w:r>
          </w:p>
          <w:p w:rsidR="008D088B" w:rsidRPr="00353411" w:rsidRDefault="008D088B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проектно-конструкторских работ САПР. Инструменты построения чертежей в САПР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584003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584003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584003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8400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353411" w:rsidRDefault="008D088B" w:rsidP="00353411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Знакомиться с САПР; </w:t>
            </w:r>
            <w:r w:rsidR="00E87ED6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изучать типы документов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353411" w:rsidRDefault="008D088B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Устный опрос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353411" w:rsidRDefault="008D088B" w:rsidP="00353411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https</w:t>
            </w: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://</w:t>
            </w: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videouroki</w:t>
            </w: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.</w:t>
            </w: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net</w:t>
            </w: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/ </w:t>
            </w: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br/>
            </w: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8D088B" w:rsidRPr="00353411" w:rsidTr="00353411">
        <w:trPr>
          <w:trHeight w:hRule="exact" w:val="7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353411" w:rsidRDefault="008D088B" w:rsidP="0035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2.4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353411" w:rsidRDefault="008D088B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Построение геометрических фигур в графическом редакторе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584003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584003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584003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58400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353411" w:rsidRDefault="008D088B" w:rsidP="00353411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Строить окружность, квадрат, отверстия, оси симметрии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353411" w:rsidRDefault="008D088B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Устный опрос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353411" w:rsidRDefault="008D088B" w:rsidP="00353411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https</w:t>
            </w: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://</w:t>
            </w: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videouroki</w:t>
            </w: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.</w:t>
            </w: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net</w:t>
            </w: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/ </w:t>
            </w: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br/>
            </w: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8D088B" w:rsidRPr="00353411" w:rsidTr="00353411">
        <w:trPr>
          <w:trHeight w:hRule="exact" w:val="9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353411" w:rsidRDefault="008D088B" w:rsidP="0035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>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353411" w:rsidRDefault="008D088B" w:rsidP="00353411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 xml:space="preserve"> Модуль. Технологии обработки материалов и пищевых продуктов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353411" w:rsidRDefault="008D088B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>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D701BE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D701BE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15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353411" w:rsidRDefault="008D088B" w:rsidP="00353411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353411" w:rsidRDefault="008D088B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353411" w:rsidRDefault="008D088B" w:rsidP="00353411">
            <w:pPr>
              <w:autoSpaceDE w:val="0"/>
              <w:autoSpaceDN w:val="0"/>
              <w:spacing w:after="0" w:line="240" w:lineRule="auto"/>
              <w:ind w:left="72" w:right="86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8D088B" w:rsidRPr="00353411" w:rsidTr="00353411">
        <w:trPr>
          <w:trHeight w:hRule="exact" w:val="7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353411" w:rsidRDefault="008D088B" w:rsidP="0035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lastRenderedPageBreak/>
              <w:t>3.1.1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353411" w:rsidRDefault="008D088B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i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9"/>
                <w:szCs w:val="19"/>
                <w:lang w:val="ru-RU"/>
              </w:rPr>
              <w:t xml:space="preserve"> Технологии обработки конструкционных материалов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353411" w:rsidRDefault="008D088B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i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9"/>
                <w:szCs w:val="19"/>
                <w:lang w:val="ru-RU"/>
              </w:rPr>
              <w:t>24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12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353411" w:rsidRDefault="008D088B" w:rsidP="00353411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353411" w:rsidRDefault="008D088B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353411" w:rsidRDefault="008D088B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8D088B" w:rsidRPr="00353411" w:rsidTr="008D088B">
        <w:trPr>
          <w:trHeight w:hRule="exact" w:val="9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353411" w:rsidRDefault="008D088B" w:rsidP="0035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3.1.2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353411" w:rsidRDefault="008D088B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Конструкционные материалы древесина, металл, композитные материалы, пластмассы.</w:t>
            </w:r>
          </w:p>
          <w:p w:rsidR="008D088B" w:rsidRPr="00353411" w:rsidRDefault="008D088B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Свойства и использование (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353411" w:rsidRDefault="008D088B" w:rsidP="00353411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C4546C"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Исследовать и анализировать </w:t>
            </w: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свой</w:t>
            </w:r>
            <w:r w:rsidR="00C4546C"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ства конструкционных материалов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088B" w:rsidRPr="00353411" w:rsidRDefault="008D088B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https://videouroki.net /</w:t>
            </w:r>
          </w:p>
        </w:tc>
      </w:tr>
      <w:tr w:rsidR="00C4546C" w:rsidRPr="00353411" w:rsidTr="00353411">
        <w:trPr>
          <w:trHeight w:hRule="exact" w:val="4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3.1.3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Свойства и использование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Выбирать инструменты и оборудование, необходимые для изготовления выбранного изделия.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https://videouroki.net /</w:t>
            </w:r>
          </w:p>
        </w:tc>
      </w:tr>
      <w:tr w:rsidR="00C4546C" w:rsidRPr="00353411" w:rsidTr="00353411">
        <w:trPr>
          <w:trHeight w:hRule="exact" w:val="5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3.1.4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Технологии обработки</w:t>
            </w:r>
          </w:p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древесины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Знакомиться с декоративными изделиями из древесины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https://videouroki.net /</w:t>
            </w:r>
          </w:p>
        </w:tc>
      </w:tr>
      <w:tr w:rsidR="00C4546C" w:rsidRPr="00353411" w:rsidTr="00353411">
        <w:trPr>
          <w:trHeight w:hRule="exact" w:val="5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3.1.5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Технологии обработки</w:t>
            </w:r>
          </w:p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древесины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Выбирать породы древесины для декоративных изделий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https://videouroki.net /</w:t>
            </w:r>
          </w:p>
        </w:tc>
      </w:tr>
      <w:tr w:rsidR="00C4546C" w:rsidRPr="00353411" w:rsidTr="00353411">
        <w:trPr>
          <w:trHeight w:hRule="exact" w:val="5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3.1.6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Технологии обработки</w:t>
            </w:r>
          </w:p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древесины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Изучать приёмы обработки заготовок ручным, электрифицированным инструментом, на станке.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https://videouroki.net /</w:t>
            </w:r>
          </w:p>
        </w:tc>
      </w:tr>
      <w:tr w:rsidR="00C4546C" w:rsidRPr="00353411" w:rsidTr="00353411">
        <w:trPr>
          <w:trHeight w:hRule="exact" w:val="5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3.1.7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Технологии обработки металлов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Изучать технологии обработки металлов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https://videouroki.net /</w:t>
            </w:r>
          </w:p>
        </w:tc>
      </w:tr>
      <w:tr w:rsidR="00C4546C" w:rsidRPr="00353411" w:rsidTr="00353411">
        <w:trPr>
          <w:trHeight w:hRule="exact" w:val="4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3.1.8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Технологии обработки металлов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Определять материалы, инстру</w:t>
            </w:r>
            <w:r w:rsidR="00E87ED6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менты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https://videouroki.net /</w:t>
            </w:r>
          </w:p>
        </w:tc>
      </w:tr>
      <w:tr w:rsidR="00C4546C" w:rsidRPr="00353411" w:rsidTr="008D088B">
        <w:trPr>
          <w:trHeight w:hRule="exact" w:val="9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3.1.9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Технологии обработки</w:t>
            </w:r>
          </w:p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пластмассы, других материалов, используемых</w:t>
            </w:r>
          </w:p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для выполнения проектной работы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Называть пластмассы и другие современные материалы;</w:t>
            </w:r>
          </w:p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анализировать свойства современных материалов, возможность применения в быту и на производстве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https://videouroki.net /</w:t>
            </w:r>
          </w:p>
        </w:tc>
      </w:tr>
      <w:tr w:rsidR="00C4546C" w:rsidRPr="00353411" w:rsidTr="008D088B">
        <w:trPr>
          <w:trHeight w:hRule="exact" w:val="9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3.1.10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Технологии обработки пластмассы, других материалов, используемых для выполнения проект- ной работы (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Перечислять технологии отделки и декорирования проектного изделия; называть и аргументированно объяснять использование материалов и инструментов.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https://videouroki.net /</w:t>
            </w:r>
          </w:p>
        </w:tc>
      </w:tr>
      <w:tr w:rsidR="00C4546C" w:rsidRPr="00353411" w:rsidTr="008D088B">
        <w:trPr>
          <w:trHeight w:hRule="exact" w:val="9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3.1.11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Оценивать качество изделия из конструкционных материалов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https://videouroki.net /</w:t>
            </w:r>
          </w:p>
        </w:tc>
      </w:tr>
      <w:tr w:rsidR="00C4546C" w:rsidRPr="00353411" w:rsidTr="00353411">
        <w:trPr>
          <w:trHeight w:hRule="exact" w:val="7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3.1.12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Защита проекта «Изделие из конструкционных</w:t>
            </w:r>
          </w:p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и поделочных материалов»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5341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Анализировать результаты проектной деятельности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https://videouroki.net /</w:t>
            </w:r>
          </w:p>
        </w:tc>
      </w:tr>
      <w:tr w:rsidR="00C4546C" w:rsidRPr="00353411" w:rsidTr="00353411">
        <w:trPr>
          <w:trHeight w:hRule="exact" w:val="4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>3.2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 xml:space="preserve">Технологии обработки пищевых продуктов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>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D701BE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</w:pPr>
            <w:r w:rsidRPr="00D701B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>3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  <w:p w:rsidR="00C4546C" w:rsidRPr="00353411" w:rsidRDefault="00353411" w:rsidP="00353411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</w:tr>
      <w:tr w:rsidR="00C4546C" w:rsidRPr="00353411" w:rsidTr="00353411">
        <w:trPr>
          <w:trHeight w:hRule="exact" w:val="5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3.2.1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Рыба, морепродукты в</w:t>
            </w:r>
          </w:p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питании человека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584003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584003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Называть пищевую ценность рыбы, морепродуктов; определять свежесть рыбы органолептическими методами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A0675D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hyperlink r:id="rId8" w:history="1">
              <w:r w:rsidR="00C4546C" w:rsidRPr="00353411">
                <w:rPr>
                  <w:rStyle w:val="aff8"/>
                  <w:rFonts w:ascii="Times New Roman" w:eastAsia="Times New Roman" w:hAnsi="Times New Roman" w:cs="Times New Roman"/>
                  <w:w w:val="97"/>
                  <w:sz w:val="19"/>
                  <w:szCs w:val="19"/>
                  <w:lang w:val="ru-RU"/>
                </w:rPr>
                <w:t>https://videouroki.net</w:t>
              </w:r>
            </w:hyperlink>
            <w:r w:rsidR="00C4546C"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C4546C" w:rsidRPr="00353411" w:rsidTr="00353411">
        <w:trPr>
          <w:trHeight w:hRule="exact" w:val="5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3.2.2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Мясо животных, мясо</w:t>
            </w:r>
          </w:p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птицы в питании человека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584003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584003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Определять свежесть мяса органолептическими методами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A0675D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hyperlink r:id="rId9" w:history="1">
              <w:r w:rsidR="00C4546C" w:rsidRPr="00353411">
                <w:rPr>
                  <w:rStyle w:val="aff8"/>
                  <w:rFonts w:ascii="Times New Roman" w:eastAsia="Times New Roman" w:hAnsi="Times New Roman" w:cs="Times New Roman"/>
                  <w:w w:val="97"/>
                  <w:sz w:val="19"/>
                  <w:szCs w:val="19"/>
                  <w:lang w:val="ru-RU"/>
                </w:rPr>
                <w:t>https://videouroki.net</w:t>
              </w:r>
            </w:hyperlink>
            <w:r w:rsidR="00C4546C"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C4546C" w:rsidRPr="00353411" w:rsidTr="008D088B">
        <w:trPr>
          <w:trHeight w:hRule="exact" w:val="9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3.2.3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Защита проекта по теме</w:t>
            </w:r>
          </w:p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«Технологии обработки</w:t>
            </w:r>
          </w:p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пищевых продуктов»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584003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584003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Характеризовать профессии: повар, технолог общественного питания, их востребованность на рынке труда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A0675D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hyperlink r:id="rId10" w:history="1">
              <w:r w:rsidR="00C4546C" w:rsidRPr="00353411">
                <w:rPr>
                  <w:rStyle w:val="aff8"/>
                  <w:rFonts w:ascii="Times New Roman" w:eastAsia="Times New Roman" w:hAnsi="Times New Roman" w:cs="Times New Roman"/>
                  <w:w w:val="97"/>
                  <w:sz w:val="19"/>
                  <w:szCs w:val="19"/>
                  <w:lang w:val="ru-RU"/>
                </w:rPr>
                <w:t>https://videouroki.net</w:t>
              </w:r>
            </w:hyperlink>
            <w:r w:rsidR="00C4546C"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C4546C" w:rsidRPr="00DA4EA2" w:rsidTr="008D088B">
        <w:trPr>
          <w:trHeight w:hRule="exact" w:val="9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lastRenderedPageBreak/>
              <w:t>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>Модуль «3D-моделирование, прототипирование, макетирование»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>14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D701BE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</w:pPr>
            <w:r w:rsidRPr="00D701B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>7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A0675D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11" w:history="1">
              <w:r w:rsidR="00C4546C" w:rsidRPr="00353411">
                <w:rPr>
                  <w:rStyle w:val="aff8"/>
                  <w:rFonts w:ascii="Times New Roman" w:eastAsia="Times New Roman" w:hAnsi="Times New Roman" w:cs="Times New Roman"/>
                  <w:w w:val="97"/>
                  <w:sz w:val="19"/>
                  <w:szCs w:val="19"/>
                  <w:lang w:val="ru-RU"/>
                </w:rPr>
                <w:t>https://videouroki.net/https://res</w:t>
              </w:r>
            </w:hyperlink>
            <w:r w:rsidR="00C4546C" w:rsidRPr="00353411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C4546C" w:rsidRPr="00DA4EA2" w:rsidTr="00353411">
        <w:trPr>
          <w:trHeight w:hRule="exact" w:val="5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4.1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Макетирование. Типы макетов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584003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584003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810045" w:rsidP="00353411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Называть и характеризовать виды, свойства и назначение моделей;  называть виды макетов и их назначение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A0675D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12" w:history="1">
              <w:r w:rsidR="00C4546C" w:rsidRPr="00353411">
                <w:rPr>
                  <w:rStyle w:val="aff8"/>
                  <w:rFonts w:ascii="Times New Roman" w:eastAsia="Times New Roman" w:hAnsi="Times New Roman" w:cs="Times New Roman"/>
                  <w:w w:val="97"/>
                  <w:sz w:val="19"/>
                  <w:szCs w:val="19"/>
                  <w:lang w:val="ru-RU"/>
                </w:rPr>
                <w:t>https://videouroki.net/https://res</w:t>
              </w:r>
            </w:hyperlink>
            <w:r w:rsidR="00C4546C" w:rsidRPr="00353411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C4546C" w:rsidRPr="00DA4EA2" w:rsidTr="00353411">
        <w:trPr>
          <w:trHeight w:hRule="exact" w:val="7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4.2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045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Объёмные модели.</w:t>
            </w:r>
          </w:p>
          <w:p w:rsidR="00810045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Инструменты создания</w:t>
            </w:r>
          </w:p>
          <w:p w:rsidR="00C4546C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трёхмерных моделей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584003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584003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810045" w:rsidP="00353411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Анализировать детали и конструкцию макета, определять последовательность сборки макета.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A0675D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13" w:history="1">
              <w:r w:rsidR="00C4546C" w:rsidRPr="00353411">
                <w:rPr>
                  <w:rStyle w:val="aff8"/>
                  <w:rFonts w:ascii="Times New Roman" w:eastAsia="Times New Roman" w:hAnsi="Times New Roman" w:cs="Times New Roman"/>
                  <w:w w:val="97"/>
                  <w:sz w:val="19"/>
                  <w:szCs w:val="19"/>
                  <w:lang w:val="ru-RU"/>
                </w:rPr>
                <w:t>https://videouroki.net/https://res</w:t>
              </w:r>
            </w:hyperlink>
            <w:r w:rsidR="00C4546C" w:rsidRPr="00353411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C4546C" w:rsidRPr="00DA4EA2" w:rsidTr="00353411">
        <w:trPr>
          <w:trHeight w:hRule="exact" w:val="7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4.3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045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Редактирование модели.</w:t>
            </w:r>
          </w:p>
          <w:p w:rsidR="00810045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Выполнение развёртки в</w:t>
            </w:r>
          </w:p>
          <w:p w:rsidR="00C4546C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программе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584003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584003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810045" w:rsidP="00353411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Изучать интерфейс программы; знакомиться с инструментами программы.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A0675D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14" w:history="1">
              <w:r w:rsidR="00C4546C" w:rsidRPr="00353411">
                <w:rPr>
                  <w:rStyle w:val="aff8"/>
                  <w:rFonts w:ascii="Times New Roman" w:eastAsia="Times New Roman" w:hAnsi="Times New Roman" w:cs="Times New Roman"/>
                  <w:w w:val="97"/>
                  <w:sz w:val="19"/>
                  <w:szCs w:val="19"/>
                  <w:lang w:val="ru-RU"/>
                </w:rPr>
                <w:t>https://videouroki.net/https://res</w:t>
              </w:r>
            </w:hyperlink>
            <w:r w:rsidR="00C4546C" w:rsidRPr="00353411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C4546C" w:rsidRPr="00DA4EA2" w:rsidTr="008D088B">
        <w:trPr>
          <w:trHeight w:hRule="exact" w:val="9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4.4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Сборка бумажного макета. Основные приёмы макетирования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584003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584003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810045" w:rsidP="00353411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Знакомиться с материалами и инструментами для бумажного макетирования; изучать и анализировать основные приёмы макетирования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A0675D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15" w:history="1">
              <w:r w:rsidR="00C4546C" w:rsidRPr="00353411">
                <w:rPr>
                  <w:rStyle w:val="aff8"/>
                  <w:rFonts w:ascii="Times New Roman" w:eastAsia="Times New Roman" w:hAnsi="Times New Roman" w:cs="Times New Roman"/>
                  <w:w w:val="97"/>
                  <w:sz w:val="19"/>
                  <w:szCs w:val="19"/>
                  <w:lang w:val="ru-RU"/>
                </w:rPr>
                <w:t>https://videouroki.net/https://res</w:t>
              </w:r>
            </w:hyperlink>
            <w:r w:rsidR="00C4546C" w:rsidRPr="00353411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C4546C" w:rsidRPr="00DA4EA2" w:rsidTr="00353411">
        <w:trPr>
          <w:trHeight w:hRule="exact"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4.5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Сборка бумажного макета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584003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584003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810045" w:rsidP="00353411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Знакомиться с материалами и инструментами для бумажного ма</w:t>
            </w:r>
            <w:r w:rsidR="00E87ED6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кетирования; </w:t>
            </w: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 изучать и анализировать основные приёмы макетирования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A0675D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16" w:history="1">
              <w:r w:rsidR="00C4546C" w:rsidRPr="00353411">
                <w:rPr>
                  <w:rStyle w:val="aff8"/>
                  <w:rFonts w:ascii="Times New Roman" w:eastAsia="Times New Roman" w:hAnsi="Times New Roman" w:cs="Times New Roman"/>
                  <w:w w:val="97"/>
                  <w:sz w:val="19"/>
                  <w:szCs w:val="19"/>
                  <w:lang w:val="ru-RU"/>
                </w:rPr>
                <w:t>https://videouroki.net/https://res</w:t>
              </w:r>
            </w:hyperlink>
            <w:r w:rsidR="00C4546C" w:rsidRPr="00353411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C4546C" w:rsidRPr="00DA4EA2" w:rsidTr="00353411">
        <w:trPr>
          <w:trHeight w:hRule="exact" w:val="7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4.6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Сборка бумажного макета. 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584003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584003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810045" w:rsidP="00353411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Знакомиться с материалами и инструментами для бумажного макетирования;  изучать и анализировать основные приёмы макетирования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A0675D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17" w:history="1">
              <w:r w:rsidR="00C4546C" w:rsidRPr="00353411">
                <w:rPr>
                  <w:rStyle w:val="aff8"/>
                  <w:rFonts w:ascii="Times New Roman" w:eastAsia="Times New Roman" w:hAnsi="Times New Roman" w:cs="Times New Roman"/>
                  <w:w w:val="97"/>
                  <w:sz w:val="19"/>
                  <w:szCs w:val="19"/>
                  <w:lang w:val="ru-RU"/>
                </w:rPr>
                <w:t>https://videouroki.net/https://res</w:t>
              </w:r>
            </w:hyperlink>
            <w:r w:rsidR="00C4546C" w:rsidRPr="00353411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C4546C" w:rsidRPr="00DA4EA2" w:rsidTr="008D088B">
        <w:trPr>
          <w:trHeight w:hRule="exact" w:val="9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4.7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Сборка бумажного макета. Оценка качества макета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584003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584003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810045" w:rsidP="00353411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Знакомиться с материалами и инструментами для бумажного макетирования;  изучать и анализировать основные приёмы макетирования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A0675D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18" w:history="1">
              <w:r w:rsidR="00C4546C" w:rsidRPr="00353411">
                <w:rPr>
                  <w:rStyle w:val="aff8"/>
                  <w:rFonts w:ascii="Times New Roman" w:eastAsia="Times New Roman" w:hAnsi="Times New Roman" w:cs="Times New Roman"/>
                  <w:w w:val="97"/>
                  <w:sz w:val="19"/>
                  <w:szCs w:val="19"/>
                  <w:lang w:val="ru-RU"/>
                </w:rPr>
                <w:t>https://videouroki.net/https://res</w:t>
              </w:r>
            </w:hyperlink>
            <w:r w:rsidR="00C4546C" w:rsidRPr="00353411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C4546C" w:rsidRPr="00353411" w:rsidTr="008D088B">
        <w:trPr>
          <w:trHeight w:hRule="exact" w:val="8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>Модуль «Робототехника»</w:t>
            </w:r>
          </w:p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  <w:lang w:val="ru-RU"/>
              </w:rPr>
              <w:t>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353411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546C" w:rsidRPr="00353411" w:rsidRDefault="00C4546C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</w:tr>
      <w:tr w:rsidR="00810045" w:rsidRPr="00DA4EA2" w:rsidTr="00353411">
        <w:trPr>
          <w:trHeight w:hRule="exact" w:val="4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045" w:rsidRPr="00584003" w:rsidRDefault="00810045" w:rsidP="0035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584003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5.1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045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Промышленные и бытовые роботы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045" w:rsidRPr="00584003" w:rsidRDefault="00353411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584003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045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045" w:rsidRPr="00353411" w:rsidRDefault="00810045" w:rsidP="00353411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Характеризовать назначение промышленных роботов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045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045" w:rsidRPr="00353411" w:rsidRDefault="00A0675D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19" w:history="1">
              <w:r w:rsidR="00810045" w:rsidRPr="00353411">
                <w:rPr>
                  <w:rStyle w:val="aff8"/>
                  <w:rFonts w:ascii="Times New Roman" w:eastAsia="Times New Roman" w:hAnsi="Times New Roman" w:cs="Times New Roman"/>
                  <w:w w:val="97"/>
                  <w:sz w:val="19"/>
                  <w:szCs w:val="19"/>
                  <w:lang w:val="ru-RU"/>
                </w:rPr>
                <w:t>https://videouroki.net/https://res</w:t>
              </w:r>
            </w:hyperlink>
            <w:r w:rsidR="00810045" w:rsidRPr="00353411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810045" w:rsidRPr="00DA4EA2" w:rsidTr="008D088B">
        <w:trPr>
          <w:trHeight w:hRule="exact" w:val="8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045" w:rsidRPr="00584003" w:rsidRDefault="00810045" w:rsidP="0035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584003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5.2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045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Алгоритмизация и программирование роботов.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045" w:rsidRPr="00584003" w:rsidRDefault="00353411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584003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045" w:rsidRPr="00353411" w:rsidRDefault="00353411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045" w:rsidRPr="00353411" w:rsidRDefault="00810045" w:rsidP="00353411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Анализировать готовые программы; выделять этапы решения задачи.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045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045" w:rsidRPr="00353411" w:rsidRDefault="00A0675D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20" w:history="1">
              <w:r w:rsidR="00810045" w:rsidRPr="00353411">
                <w:rPr>
                  <w:rStyle w:val="aff8"/>
                  <w:rFonts w:ascii="Times New Roman" w:eastAsia="Times New Roman" w:hAnsi="Times New Roman" w:cs="Times New Roman"/>
                  <w:w w:val="97"/>
                  <w:sz w:val="19"/>
                  <w:szCs w:val="19"/>
                  <w:lang w:val="ru-RU"/>
                </w:rPr>
                <w:t>https://videouroki.net/https://res</w:t>
              </w:r>
            </w:hyperlink>
            <w:r w:rsidR="00810045" w:rsidRPr="00353411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810045" w:rsidRPr="00DA4EA2" w:rsidTr="00353411">
        <w:trPr>
          <w:trHeight w:hRule="exact" w:val="4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045" w:rsidRPr="00584003" w:rsidRDefault="00810045" w:rsidP="0035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584003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5.3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045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Роботы как исполнители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045" w:rsidRPr="00584003" w:rsidRDefault="00353411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584003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045" w:rsidRPr="00353411" w:rsidRDefault="00353411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045" w:rsidRPr="00353411" w:rsidRDefault="00810045" w:rsidP="00353411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Анализировать готовые программы; выделять этапы решения задачи.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045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045" w:rsidRPr="00353411" w:rsidRDefault="00A0675D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21" w:history="1">
              <w:r w:rsidR="00810045" w:rsidRPr="00353411">
                <w:rPr>
                  <w:rStyle w:val="aff8"/>
                  <w:rFonts w:ascii="Times New Roman" w:eastAsia="Times New Roman" w:hAnsi="Times New Roman" w:cs="Times New Roman"/>
                  <w:w w:val="97"/>
                  <w:sz w:val="19"/>
                  <w:szCs w:val="19"/>
                  <w:lang w:val="ru-RU"/>
                </w:rPr>
                <w:t>https://videouroki.net/https://res</w:t>
              </w:r>
            </w:hyperlink>
            <w:r w:rsidR="00810045" w:rsidRPr="00353411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810045" w:rsidRPr="00DA4EA2" w:rsidTr="00353411">
        <w:trPr>
          <w:trHeight w:hRule="exact" w:val="6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045" w:rsidRPr="00584003" w:rsidRDefault="00810045" w:rsidP="0035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584003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5.4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045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Алгоритмизация и программирование роботов.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045" w:rsidRPr="00584003" w:rsidRDefault="00353411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584003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045" w:rsidRPr="00353411" w:rsidRDefault="00353411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045" w:rsidRPr="00353411" w:rsidRDefault="00810045" w:rsidP="00353411">
            <w:pPr>
              <w:autoSpaceDE w:val="0"/>
              <w:autoSpaceDN w:val="0"/>
              <w:spacing w:after="0" w:line="240" w:lineRule="auto"/>
              <w:ind w:left="72" w:right="720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Анализировать готовые программы; выделять этапы решения задачи.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045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 xml:space="preserve">Устный опрос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045" w:rsidRPr="00353411" w:rsidRDefault="00A0675D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</w:pPr>
            <w:hyperlink r:id="rId22" w:history="1">
              <w:r w:rsidR="00810045" w:rsidRPr="00353411">
                <w:rPr>
                  <w:rStyle w:val="aff8"/>
                  <w:rFonts w:ascii="Times New Roman" w:eastAsia="Times New Roman" w:hAnsi="Times New Roman" w:cs="Times New Roman"/>
                  <w:w w:val="97"/>
                  <w:sz w:val="19"/>
                  <w:szCs w:val="19"/>
                  <w:lang w:val="ru-RU"/>
                </w:rPr>
                <w:t>https://videouroki.net/https://res</w:t>
              </w:r>
            </w:hyperlink>
            <w:r w:rsidR="00810045" w:rsidRPr="00353411">
              <w:rPr>
                <w:rFonts w:ascii="Times New Roman" w:eastAsia="Times New Roman" w:hAnsi="Times New Roman" w:cs="Times New Roman"/>
                <w:w w:val="97"/>
                <w:sz w:val="19"/>
                <w:szCs w:val="19"/>
                <w:lang w:val="ru-RU"/>
              </w:rPr>
              <w:t xml:space="preserve"> </w:t>
            </w:r>
          </w:p>
        </w:tc>
      </w:tr>
      <w:tr w:rsidR="00810045" w:rsidRPr="00353411" w:rsidTr="008D088B">
        <w:trPr>
          <w:trHeight w:hRule="exact"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045" w:rsidRPr="00353411" w:rsidRDefault="00810045" w:rsidP="003534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045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ОБЩЕЕ КОЛИЧЕСТВО ЧАСОВ ПО ПРОГРАММЕ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045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68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045" w:rsidRPr="00353411" w:rsidRDefault="00353411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  <w:r w:rsidRPr="0035341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  <w:t>32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045" w:rsidRPr="00353411" w:rsidRDefault="00810045" w:rsidP="00353411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045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0045" w:rsidRPr="00353411" w:rsidRDefault="00810045" w:rsidP="00353411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  <w:lang w:val="ru-RU"/>
              </w:rPr>
            </w:pPr>
          </w:p>
        </w:tc>
      </w:tr>
    </w:tbl>
    <w:p w:rsidR="009E5423" w:rsidRPr="00401EC2" w:rsidRDefault="009E5423">
      <w:pPr>
        <w:autoSpaceDE w:val="0"/>
        <w:autoSpaceDN w:val="0"/>
        <w:spacing w:after="0" w:line="14" w:lineRule="exact"/>
        <w:rPr>
          <w:lang w:val="ru-RU"/>
        </w:rPr>
      </w:pPr>
    </w:p>
    <w:p w:rsidR="00B540A7" w:rsidRPr="00523E9C" w:rsidRDefault="00B540A7" w:rsidP="00B540A7">
      <w:pPr>
        <w:autoSpaceDE w:val="0"/>
        <w:autoSpaceDN w:val="0"/>
        <w:spacing w:after="0" w:line="14" w:lineRule="exact"/>
        <w:rPr>
          <w:lang w:val="ru-RU"/>
        </w:rPr>
      </w:pPr>
    </w:p>
    <w:p w:rsidR="00B540A7" w:rsidRPr="00FF42C1" w:rsidRDefault="00B540A7" w:rsidP="00FF42C1">
      <w:pPr>
        <w:tabs>
          <w:tab w:val="left" w:pos="3342"/>
        </w:tabs>
        <w:rPr>
          <w:lang w:val="ru-RU"/>
        </w:rPr>
        <w:sectPr w:rsidR="00B540A7" w:rsidRPr="00FF42C1">
          <w:pgSz w:w="16840" w:h="11900"/>
          <w:pgMar w:top="284" w:right="640" w:bottom="55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45A1B" w:rsidRDefault="00E45A1B" w:rsidP="007D62F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5044" w:rsidRDefault="00353411" w:rsidP="007D62F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9E5423" w:rsidRDefault="00C63AA2" w:rsidP="007D62F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63AA2">
        <w:rPr>
          <w:rFonts w:ascii="Times New Roman" w:hAnsi="Times New Roman" w:cs="Times New Roman"/>
          <w:sz w:val="28"/>
          <w:szCs w:val="28"/>
          <w:lang w:val="ru-RU"/>
        </w:rPr>
        <w:t>Календарно-тематическое планирование</w:t>
      </w:r>
    </w:p>
    <w:p w:rsidR="00C63AA2" w:rsidRPr="00E37522" w:rsidRDefault="00FF42C1" w:rsidP="007D62F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Pr="00E37522">
        <w:rPr>
          <w:rFonts w:ascii="Times New Roman" w:hAnsi="Times New Roman" w:cs="Times New Roman"/>
          <w:sz w:val="28"/>
          <w:szCs w:val="28"/>
          <w:lang w:val="ru-RU"/>
        </w:rPr>
        <w:t>технологии</w:t>
      </w:r>
    </w:p>
    <w:p w:rsidR="00C030E3" w:rsidRDefault="00BA3284" w:rsidP="007D62F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37522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E37522" w:rsidRPr="00E37522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C63AA2" w:rsidRPr="00E37522">
        <w:rPr>
          <w:rFonts w:ascii="Times New Roman" w:hAnsi="Times New Roman" w:cs="Times New Roman"/>
          <w:sz w:val="28"/>
          <w:szCs w:val="28"/>
          <w:lang w:val="ru-RU"/>
        </w:rPr>
        <w:t xml:space="preserve"> класса</w:t>
      </w:r>
      <w:r w:rsidR="00E37522">
        <w:rPr>
          <w:rFonts w:ascii="Times New Roman" w:hAnsi="Times New Roman" w:cs="Times New Roman"/>
          <w:sz w:val="28"/>
          <w:szCs w:val="28"/>
          <w:lang w:val="ru-RU"/>
        </w:rPr>
        <w:br/>
        <w:t>(мальчики)</w:t>
      </w:r>
    </w:p>
    <w:p w:rsidR="007D62F3" w:rsidRDefault="007D62F3" w:rsidP="007D62F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f0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3828"/>
        <w:gridCol w:w="1596"/>
        <w:gridCol w:w="96"/>
        <w:gridCol w:w="9"/>
        <w:gridCol w:w="1509"/>
        <w:gridCol w:w="1609"/>
      </w:tblGrid>
      <w:tr w:rsidR="001A6C4E" w:rsidRPr="00E37522" w:rsidTr="001A6C4E">
        <w:trPr>
          <w:trHeight w:val="444"/>
        </w:trPr>
        <w:tc>
          <w:tcPr>
            <w:tcW w:w="817" w:type="dxa"/>
            <w:vMerge w:val="restart"/>
          </w:tcPr>
          <w:p w:rsidR="001A6C4E" w:rsidRPr="00186910" w:rsidRDefault="001A6C4E" w:rsidP="00C63A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992" w:type="dxa"/>
            <w:vMerge w:val="restart"/>
          </w:tcPr>
          <w:p w:rsidR="001A6C4E" w:rsidRPr="00186910" w:rsidRDefault="001A6C4E" w:rsidP="00C63A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урока в теме</w:t>
            </w:r>
          </w:p>
        </w:tc>
        <w:tc>
          <w:tcPr>
            <w:tcW w:w="3828" w:type="dxa"/>
            <w:vMerge w:val="restart"/>
          </w:tcPr>
          <w:p w:rsidR="001A6C4E" w:rsidRPr="00186910" w:rsidRDefault="001A6C4E" w:rsidP="00C63A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210" w:type="dxa"/>
            <w:gridSpan w:val="4"/>
          </w:tcPr>
          <w:p w:rsidR="001A6C4E" w:rsidRPr="00186910" w:rsidRDefault="001A6C4E" w:rsidP="00C63A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изучения</w:t>
            </w:r>
          </w:p>
        </w:tc>
        <w:tc>
          <w:tcPr>
            <w:tcW w:w="1609" w:type="dxa"/>
            <w:vMerge w:val="restart"/>
          </w:tcPr>
          <w:p w:rsidR="001A6C4E" w:rsidRPr="00186910" w:rsidRDefault="001A6C4E" w:rsidP="00C63A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1A6C4E" w:rsidRPr="00E37522" w:rsidTr="001A6C4E">
        <w:trPr>
          <w:trHeight w:val="468"/>
        </w:trPr>
        <w:tc>
          <w:tcPr>
            <w:tcW w:w="817" w:type="dxa"/>
            <w:vMerge/>
          </w:tcPr>
          <w:p w:rsidR="001A6C4E" w:rsidRPr="00186910" w:rsidRDefault="001A6C4E" w:rsidP="00C63A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1A6C4E" w:rsidRPr="00186910" w:rsidRDefault="001A6C4E" w:rsidP="00C63A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1A6C4E" w:rsidRPr="00186910" w:rsidRDefault="001A6C4E" w:rsidP="00C63A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</w:tcPr>
          <w:p w:rsidR="001A6C4E" w:rsidRPr="00186910" w:rsidRDefault="001A6C4E" w:rsidP="00C63A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614" w:type="dxa"/>
            <w:gridSpan w:val="3"/>
          </w:tcPr>
          <w:p w:rsidR="001A6C4E" w:rsidRPr="00186910" w:rsidRDefault="001A6C4E" w:rsidP="00C63A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1609" w:type="dxa"/>
            <w:vMerge/>
          </w:tcPr>
          <w:p w:rsidR="001A6C4E" w:rsidRPr="00186910" w:rsidRDefault="001A6C4E" w:rsidP="00C63A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C4E" w:rsidRPr="00E37522" w:rsidTr="001A6C4E">
        <w:trPr>
          <w:trHeight w:val="444"/>
        </w:trPr>
        <w:tc>
          <w:tcPr>
            <w:tcW w:w="817" w:type="dxa"/>
            <w:vMerge/>
          </w:tcPr>
          <w:p w:rsidR="001A6C4E" w:rsidRPr="00186910" w:rsidRDefault="001A6C4E" w:rsidP="00C63A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1A6C4E" w:rsidRPr="00186910" w:rsidRDefault="001A6C4E" w:rsidP="00C63A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1A6C4E" w:rsidRPr="00186910" w:rsidRDefault="001A6C4E" w:rsidP="00C63A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</w:tcPr>
          <w:p w:rsidR="001A6C4E" w:rsidRPr="00186910" w:rsidRDefault="001A6C4E" w:rsidP="00C63A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7-А</w:t>
            </w:r>
          </w:p>
        </w:tc>
        <w:tc>
          <w:tcPr>
            <w:tcW w:w="1614" w:type="dxa"/>
            <w:gridSpan w:val="3"/>
          </w:tcPr>
          <w:p w:rsidR="001A6C4E" w:rsidRPr="00186910" w:rsidRDefault="001A6C4E" w:rsidP="00C63A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7-Б</w:t>
            </w:r>
          </w:p>
        </w:tc>
        <w:tc>
          <w:tcPr>
            <w:tcW w:w="1609" w:type="dxa"/>
            <w:vMerge/>
          </w:tcPr>
          <w:p w:rsidR="001A6C4E" w:rsidRPr="00186910" w:rsidRDefault="001A6C4E" w:rsidP="00C63A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EA2" w:rsidRPr="00E37522" w:rsidTr="001A6C4E">
        <w:trPr>
          <w:trHeight w:val="325"/>
        </w:trPr>
        <w:tc>
          <w:tcPr>
            <w:tcW w:w="817" w:type="dxa"/>
          </w:tcPr>
          <w:p w:rsidR="00DA4EA2" w:rsidRPr="00E37522" w:rsidRDefault="00DA4EA2" w:rsidP="00DA4EA2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EA2" w:rsidRPr="00E37522" w:rsidRDefault="00DA4EA2" w:rsidP="00DA4EA2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8" w:type="dxa"/>
          </w:tcPr>
          <w:p w:rsidR="00DA4EA2" w:rsidRPr="00186910" w:rsidRDefault="00DA4EA2" w:rsidP="00DA4EA2">
            <w:pPr>
              <w:spacing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186910">
              <w:rPr>
                <w:rStyle w:val="2c"/>
                <w:rFonts w:eastAsiaTheme="minorHAnsi"/>
                <w:sz w:val="24"/>
                <w:szCs w:val="24"/>
              </w:rPr>
              <w:t>Вводный инструктаж. Промышленная эстетика. Дизайн.</w:t>
            </w:r>
          </w:p>
        </w:tc>
        <w:tc>
          <w:tcPr>
            <w:tcW w:w="1596" w:type="dxa"/>
          </w:tcPr>
          <w:p w:rsidR="00DA4EA2" w:rsidRPr="00894038" w:rsidRDefault="00DA4EA2" w:rsidP="00DA4EA2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01/09</w:t>
            </w:r>
          </w:p>
        </w:tc>
        <w:tc>
          <w:tcPr>
            <w:tcW w:w="1614" w:type="dxa"/>
            <w:gridSpan w:val="3"/>
          </w:tcPr>
          <w:p w:rsidR="00DA4EA2" w:rsidRPr="00186910" w:rsidRDefault="00DA4EA2" w:rsidP="00DA4E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05/10</w:t>
            </w:r>
          </w:p>
        </w:tc>
        <w:tc>
          <w:tcPr>
            <w:tcW w:w="1609" w:type="dxa"/>
          </w:tcPr>
          <w:p w:rsidR="00DA4EA2" w:rsidRPr="00186910" w:rsidRDefault="00DA4EA2" w:rsidP="00DA4E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EA2" w:rsidRPr="00186910" w:rsidTr="001A6C4E">
        <w:tc>
          <w:tcPr>
            <w:tcW w:w="817" w:type="dxa"/>
          </w:tcPr>
          <w:p w:rsidR="00DA4EA2" w:rsidRPr="00186910" w:rsidRDefault="00DA4EA2" w:rsidP="00DA4EA2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EA2" w:rsidRPr="00186910" w:rsidRDefault="00DA4EA2" w:rsidP="00DA4EA2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8" w:type="dxa"/>
            <w:vAlign w:val="center"/>
          </w:tcPr>
          <w:p w:rsidR="00DA4EA2" w:rsidRPr="00186910" w:rsidRDefault="00DA4EA2" w:rsidP="00DA4EA2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7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 р</w:t>
            </w:r>
            <w:r w:rsidRPr="00186910">
              <w:rPr>
                <w:rFonts w:ascii="Times New Roman" w:hAnsi="Times New Roman" w:cs="Times New Roman"/>
                <w:sz w:val="24"/>
                <w:szCs w:val="24"/>
              </w:rPr>
              <w:t>емёсла.</w:t>
            </w:r>
          </w:p>
        </w:tc>
        <w:tc>
          <w:tcPr>
            <w:tcW w:w="1596" w:type="dxa"/>
          </w:tcPr>
          <w:p w:rsidR="00DA4EA2" w:rsidRPr="00894038" w:rsidRDefault="00DA4EA2" w:rsidP="00DA4EA2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01/09</w:t>
            </w:r>
          </w:p>
        </w:tc>
        <w:tc>
          <w:tcPr>
            <w:tcW w:w="1614" w:type="dxa"/>
            <w:gridSpan w:val="3"/>
          </w:tcPr>
          <w:p w:rsidR="00DA4EA2" w:rsidRPr="00186910" w:rsidRDefault="00DA4EA2" w:rsidP="00DA4E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05/10</w:t>
            </w:r>
          </w:p>
        </w:tc>
        <w:tc>
          <w:tcPr>
            <w:tcW w:w="1609" w:type="dxa"/>
          </w:tcPr>
          <w:p w:rsidR="00DA4EA2" w:rsidRPr="00186910" w:rsidRDefault="00DA4EA2" w:rsidP="00DA4E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EA2" w:rsidRPr="00186910" w:rsidTr="001A6C4E">
        <w:trPr>
          <w:trHeight w:val="349"/>
        </w:trPr>
        <w:tc>
          <w:tcPr>
            <w:tcW w:w="817" w:type="dxa"/>
          </w:tcPr>
          <w:p w:rsidR="00DA4EA2" w:rsidRPr="00186910" w:rsidRDefault="00DA4EA2" w:rsidP="00DA4EA2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EA2" w:rsidRPr="00186910" w:rsidRDefault="00DA4EA2" w:rsidP="00DA4EA2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8" w:type="dxa"/>
          </w:tcPr>
          <w:p w:rsidR="00DA4EA2" w:rsidRPr="00186910" w:rsidRDefault="00DA4EA2" w:rsidP="00DA4EA2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</w:rPr>
              <w:t xml:space="preserve">Цифровые технологии на производстве. </w:t>
            </w:r>
          </w:p>
        </w:tc>
        <w:tc>
          <w:tcPr>
            <w:tcW w:w="1596" w:type="dxa"/>
          </w:tcPr>
          <w:p w:rsidR="00DA4EA2" w:rsidRPr="00894038" w:rsidRDefault="00DA4EA2" w:rsidP="00DA4EA2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08/09</w:t>
            </w:r>
          </w:p>
        </w:tc>
        <w:tc>
          <w:tcPr>
            <w:tcW w:w="1614" w:type="dxa"/>
            <w:gridSpan w:val="3"/>
          </w:tcPr>
          <w:p w:rsidR="00DA4EA2" w:rsidRPr="00186910" w:rsidRDefault="00DA4EA2" w:rsidP="00DA4E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12/10</w:t>
            </w:r>
          </w:p>
        </w:tc>
        <w:tc>
          <w:tcPr>
            <w:tcW w:w="1609" w:type="dxa"/>
          </w:tcPr>
          <w:p w:rsidR="00DA4EA2" w:rsidRPr="00186910" w:rsidRDefault="00DA4EA2" w:rsidP="00DA4E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EA2" w:rsidRPr="00186910" w:rsidTr="001A6C4E">
        <w:tc>
          <w:tcPr>
            <w:tcW w:w="817" w:type="dxa"/>
          </w:tcPr>
          <w:p w:rsidR="00DA4EA2" w:rsidRPr="00186910" w:rsidRDefault="00DA4EA2" w:rsidP="00DA4EA2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EA2" w:rsidRPr="00186910" w:rsidRDefault="00DA4EA2" w:rsidP="00DA4EA2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8" w:type="dxa"/>
            <w:vAlign w:val="bottom"/>
          </w:tcPr>
          <w:p w:rsidR="00DA4EA2" w:rsidRPr="00186910" w:rsidRDefault="00DA4EA2" w:rsidP="00DA4EA2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</w:rPr>
              <w:t>Управление производством.</w:t>
            </w:r>
          </w:p>
        </w:tc>
        <w:tc>
          <w:tcPr>
            <w:tcW w:w="1596" w:type="dxa"/>
          </w:tcPr>
          <w:p w:rsidR="00DA4EA2" w:rsidRPr="00894038" w:rsidRDefault="00DA4EA2" w:rsidP="00DA4EA2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08/09</w:t>
            </w:r>
          </w:p>
        </w:tc>
        <w:tc>
          <w:tcPr>
            <w:tcW w:w="1614" w:type="dxa"/>
            <w:gridSpan w:val="3"/>
          </w:tcPr>
          <w:p w:rsidR="00DA4EA2" w:rsidRPr="00186910" w:rsidRDefault="00DA4EA2" w:rsidP="00DA4E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12/10</w:t>
            </w:r>
          </w:p>
        </w:tc>
        <w:tc>
          <w:tcPr>
            <w:tcW w:w="1609" w:type="dxa"/>
          </w:tcPr>
          <w:p w:rsidR="00DA4EA2" w:rsidRPr="00186910" w:rsidRDefault="00DA4EA2" w:rsidP="00DA4E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EA2" w:rsidRPr="00186910" w:rsidTr="001A6C4E">
        <w:trPr>
          <w:trHeight w:val="391"/>
        </w:trPr>
        <w:tc>
          <w:tcPr>
            <w:tcW w:w="817" w:type="dxa"/>
          </w:tcPr>
          <w:p w:rsidR="00DA4EA2" w:rsidRPr="00186910" w:rsidRDefault="00DA4EA2" w:rsidP="00DA4EA2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EA2" w:rsidRPr="00186910" w:rsidRDefault="00DA4EA2" w:rsidP="00DA4EA2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8" w:type="dxa"/>
            <w:vAlign w:val="bottom"/>
          </w:tcPr>
          <w:p w:rsidR="00DA4EA2" w:rsidRPr="00186910" w:rsidRDefault="00DA4EA2" w:rsidP="00DA4EA2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</w:rPr>
              <w:t>Современные и перспективные технологии.</w:t>
            </w:r>
          </w:p>
        </w:tc>
        <w:tc>
          <w:tcPr>
            <w:tcW w:w="1596" w:type="dxa"/>
          </w:tcPr>
          <w:p w:rsidR="00DA4EA2" w:rsidRPr="00894038" w:rsidRDefault="00DA4EA2" w:rsidP="00DA4EA2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15/09</w:t>
            </w:r>
          </w:p>
        </w:tc>
        <w:tc>
          <w:tcPr>
            <w:tcW w:w="1614" w:type="dxa"/>
            <w:gridSpan w:val="3"/>
          </w:tcPr>
          <w:p w:rsidR="00DA4EA2" w:rsidRPr="00186910" w:rsidRDefault="00DA4EA2" w:rsidP="00DA4E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19/10</w:t>
            </w:r>
          </w:p>
        </w:tc>
        <w:tc>
          <w:tcPr>
            <w:tcW w:w="1609" w:type="dxa"/>
          </w:tcPr>
          <w:p w:rsidR="00DA4EA2" w:rsidRPr="00186910" w:rsidRDefault="00DA4EA2" w:rsidP="00DA4E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EA2" w:rsidRPr="00186910" w:rsidTr="001A6C4E">
        <w:tc>
          <w:tcPr>
            <w:tcW w:w="817" w:type="dxa"/>
          </w:tcPr>
          <w:p w:rsidR="00DA4EA2" w:rsidRPr="00186910" w:rsidRDefault="00DA4EA2" w:rsidP="00DA4EA2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A4EA2" w:rsidRPr="00186910" w:rsidRDefault="00DA4EA2" w:rsidP="00DA4EA2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bottom"/>
          </w:tcPr>
          <w:p w:rsidR="00DA4EA2" w:rsidRPr="00186910" w:rsidRDefault="00DA4EA2" w:rsidP="00DA4EA2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</w:rPr>
              <w:t>Современные и перспективные технологии.</w:t>
            </w:r>
          </w:p>
        </w:tc>
        <w:tc>
          <w:tcPr>
            <w:tcW w:w="1596" w:type="dxa"/>
          </w:tcPr>
          <w:p w:rsidR="00DA4EA2" w:rsidRPr="00894038" w:rsidRDefault="00DA4EA2" w:rsidP="00DA4EA2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15/09</w:t>
            </w:r>
          </w:p>
        </w:tc>
        <w:tc>
          <w:tcPr>
            <w:tcW w:w="1614" w:type="dxa"/>
            <w:gridSpan w:val="3"/>
          </w:tcPr>
          <w:p w:rsidR="00DA4EA2" w:rsidRPr="00186910" w:rsidRDefault="00DA4EA2" w:rsidP="00DA4E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19/10</w:t>
            </w:r>
          </w:p>
        </w:tc>
        <w:tc>
          <w:tcPr>
            <w:tcW w:w="1609" w:type="dxa"/>
          </w:tcPr>
          <w:p w:rsidR="00DA4EA2" w:rsidRPr="00186910" w:rsidRDefault="00DA4EA2" w:rsidP="00DA4E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EA2" w:rsidRPr="00E37522" w:rsidTr="001A6C4E">
        <w:tc>
          <w:tcPr>
            <w:tcW w:w="817" w:type="dxa"/>
          </w:tcPr>
          <w:p w:rsidR="00DA4EA2" w:rsidRPr="00186910" w:rsidRDefault="00DA4EA2" w:rsidP="00DA4EA2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EA2" w:rsidRPr="00186910" w:rsidRDefault="00DA4EA2" w:rsidP="00DA4EA2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8" w:type="dxa"/>
            <w:vAlign w:val="bottom"/>
          </w:tcPr>
          <w:p w:rsidR="00DA4EA2" w:rsidRPr="00186910" w:rsidRDefault="00DA4EA2" w:rsidP="00DA4EA2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Современный транспорт и перспективы его развития.</w:t>
            </w:r>
          </w:p>
        </w:tc>
        <w:tc>
          <w:tcPr>
            <w:tcW w:w="1596" w:type="dxa"/>
          </w:tcPr>
          <w:p w:rsidR="00DA4EA2" w:rsidRPr="00894038" w:rsidRDefault="00DA4EA2" w:rsidP="00DA4EA2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29/09</w:t>
            </w:r>
          </w:p>
        </w:tc>
        <w:tc>
          <w:tcPr>
            <w:tcW w:w="1614" w:type="dxa"/>
            <w:gridSpan w:val="3"/>
          </w:tcPr>
          <w:p w:rsidR="00DA4EA2" w:rsidRPr="00186910" w:rsidRDefault="00DA4EA2" w:rsidP="00DA4E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26/10</w:t>
            </w:r>
          </w:p>
        </w:tc>
        <w:tc>
          <w:tcPr>
            <w:tcW w:w="1609" w:type="dxa"/>
          </w:tcPr>
          <w:p w:rsidR="00DA4EA2" w:rsidRPr="00186910" w:rsidRDefault="00DA4EA2" w:rsidP="00DA4E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EA2" w:rsidRPr="00E37522" w:rsidTr="001A6C4E">
        <w:tc>
          <w:tcPr>
            <w:tcW w:w="817" w:type="dxa"/>
          </w:tcPr>
          <w:p w:rsidR="00DA4EA2" w:rsidRPr="00186910" w:rsidRDefault="00DA4EA2" w:rsidP="00DA4EA2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EA2" w:rsidRPr="00186910" w:rsidRDefault="00DA4EA2" w:rsidP="00DA4EA2">
            <w:pPr>
              <w:pStyle w:val="ae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8" w:type="dxa"/>
            <w:vAlign w:val="bottom"/>
          </w:tcPr>
          <w:p w:rsidR="00DA4EA2" w:rsidRPr="00186910" w:rsidRDefault="00DA4EA2" w:rsidP="00DA4EA2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Современный транспорт и перспективы его развития.</w:t>
            </w:r>
          </w:p>
        </w:tc>
        <w:tc>
          <w:tcPr>
            <w:tcW w:w="1596" w:type="dxa"/>
          </w:tcPr>
          <w:p w:rsidR="00DA4EA2" w:rsidRPr="00894038" w:rsidRDefault="00DA4EA2" w:rsidP="00DA4EA2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29/09</w:t>
            </w:r>
          </w:p>
        </w:tc>
        <w:tc>
          <w:tcPr>
            <w:tcW w:w="1614" w:type="dxa"/>
            <w:gridSpan w:val="3"/>
          </w:tcPr>
          <w:p w:rsidR="00DA4EA2" w:rsidRPr="00186910" w:rsidRDefault="00DA4EA2" w:rsidP="00DA4E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26/10</w:t>
            </w:r>
          </w:p>
        </w:tc>
        <w:tc>
          <w:tcPr>
            <w:tcW w:w="1609" w:type="dxa"/>
          </w:tcPr>
          <w:p w:rsidR="00DA4EA2" w:rsidRPr="00186910" w:rsidRDefault="00DA4EA2" w:rsidP="00DA4E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EA2" w:rsidRPr="00186910" w:rsidTr="001A6C4E">
        <w:trPr>
          <w:trHeight w:val="353"/>
        </w:trPr>
        <w:tc>
          <w:tcPr>
            <w:tcW w:w="817" w:type="dxa"/>
          </w:tcPr>
          <w:p w:rsidR="00DA4EA2" w:rsidRPr="00186910" w:rsidRDefault="00DA4EA2" w:rsidP="00DA4EA2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EA2" w:rsidRPr="00186910" w:rsidRDefault="00DA4EA2" w:rsidP="00DA4EA2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8" w:type="dxa"/>
            <w:vAlign w:val="bottom"/>
          </w:tcPr>
          <w:p w:rsidR="00DA4EA2" w:rsidRPr="00186910" w:rsidRDefault="00DA4EA2" w:rsidP="00DA4EA2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</w:rPr>
              <w:t>Конструкторская документация.</w:t>
            </w:r>
          </w:p>
        </w:tc>
        <w:tc>
          <w:tcPr>
            <w:tcW w:w="1596" w:type="dxa"/>
          </w:tcPr>
          <w:p w:rsidR="00DA4EA2" w:rsidRPr="00894038" w:rsidRDefault="00DA4EA2" w:rsidP="00DA4EA2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06/10</w:t>
            </w:r>
          </w:p>
        </w:tc>
        <w:tc>
          <w:tcPr>
            <w:tcW w:w="1614" w:type="dxa"/>
            <w:gridSpan w:val="3"/>
          </w:tcPr>
          <w:p w:rsidR="00DA4EA2" w:rsidRPr="00186910" w:rsidRDefault="00DA4EA2" w:rsidP="00DA4E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09/11</w:t>
            </w:r>
          </w:p>
        </w:tc>
        <w:tc>
          <w:tcPr>
            <w:tcW w:w="1609" w:type="dxa"/>
          </w:tcPr>
          <w:p w:rsidR="00DA4EA2" w:rsidRPr="00186910" w:rsidRDefault="00DA4EA2" w:rsidP="00DA4E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EA2" w:rsidRPr="00186910" w:rsidTr="001A6C4E">
        <w:tc>
          <w:tcPr>
            <w:tcW w:w="817" w:type="dxa"/>
          </w:tcPr>
          <w:p w:rsidR="00DA4EA2" w:rsidRPr="00186910" w:rsidRDefault="00DA4EA2" w:rsidP="00DA4EA2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EA2" w:rsidRPr="00186910" w:rsidRDefault="00DA4EA2" w:rsidP="00DA4EA2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828" w:type="dxa"/>
            <w:vAlign w:val="bottom"/>
          </w:tcPr>
          <w:p w:rsidR="00DA4EA2" w:rsidRPr="00186910" w:rsidRDefault="00DA4EA2" w:rsidP="00DA4EA2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</w:rPr>
              <w:t>Конструкторская документация.</w:t>
            </w:r>
          </w:p>
        </w:tc>
        <w:tc>
          <w:tcPr>
            <w:tcW w:w="1596" w:type="dxa"/>
          </w:tcPr>
          <w:p w:rsidR="00DA4EA2" w:rsidRPr="00894038" w:rsidRDefault="00DA4EA2" w:rsidP="00DA4EA2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06/10</w:t>
            </w:r>
          </w:p>
        </w:tc>
        <w:tc>
          <w:tcPr>
            <w:tcW w:w="1614" w:type="dxa"/>
            <w:gridSpan w:val="3"/>
          </w:tcPr>
          <w:p w:rsidR="00DA4EA2" w:rsidRPr="00186910" w:rsidRDefault="00DA4EA2" w:rsidP="00DA4E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09/11</w:t>
            </w:r>
          </w:p>
        </w:tc>
        <w:tc>
          <w:tcPr>
            <w:tcW w:w="1609" w:type="dxa"/>
          </w:tcPr>
          <w:p w:rsidR="00DA4EA2" w:rsidRPr="00186910" w:rsidRDefault="00DA4EA2" w:rsidP="00DA4E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EA2" w:rsidRPr="00E37522" w:rsidTr="001A6C4E">
        <w:tc>
          <w:tcPr>
            <w:tcW w:w="817" w:type="dxa"/>
          </w:tcPr>
          <w:p w:rsidR="00DA4EA2" w:rsidRPr="00186910" w:rsidRDefault="00DA4EA2" w:rsidP="00DA4EA2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EA2" w:rsidRPr="00186910" w:rsidRDefault="00DA4EA2" w:rsidP="00DA4EA2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828" w:type="dxa"/>
            <w:vAlign w:val="bottom"/>
          </w:tcPr>
          <w:p w:rsidR="00DA4EA2" w:rsidRPr="00186910" w:rsidRDefault="00DA4EA2" w:rsidP="00DA4EA2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Графическое изображение деталей и изделий.</w:t>
            </w:r>
          </w:p>
        </w:tc>
        <w:tc>
          <w:tcPr>
            <w:tcW w:w="1596" w:type="dxa"/>
          </w:tcPr>
          <w:p w:rsidR="00DA4EA2" w:rsidRPr="00894038" w:rsidRDefault="00DA4EA2" w:rsidP="00DA4EA2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13/10</w:t>
            </w:r>
          </w:p>
        </w:tc>
        <w:tc>
          <w:tcPr>
            <w:tcW w:w="1614" w:type="dxa"/>
            <w:gridSpan w:val="3"/>
          </w:tcPr>
          <w:p w:rsidR="00DA4EA2" w:rsidRPr="00186910" w:rsidRDefault="00DA4EA2" w:rsidP="00DA4E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16/11</w:t>
            </w:r>
          </w:p>
        </w:tc>
        <w:tc>
          <w:tcPr>
            <w:tcW w:w="1609" w:type="dxa"/>
          </w:tcPr>
          <w:p w:rsidR="00DA4EA2" w:rsidRPr="00186910" w:rsidRDefault="00DA4EA2" w:rsidP="00DA4E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EA2" w:rsidRPr="00E37522" w:rsidTr="001A6C4E">
        <w:tc>
          <w:tcPr>
            <w:tcW w:w="817" w:type="dxa"/>
          </w:tcPr>
          <w:p w:rsidR="00DA4EA2" w:rsidRPr="00186910" w:rsidRDefault="00DA4EA2" w:rsidP="00DA4EA2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EA2" w:rsidRPr="00186910" w:rsidRDefault="00DA4EA2" w:rsidP="00DA4EA2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828" w:type="dxa"/>
            <w:vAlign w:val="bottom"/>
          </w:tcPr>
          <w:p w:rsidR="00DA4EA2" w:rsidRPr="00186910" w:rsidRDefault="00DA4EA2" w:rsidP="00DA4EA2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Графическое изображение деталей и изделий.</w:t>
            </w:r>
          </w:p>
        </w:tc>
        <w:tc>
          <w:tcPr>
            <w:tcW w:w="1596" w:type="dxa"/>
          </w:tcPr>
          <w:p w:rsidR="00DA4EA2" w:rsidRPr="00894038" w:rsidRDefault="00DA4EA2" w:rsidP="00DA4EA2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13/10</w:t>
            </w:r>
          </w:p>
        </w:tc>
        <w:tc>
          <w:tcPr>
            <w:tcW w:w="1614" w:type="dxa"/>
            <w:gridSpan w:val="3"/>
          </w:tcPr>
          <w:p w:rsidR="00DA4EA2" w:rsidRPr="00186910" w:rsidRDefault="00DA4EA2" w:rsidP="00DA4E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16/11</w:t>
            </w:r>
          </w:p>
        </w:tc>
        <w:tc>
          <w:tcPr>
            <w:tcW w:w="1609" w:type="dxa"/>
          </w:tcPr>
          <w:p w:rsidR="00DA4EA2" w:rsidRPr="00186910" w:rsidRDefault="00DA4EA2" w:rsidP="00DA4E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EA2" w:rsidRPr="00E37522" w:rsidTr="001A6C4E">
        <w:tc>
          <w:tcPr>
            <w:tcW w:w="817" w:type="dxa"/>
          </w:tcPr>
          <w:p w:rsidR="00DA4EA2" w:rsidRPr="00186910" w:rsidRDefault="00DA4EA2" w:rsidP="00DA4EA2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EA2" w:rsidRPr="00186910" w:rsidRDefault="00DA4EA2" w:rsidP="00DA4EA2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828" w:type="dxa"/>
            <w:vAlign w:val="bottom"/>
          </w:tcPr>
          <w:p w:rsidR="00DA4EA2" w:rsidRPr="00186910" w:rsidRDefault="00DA4EA2" w:rsidP="00DA4EA2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Графическое изображение деталей и изделий.</w:t>
            </w:r>
          </w:p>
        </w:tc>
        <w:tc>
          <w:tcPr>
            <w:tcW w:w="1596" w:type="dxa"/>
          </w:tcPr>
          <w:p w:rsidR="00DA4EA2" w:rsidRPr="00894038" w:rsidRDefault="00DA4EA2" w:rsidP="00DA4EA2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20/10</w:t>
            </w:r>
          </w:p>
        </w:tc>
        <w:tc>
          <w:tcPr>
            <w:tcW w:w="1614" w:type="dxa"/>
            <w:gridSpan w:val="3"/>
          </w:tcPr>
          <w:p w:rsidR="00DA4EA2" w:rsidRPr="00186910" w:rsidRDefault="00DA4EA2" w:rsidP="00DA4E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23/11</w:t>
            </w:r>
          </w:p>
        </w:tc>
        <w:tc>
          <w:tcPr>
            <w:tcW w:w="1609" w:type="dxa"/>
          </w:tcPr>
          <w:p w:rsidR="00DA4EA2" w:rsidRPr="00186910" w:rsidRDefault="00DA4EA2" w:rsidP="00DA4E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EA2" w:rsidRPr="00E37522" w:rsidTr="001A6C4E">
        <w:tc>
          <w:tcPr>
            <w:tcW w:w="817" w:type="dxa"/>
          </w:tcPr>
          <w:p w:rsidR="00DA4EA2" w:rsidRPr="00186910" w:rsidRDefault="00DA4EA2" w:rsidP="00DA4EA2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EA2" w:rsidRPr="00186910" w:rsidRDefault="00DA4EA2" w:rsidP="00DA4EA2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828" w:type="dxa"/>
            <w:vAlign w:val="bottom"/>
          </w:tcPr>
          <w:p w:rsidR="00DA4EA2" w:rsidRPr="00186910" w:rsidRDefault="00DA4EA2" w:rsidP="00DA4EA2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Графическое изображение деталей и изделий.</w:t>
            </w:r>
          </w:p>
        </w:tc>
        <w:tc>
          <w:tcPr>
            <w:tcW w:w="1596" w:type="dxa"/>
          </w:tcPr>
          <w:p w:rsidR="00DA4EA2" w:rsidRPr="00894038" w:rsidRDefault="00DA4EA2" w:rsidP="00DA4EA2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20/10</w:t>
            </w:r>
          </w:p>
        </w:tc>
        <w:tc>
          <w:tcPr>
            <w:tcW w:w="1614" w:type="dxa"/>
            <w:gridSpan w:val="3"/>
          </w:tcPr>
          <w:p w:rsidR="00DA4EA2" w:rsidRPr="00186910" w:rsidRDefault="00DA4EA2" w:rsidP="00DA4E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23/11</w:t>
            </w:r>
          </w:p>
        </w:tc>
        <w:tc>
          <w:tcPr>
            <w:tcW w:w="1609" w:type="dxa"/>
          </w:tcPr>
          <w:p w:rsidR="00DA4EA2" w:rsidRPr="00186910" w:rsidRDefault="00DA4EA2" w:rsidP="00DA4E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EA2" w:rsidRPr="00E37522" w:rsidTr="001A6C4E">
        <w:tc>
          <w:tcPr>
            <w:tcW w:w="817" w:type="dxa"/>
          </w:tcPr>
          <w:p w:rsidR="00DA4EA2" w:rsidRPr="00186910" w:rsidRDefault="00DA4EA2" w:rsidP="00DA4EA2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EA2" w:rsidRPr="00186910" w:rsidRDefault="00DA4EA2" w:rsidP="00DA4EA2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828" w:type="dxa"/>
            <w:vAlign w:val="bottom"/>
          </w:tcPr>
          <w:p w:rsidR="00DA4EA2" w:rsidRPr="00186910" w:rsidRDefault="00DA4EA2" w:rsidP="00DA4EA2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автоматизации проектно-конструкторских работ САПР.</w:t>
            </w:r>
          </w:p>
        </w:tc>
        <w:tc>
          <w:tcPr>
            <w:tcW w:w="1596" w:type="dxa"/>
          </w:tcPr>
          <w:p w:rsidR="00DA4EA2" w:rsidRPr="00894038" w:rsidRDefault="00DA4EA2" w:rsidP="00DA4EA2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27/10</w:t>
            </w:r>
          </w:p>
        </w:tc>
        <w:tc>
          <w:tcPr>
            <w:tcW w:w="1614" w:type="dxa"/>
            <w:gridSpan w:val="3"/>
          </w:tcPr>
          <w:p w:rsidR="00DA4EA2" w:rsidRPr="00186910" w:rsidRDefault="00DA4EA2" w:rsidP="00DA4E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05/10</w:t>
            </w:r>
          </w:p>
        </w:tc>
        <w:tc>
          <w:tcPr>
            <w:tcW w:w="1609" w:type="dxa"/>
          </w:tcPr>
          <w:p w:rsidR="00DA4EA2" w:rsidRPr="00186910" w:rsidRDefault="00DA4EA2" w:rsidP="00DA4E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EA2" w:rsidRPr="00E37522" w:rsidTr="001A6C4E">
        <w:tc>
          <w:tcPr>
            <w:tcW w:w="817" w:type="dxa"/>
          </w:tcPr>
          <w:p w:rsidR="00DA4EA2" w:rsidRPr="00186910" w:rsidRDefault="00DA4EA2" w:rsidP="00DA4EA2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EA2" w:rsidRPr="00186910" w:rsidRDefault="00DA4EA2" w:rsidP="00DA4EA2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828" w:type="dxa"/>
            <w:vAlign w:val="bottom"/>
          </w:tcPr>
          <w:p w:rsidR="00DA4EA2" w:rsidRPr="00186910" w:rsidRDefault="00DA4EA2" w:rsidP="00DA4EA2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Инструменты построения чертежей в САПР.</w:t>
            </w:r>
          </w:p>
        </w:tc>
        <w:tc>
          <w:tcPr>
            <w:tcW w:w="1596" w:type="dxa"/>
          </w:tcPr>
          <w:p w:rsidR="00DA4EA2" w:rsidRPr="00894038" w:rsidRDefault="00DA4EA2" w:rsidP="00DA4EA2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27/10</w:t>
            </w:r>
          </w:p>
        </w:tc>
        <w:tc>
          <w:tcPr>
            <w:tcW w:w="1614" w:type="dxa"/>
            <w:gridSpan w:val="3"/>
          </w:tcPr>
          <w:p w:rsidR="00DA4EA2" w:rsidRPr="00186910" w:rsidRDefault="00DA4EA2" w:rsidP="00DA4E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05/10</w:t>
            </w:r>
          </w:p>
        </w:tc>
        <w:tc>
          <w:tcPr>
            <w:tcW w:w="1609" w:type="dxa"/>
          </w:tcPr>
          <w:p w:rsidR="00DA4EA2" w:rsidRPr="00186910" w:rsidRDefault="00DA4EA2" w:rsidP="00DA4E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EA2" w:rsidRPr="00186910" w:rsidTr="001A6C4E">
        <w:tc>
          <w:tcPr>
            <w:tcW w:w="817" w:type="dxa"/>
          </w:tcPr>
          <w:p w:rsidR="00DA4EA2" w:rsidRPr="00186910" w:rsidRDefault="00DA4EA2" w:rsidP="00DA4EA2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EA2" w:rsidRPr="00186910" w:rsidRDefault="00DA4EA2" w:rsidP="00DA4EA2">
            <w:pPr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8" w:type="dxa"/>
            <w:vAlign w:val="bottom"/>
          </w:tcPr>
          <w:p w:rsidR="00DA4EA2" w:rsidRPr="00186910" w:rsidRDefault="00DA4EA2" w:rsidP="00DA4EA2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</w:rPr>
              <w:t xml:space="preserve">Макетирование. </w:t>
            </w:r>
          </w:p>
        </w:tc>
        <w:tc>
          <w:tcPr>
            <w:tcW w:w="1596" w:type="dxa"/>
          </w:tcPr>
          <w:p w:rsidR="00DA4EA2" w:rsidRPr="00894038" w:rsidRDefault="00DA4EA2" w:rsidP="00DA4EA2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10/10</w:t>
            </w:r>
          </w:p>
        </w:tc>
        <w:tc>
          <w:tcPr>
            <w:tcW w:w="1614" w:type="dxa"/>
            <w:gridSpan w:val="3"/>
          </w:tcPr>
          <w:p w:rsidR="00DA4EA2" w:rsidRPr="00186910" w:rsidRDefault="00DA4EA2" w:rsidP="00DA4E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12/10</w:t>
            </w:r>
          </w:p>
        </w:tc>
        <w:tc>
          <w:tcPr>
            <w:tcW w:w="1609" w:type="dxa"/>
          </w:tcPr>
          <w:p w:rsidR="00DA4EA2" w:rsidRPr="00186910" w:rsidRDefault="00DA4EA2" w:rsidP="00DA4E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EA2" w:rsidRPr="00E37522" w:rsidTr="001A6C4E">
        <w:tc>
          <w:tcPr>
            <w:tcW w:w="817" w:type="dxa"/>
          </w:tcPr>
          <w:p w:rsidR="00DA4EA2" w:rsidRPr="00186910" w:rsidRDefault="00DA4EA2" w:rsidP="00DA4EA2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EA2" w:rsidRPr="00186910" w:rsidRDefault="00DA4EA2" w:rsidP="00DA4EA2">
            <w:pPr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828" w:type="dxa"/>
            <w:vAlign w:val="bottom"/>
          </w:tcPr>
          <w:p w:rsidR="00DA4EA2" w:rsidRPr="00186910" w:rsidRDefault="00DA4EA2" w:rsidP="00DA4EA2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макетов. Материалы и инструменты для бумажного макетирования</w:t>
            </w:r>
          </w:p>
        </w:tc>
        <w:tc>
          <w:tcPr>
            <w:tcW w:w="1596" w:type="dxa"/>
          </w:tcPr>
          <w:p w:rsidR="00DA4EA2" w:rsidRPr="00894038" w:rsidRDefault="00DA4EA2" w:rsidP="00DA4EA2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10/10</w:t>
            </w:r>
          </w:p>
        </w:tc>
        <w:tc>
          <w:tcPr>
            <w:tcW w:w="1614" w:type="dxa"/>
            <w:gridSpan w:val="3"/>
          </w:tcPr>
          <w:p w:rsidR="00DA4EA2" w:rsidRPr="00186910" w:rsidRDefault="00DA4EA2" w:rsidP="00DA4E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12/10</w:t>
            </w:r>
          </w:p>
        </w:tc>
        <w:tc>
          <w:tcPr>
            <w:tcW w:w="1609" w:type="dxa"/>
          </w:tcPr>
          <w:p w:rsidR="00DA4EA2" w:rsidRPr="00186910" w:rsidRDefault="00DA4EA2" w:rsidP="00DA4E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EA2" w:rsidRPr="00186910" w:rsidTr="001A6C4E">
        <w:tc>
          <w:tcPr>
            <w:tcW w:w="817" w:type="dxa"/>
          </w:tcPr>
          <w:p w:rsidR="00DA4EA2" w:rsidRPr="00186910" w:rsidRDefault="00DA4EA2" w:rsidP="00DA4EA2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EA2" w:rsidRPr="00186910" w:rsidRDefault="00DA4EA2" w:rsidP="00DA4EA2">
            <w:pPr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828" w:type="dxa"/>
            <w:vAlign w:val="bottom"/>
          </w:tcPr>
          <w:p w:rsidR="00DA4EA2" w:rsidRPr="00186910" w:rsidRDefault="00DA4EA2" w:rsidP="00DA4EA2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</w:rPr>
              <w:t>Развёртка макета.</w:t>
            </w:r>
          </w:p>
        </w:tc>
        <w:tc>
          <w:tcPr>
            <w:tcW w:w="1596" w:type="dxa"/>
          </w:tcPr>
          <w:p w:rsidR="00DA4EA2" w:rsidRPr="00894038" w:rsidRDefault="00DA4EA2" w:rsidP="00DA4EA2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17/10</w:t>
            </w:r>
          </w:p>
        </w:tc>
        <w:tc>
          <w:tcPr>
            <w:tcW w:w="1614" w:type="dxa"/>
            <w:gridSpan w:val="3"/>
          </w:tcPr>
          <w:p w:rsidR="00DA4EA2" w:rsidRPr="00186910" w:rsidRDefault="00DA4EA2" w:rsidP="00DA4E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19/10</w:t>
            </w:r>
          </w:p>
        </w:tc>
        <w:tc>
          <w:tcPr>
            <w:tcW w:w="1609" w:type="dxa"/>
          </w:tcPr>
          <w:p w:rsidR="00DA4EA2" w:rsidRPr="00186910" w:rsidRDefault="00DA4EA2" w:rsidP="00DA4E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EA2" w:rsidRPr="00186910" w:rsidTr="001A6C4E">
        <w:tc>
          <w:tcPr>
            <w:tcW w:w="817" w:type="dxa"/>
          </w:tcPr>
          <w:p w:rsidR="00DA4EA2" w:rsidRPr="00186910" w:rsidRDefault="00DA4EA2" w:rsidP="00DA4EA2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A4EA2" w:rsidRPr="00186910" w:rsidRDefault="00DA4EA2" w:rsidP="00DA4EA2">
            <w:pPr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828" w:type="dxa"/>
            <w:vAlign w:val="bottom"/>
          </w:tcPr>
          <w:p w:rsidR="00DA4EA2" w:rsidRPr="00186910" w:rsidRDefault="00DA4EA2" w:rsidP="00DA4EA2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</w:rPr>
              <w:t>Разработка графической документации.</w:t>
            </w:r>
          </w:p>
        </w:tc>
        <w:tc>
          <w:tcPr>
            <w:tcW w:w="1596" w:type="dxa"/>
          </w:tcPr>
          <w:p w:rsidR="00DA4EA2" w:rsidRPr="00894038" w:rsidRDefault="00DA4EA2" w:rsidP="00DA4EA2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17/10</w:t>
            </w:r>
          </w:p>
        </w:tc>
        <w:tc>
          <w:tcPr>
            <w:tcW w:w="1614" w:type="dxa"/>
            <w:gridSpan w:val="3"/>
          </w:tcPr>
          <w:p w:rsidR="00DA4EA2" w:rsidRPr="00186910" w:rsidRDefault="00DA4EA2" w:rsidP="00DA4E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19/10</w:t>
            </w:r>
          </w:p>
        </w:tc>
        <w:tc>
          <w:tcPr>
            <w:tcW w:w="1609" w:type="dxa"/>
          </w:tcPr>
          <w:p w:rsidR="00DA4EA2" w:rsidRPr="00186910" w:rsidRDefault="00DA4EA2" w:rsidP="00DA4EA2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695" w:rsidRPr="00186910" w:rsidTr="00453695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453695" w:rsidRPr="00186910" w:rsidRDefault="00453695" w:rsidP="00453695">
            <w:pPr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</w:rPr>
              <w:t>Объёмные модели.</w:t>
            </w:r>
          </w:p>
        </w:tc>
        <w:tc>
          <w:tcPr>
            <w:tcW w:w="1701" w:type="dxa"/>
            <w:gridSpan w:val="3"/>
          </w:tcPr>
          <w:p w:rsidR="00453695" w:rsidRPr="00894038" w:rsidRDefault="00453695" w:rsidP="00453695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24/10</w:t>
            </w:r>
          </w:p>
        </w:tc>
        <w:tc>
          <w:tcPr>
            <w:tcW w:w="15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23/11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695" w:rsidRPr="00186910" w:rsidTr="00453695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453695" w:rsidRPr="00186910" w:rsidRDefault="00453695" w:rsidP="00453695">
            <w:pPr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</w:rPr>
              <w:t>Инструменты создания трёхмерных моделей.</w:t>
            </w:r>
          </w:p>
        </w:tc>
        <w:tc>
          <w:tcPr>
            <w:tcW w:w="1701" w:type="dxa"/>
            <w:gridSpan w:val="3"/>
          </w:tcPr>
          <w:p w:rsidR="00453695" w:rsidRPr="00894038" w:rsidRDefault="00453695" w:rsidP="00453695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24/10</w:t>
            </w:r>
          </w:p>
        </w:tc>
        <w:tc>
          <w:tcPr>
            <w:tcW w:w="15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23/11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695" w:rsidRPr="00186910" w:rsidTr="00453695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 w:colFirst="4" w:colLast="4"/>
          </w:p>
        </w:tc>
        <w:tc>
          <w:tcPr>
            <w:tcW w:w="992" w:type="dxa"/>
          </w:tcPr>
          <w:p w:rsidR="00453695" w:rsidRPr="00186910" w:rsidRDefault="00453695" w:rsidP="00453695">
            <w:pPr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</w:rPr>
              <w:t xml:space="preserve">Сборка бумажного макета. </w:t>
            </w:r>
          </w:p>
        </w:tc>
        <w:tc>
          <w:tcPr>
            <w:tcW w:w="1701" w:type="dxa"/>
            <w:gridSpan w:val="3"/>
          </w:tcPr>
          <w:p w:rsidR="00453695" w:rsidRPr="00894038" w:rsidRDefault="00453695" w:rsidP="00453695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01/12</w:t>
            </w:r>
          </w:p>
        </w:tc>
        <w:tc>
          <w:tcPr>
            <w:tcW w:w="15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30/11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695" w:rsidRPr="00186910" w:rsidTr="00453695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453695" w:rsidRPr="00186910" w:rsidRDefault="00453695" w:rsidP="00453695">
            <w:pPr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</w:rPr>
              <w:t>Основные приёмы макетирования.</w:t>
            </w:r>
          </w:p>
        </w:tc>
        <w:tc>
          <w:tcPr>
            <w:tcW w:w="1701" w:type="dxa"/>
            <w:gridSpan w:val="3"/>
          </w:tcPr>
          <w:p w:rsidR="00453695" w:rsidRPr="00894038" w:rsidRDefault="00453695" w:rsidP="00453695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01/12</w:t>
            </w:r>
          </w:p>
        </w:tc>
        <w:tc>
          <w:tcPr>
            <w:tcW w:w="15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30/11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695" w:rsidRPr="00186910" w:rsidTr="00453695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453695" w:rsidRPr="00186910" w:rsidRDefault="00453695" w:rsidP="00453695">
            <w:pPr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</w:rPr>
              <w:t xml:space="preserve">Сборка бумажного макета. </w:t>
            </w:r>
          </w:p>
        </w:tc>
        <w:tc>
          <w:tcPr>
            <w:tcW w:w="1701" w:type="dxa"/>
            <w:gridSpan w:val="3"/>
          </w:tcPr>
          <w:p w:rsidR="00453695" w:rsidRPr="00894038" w:rsidRDefault="00453695" w:rsidP="00453695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08/12</w:t>
            </w:r>
          </w:p>
        </w:tc>
        <w:tc>
          <w:tcPr>
            <w:tcW w:w="15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07/12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695" w:rsidRPr="00186910" w:rsidTr="00453695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453695" w:rsidRPr="00186910" w:rsidRDefault="00453695" w:rsidP="00453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</w:rPr>
              <w:t>Основные приёмы макетирования.</w:t>
            </w:r>
          </w:p>
        </w:tc>
        <w:tc>
          <w:tcPr>
            <w:tcW w:w="1701" w:type="dxa"/>
            <w:gridSpan w:val="3"/>
          </w:tcPr>
          <w:p w:rsidR="00453695" w:rsidRPr="00894038" w:rsidRDefault="00453695" w:rsidP="00453695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08/12</w:t>
            </w:r>
          </w:p>
        </w:tc>
        <w:tc>
          <w:tcPr>
            <w:tcW w:w="15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07/12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695" w:rsidRPr="00186910" w:rsidTr="00453695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453695" w:rsidRPr="00186910" w:rsidRDefault="00453695" w:rsidP="00453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</w:rPr>
              <w:t xml:space="preserve">Сборка бумажного макета. </w:t>
            </w:r>
          </w:p>
        </w:tc>
        <w:tc>
          <w:tcPr>
            <w:tcW w:w="1701" w:type="dxa"/>
            <w:gridSpan w:val="3"/>
          </w:tcPr>
          <w:p w:rsidR="00453695" w:rsidRPr="00894038" w:rsidRDefault="00453695" w:rsidP="00453695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15/12</w:t>
            </w:r>
          </w:p>
        </w:tc>
        <w:tc>
          <w:tcPr>
            <w:tcW w:w="15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14/12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695" w:rsidRPr="00186910" w:rsidTr="00453695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453695" w:rsidRPr="00186910" w:rsidRDefault="00453695" w:rsidP="0045369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</w:rPr>
              <w:t>Основные приёмы макетирования.</w:t>
            </w:r>
          </w:p>
        </w:tc>
        <w:tc>
          <w:tcPr>
            <w:tcW w:w="1701" w:type="dxa"/>
            <w:gridSpan w:val="3"/>
          </w:tcPr>
          <w:p w:rsidR="00453695" w:rsidRPr="00894038" w:rsidRDefault="00453695" w:rsidP="00453695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15/12</w:t>
            </w:r>
          </w:p>
        </w:tc>
        <w:tc>
          <w:tcPr>
            <w:tcW w:w="15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14/12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695" w:rsidRPr="00186910" w:rsidTr="00453695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453695" w:rsidRPr="00186910" w:rsidRDefault="00453695" w:rsidP="0045369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</w:rPr>
              <w:t xml:space="preserve">Сборка бумажного макета. </w:t>
            </w:r>
          </w:p>
        </w:tc>
        <w:tc>
          <w:tcPr>
            <w:tcW w:w="1701" w:type="dxa"/>
            <w:gridSpan w:val="3"/>
          </w:tcPr>
          <w:p w:rsidR="00453695" w:rsidRPr="00894038" w:rsidRDefault="00453695" w:rsidP="00453695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22/12</w:t>
            </w:r>
          </w:p>
        </w:tc>
        <w:tc>
          <w:tcPr>
            <w:tcW w:w="15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21/12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695" w:rsidRPr="00186910" w:rsidTr="00453695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453695" w:rsidRPr="00186910" w:rsidRDefault="00453695" w:rsidP="0045369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</w:rPr>
              <w:t>Оценка качества макета.</w:t>
            </w:r>
          </w:p>
        </w:tc>
        <w:tc>
          <w:tcPr>
            <w:tcW w:w="1701" w:type="dxa"/>
            <w:gridSpan w:val="3"/>
          </w:tcPr>
          <w:p w:rsidR="00453695" w:rsidRPr="00894038" w:rsidRDefault="00453695" w:rsidP="00453695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22/12</w:t>
            </w:r>
          </w:p>
        </w:tc>
        <w:tc>
          <w:tcPr>
            <w:tcW w:w="15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21/12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695" w:rsidRPr="00E37522" w:rsidTr="00453695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453695" w:rsidRPr="00186910" w:rsidRDefault="00453695" w:rsidP="0045369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Конструкционные материалы древесина, металл, композитные материалы, пластмассы.</w:t>
            </w:r>
          </w:p>
        </w:tc>
        <w:tc>
          <w:tcPr>
            <w:tcW w:w="1701" w:type="dxa"/>
            <w:gridSpan w:val="3"/>
          </w:tcPr>
          <w:p w:rsidR="00453695" w:rsidRPr="00894038" w:rsidRDefault="00453695" w:rsidP="00453695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29/12</w:t>
            </w:r>
          </w:p>
        </w:tc>
        <w:tc>
          <w:tcPr>
            <w:tcW w:w="15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28/12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695" w:rsidRPr="00E37522" w:rsidTr="00453695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453695" w:rsidRPr="00186910" w:rsidRDefault="00453695" w:rsidP="0045369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Свойства и использование </w:t>
            </w:r>
            <w:r w:rsidRPr="00186910">
              <w:rPr>
                <w:sz w:val="24"/>
                <w:szCs w:val="24"/>
                <w:lang w:val="ru-RU"/>
              </w:rPr>
              <w:t xml:space="preserve"> </w:t>
            </w:r>
            <w:r w:rsidRPr="00186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конструкционных материалов.</w:t>
            </w:r>
          </w:p>
        </w:tc>
        <w:tc>
          <w:tcPr>
            <w:tcW w:w="1701" w:type="dxa"/>
            <w:gridSpan w:val="3"/>
          </w:tcPr>
          <w:p w:rsidR="00453695" w:rsidRPr="00894038" w:rsidRDefault="00453695" w:rsidP="00453695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29/12</w:t>
            </w:r>
          </w:p>
        </w:tc>
        <w:tc>
          <w:tcPr>
            <w:tcW w:w="15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28/12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695" w:rsidRPr="00186910" w:rsidTr="00453695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453695" w:rsidRPr="00186910" w:rsidRDefault="00453695" w:rsidP="0045369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древесины.</w:t>
            </w:r>
          </w:p>
        </w:tc>
        <w:tc>
          <w:tcPr>
            <w:tcW w:w="1701" w:type="dxa"/>
            <w:gridSpan w:val="3"/>
          </w:tcPr>
          <w:p w:rsidR="00453695" w:rsidRPr="00894038" w:rsidRDefault="00453695" w:rsidP="00453695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12/01</w:t>
            </w:r>
          </w:p>
        </w:tc>
        <w:tc>
          <w:tcPr>
            <w:tcW w:w="15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11/01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695" w:rsidRPr="00186910" w:rsidTr="00453695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453695" w:rsidRPr="00186910" w:rsidRDefault="00453695" w:rsidP="0045369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древесины.</w:t>
            </w:r>
          </w:p>
        </w:tc>
        <w:tc>
          <w:tcPr>
            <w:tcW w:w="1701" w:type="dxa"/>
            <w:gridSpan w:val="3"/>
          </w:tcPr>
          <w:p w:rsidR="00453695" w:rsidRPr="00894038" w:rsidRDefault="00453695" w:rsidP="00453695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12/01</w:t>
            </w:r>
          </w:p>
        </w:tc>
        <w:tc>
          <w:tcPr>
            <w:tcW w:w="15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11/01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695" w:rsidRPr="00186910" w:rsidTr="00453695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453695" w:rsidRPr="00186910" w:rsidRDefault="00453695" w:rsidP="0045369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металлов.</w:t>
            </w:r>
          </w:p>
        </w:tc>
        <w:tc>
          <w:tcPr>
            <w:tcW w:w="1701" w:type="dxa"/>
            <w:gridSpan w:val="3"/>
          </w:tcPr>
          <w:p w:rsidR="00453695" w:rsidRPr="00894038" w:rsidRDefault="00453695" w:rsidP="00453695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19/01</w:t>
            </w:r>
          </w:p>
        </w:tc>
        <w:tc>
          <w:tcPr>
            <w:tcW w:w="15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18/01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695" w:rsidRPr="00186910" w:rsidTr="00453695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453695" w:rsidRPr="00186910" w:rsidRDefault="00453695" w:rsidP="0045369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металлов.</w:t>
            </w:r>
          </w:p>
        </w:tc>
        <w:tc>
          <w:tcPr>
            <w:tcW w:w="1701" w:type="dxa"/>
            <w:gridSpan w:val="3"/>
          </w:tcPr>
          <w:p w:rsidR="00453695" w:rsidRPr="00894038" w:rsidRDefault="00453695" w:rsidP="00453695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19/01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5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18/01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695" w:rsidRPr="00186910" w:rsidTr="00453695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453695" w:rsidRPr="00186910" w:rsidRDefault="00453695" w:rsidP="0045369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</w:rPr>
              <w:t>Резьба.</w:t>
            </w:r>
          </w:p>
        </w:tc>
        <w:tc>
          <w:tcPr>
            <w:tcW w:w="1701" w:type="dxa"/>
            <w:gridSpan w:val="3"/>
          </w:tcPr>
          <w:p w:rsidR="00453695" w:rsidRPr="00894038" w:rsidRDefault="00453695" w:rsidP="00453695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26/01</w:t>
            </w:r>
          </w:p>
        </w:tc>
        <w:tc>
          <w:tcPr>
            <w:tcW w:w="15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25/01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695" w:rsidRPr="00186910" w:rsidTr="00453695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453695" w:rsidRPr="00186910" w:rsidRDefault="00453695" w:rsidP="0045369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</w:rPr>
              <w:t>Резьбовые соединения.</w:t>
            </w:r>
          </w:p>
        </w:tc>
        <w:tc>
          <w:tcPr>
            <w:tcW w:w="1701" w:type="dxa"/>
            <w:gridSpan w:val="3"/>
          </w:tcPr>
          <w:p w:rsidR="00453695" w:rsidRPr="00894038" w:rsidRDefault="00453695" w:rsidP="00453695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26/01</w:t>
            </w:r>
          </w:p>
        </w:tc>
        <w:tc>
          <w:tcPr>
            <w:tcW w:w="15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25/01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695" w:rsidRPr="00E37522" w:rsidTr="00453695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453695" w:rsidRPr="00186910" w:rsidRDefault="00453695" w:rsidP="0045369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Технологии обработки пластмассы </w:t>
            </w:r>
            <w:r w:rsidRPr="00186910">
              <w:rPr>
                <w:sz w:val="24"/>
                <w:szCs w:val="24"/>
                <w:lang w:val="ru-RU"/>
              </w:rPr>
              <w:t xml:space="preserve"> </w:t>
            </w:r>
            <w:r w:rsidRPr="00186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других современных материалов.</w:t>
            </w:r>
          </w:p>
        </w:tc>
        <w:tc>
          <w:tcPr>
            <w:tcW w:w="1701" w:type="dxa"/>
            <w:gridSpan w:val="3"/>
          </w:tcPr>
          <w:p w:rsidR="00453695" w:rsidRPr="00894038" w:rsidRDefault="00453695" w:rsidP="00453695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02/02</w:t>
            </w:r>
          </w:p>
        </w:tc>
        <w:tc>
          <w:tcPr>
            <w:tcW w:w="15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01/02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695" w:rsidRPr="00E37522" w:rsidTr="00453695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453695" w:rsidRPr="00186910" w:rsidRDefault="00453695" w:rsidP="0045369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обработки пластмассы  и других современных материалов.</w:t>
            </w:r>
          </w:p>
        </w:tc>
        <w:tc>
          <w:tcPr>
            <w:tcW w:w="1701" w:type="dxa"/>
            <w:gridSpan w:val="3"/>
          </w:tcPr>
          <w:p w:rsidR="00453695" w:rsidRPr="00894038" w:rsidRDefault="00453695" w:rsidP="00453695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02/02</w:t>
            </w:r>
          </w:p>
        </w:tc>
        <w:tc>
          <w:tcPr>
            <w:tcW w:w="15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01/02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695" w:rsidRPr="00186910" w:rsidTr="00453695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453695" w:rsidRPr="00186910" w:rsidRDefault="00453695" w:rsidP="0045369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деятельности.</w:t>
            </w:r>
          </w:p>
        </w:tc>
        <w:tc>
          <w:tcPr>
            <w:tcW w:w="1701" w:type="dxa"/>
            <w:gridSpan w:val="3"/>
          </w:tcPr>
          <w:p w:rsidR="00453695" w:rsidRPr="00894038" w:rsidRDefault="00453695" w:rsidP="00453695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09/02</w:t>
            </w:r>
          </w:p>
        </w:tc>
        <w:tc>
          <w:tcPr>
            <w:tcW w:w="1509" w:type="dxa"/>
          </w:tcPr>
          <w:p w:rsidR="00453695" w:rsidRPr="00165EAF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08/02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695" w:rsidRPr="00186910" w:rsidTr="00453695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453695" w:rsidRPr="00186910" w:rsidRDefault="00453695" w:rsidP="0045369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Индивидуальный творческий проект «Изделие из конструкционных и поделочных материалов».  </w:t>
            </w:r>
            <w:r w:rsidRPr="00186910">
              <w:rPr>
                <w:rFonts w:ascii="Times New Roman" w:hAnsi="Times New Roman" w:cs="Times New Roman"/>
                <w:sz w:val="24"/>
                <w:szCs w:val="24"/>
              </w:rPr>
              <w:t>Определение проблемы, продукта, цели, задач учебного проекта.</w:t>
            </w:r>
          </w:p>
        </w:tc>
        <w:tc>
          <w:tcPr>
            <w:tcW w:w="1701" w:type="dxa"/>
            <w:gridSpan w:val="3"/>
          </w:tcPr>
          <w:p w:rsidR="00453695" w:rsidRPr="00894038" w:rsidRDefault="00453695" w:rsidP="00453695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09/02</w:t>
            </w:r>
          </w:p>
        </w:tc>
        <w:tc>
          <w:tcPr>
            <w:tcW w:w="1509" w:type="dxa"/>
          </w:tcPr>
          <w:p w:rsidR="00453695" w:rsidRPr="00165EAF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08/02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695" w:rsidRPr="00186910" w:rsidTr="00453695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453695" w:rsidRPr="00186910" w:rsidRDefault="00453695" w:rsidP="0045369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</w:rPr>
              <w:t>Выполнение чертежа.</w:t>
            </w:r>
          </w:p>
        </w:tc>
        <w:tc>
          <w:tcPr>
            <w:tcW w:w="1701" w:type="dxa"/>
            <w:gridSpan w:val="3"/>
          </w:tcPr>
          <w:p w:rsidR="00453695" w:rsidRPr="00894038" w:rsidRDefault="00453695" w:rsidP="00453695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16/02</w:t>
            </w:r>
          </w:p>
        </w:tc>
        <w:tc>
          <w:tcPr>
            <w:tcW w:w="1509" w:type="dxa"/>
          </w:tcPr>
          <w:p w:rsidR="00453695" w:rsidRPr="00165EAF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15/02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695" w:rsidRPr="00186910" w:rsidTr="00453695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453695" w:rsidRPr="00186910" w:rsidRDefault="00453695" w:rsidP="0045369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технологической карты.</w:t>
            </w:r>
          </w:p>
        </w:tc>
        <w:tc>
          <w:tcPr>
            <w:tcW w:w="1701" w:type="dxa"/>
            <w:gridSpan w:val="3"/>
          </w:tcPr>
          <w:p w:rsidR="00453695" w:rsidRPr="00894038" w:rsidRDefault="00453695" w:rsidP="00453695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16/02</w:t>
            </w:r>
          </w:p>
        </w:tc>
        <w:tc>
          <w:tcPr>
            <w:tcW w:w="1509" w:type="dxa"/>
          </w:tcPr>
          <w:p w:rsidR="00453695" w:rsidRPr="00165EAF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15/02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0"/>
      <w:tr w:rsidR="00453695" w:rsidRPr="00E37522" w:rsidTr="00453695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453695" w:rsidRPr="00186910" w:rsidRDefault="00453695" w:rsidP="0045369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rPr>
                <w:b/>
                <w:i/>
                <w:sz w:val="24"/>
                <w:szCs w:val="24"/>
                <w:lang w:val="ru-RU"/>
              </w:rPr>
            </w:pPr>
            <w:r w:rsidRPr="00186910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Выполнение проекта по технологической карте.</w:t>
            </w:r>
          </w:p>
        </w:tc>
        <w:tc>
          <w:tcPr>
            <w:tcW w:w="1701" w:type="dxa"/>
            <w:gridSpan w:val="3"/>
          </w:tcPr>
          <w:p w:rsidR="00453695" w:rsidRPr="00894038" w:rsidRDefault="00453695" w:rsidP="00453695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02/03</w:t>
            </w:r>
          </w:p>
        </w:tc>
        <w:tc>
          <w:tcPr>
            <w:tcW w:w="1509" w:type="dxa"/>
          </w:tcPr>
          <w:p w:rsidR="00453695" w:rsidRPr="00165EAF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22/02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695" w:rsidRPr="00E37522" w:rsidTr="00453695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453695" w:rsidRPr="00186910" w:rsidRDefault="00453695" w:rsidP="0045369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86910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Выполнение проекта по технологической карте.</w:t>
            </w:r>
          </w:p>
        </w:tc>
        <w:tc>
          <w:tcPr>
            <w:tcW w:w="1701" w:type="dxa"/>
            <w:gridSpan w:val="3"/>
          </w:tcPr>
          <w:p w:rsidR="00453695" w:rsidRPr="00894038" w:rsidRDefault="00453695" w:rsidP="00453695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02/03</w:t>
            </w:r>
          </w:p>
        </w:tc>
        <w:tc>
          <w:tcPr>
            <w:tcW w:w="1509" w:type="dxa"/>
          </w:tcPr>
          <w:p w:rsidR="00453695" w:rsidRPr="00165EAF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22/02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695" w:rsidRPr="00E37522" w:rsidTr="001A6C4E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453695" w:rsidRPr="00186910" w:rsidRDefault="00453695" w:rsidP="0045369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86910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Выполнение проекта по технологической карте.</w:t>
            </w:r>
          </w:p>
        </w:tc>
        <w:tc>
          <w:tcPr>
            <w:tcW w:w="1692" w:type="dxa"/>
            <w:gridSpan w:val="2"/>
          </w:tcPr>
          <w:p w:rsidR="00453695" w:rsidRPr="00894038" w:rsidRDefault="00453695" w:rsidP="00453695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09/03</w:t>
            </w:r>
          </w:p>
        </w:tc>
        <w:tc>
          <w:tcPr>
            <w:tcW w:w="1518" w:type="dxa"/>
            <w:gridSpan w:val="2"/>
          </w:tcPr>
          <w:p w:rsidR="00453695" w:rsidRPr="00165EAF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01/03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695" w:rsidRPr="00E37522" w:rsidTr="001A6C4E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453695" w:rsidRPr="00186910" w:rsidRDefault="00453695" w:rsidP="0045369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86910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Выполнение проекта по технологической карте.</w:t>
            </w:r>
          </w:p>
        </w:tc>
        <w:tc>
          <w:tcPr>
            <w:tcW w:w="1692" w:type="dxa"/>
            <w:gridSpan w:val="2"/>
          </w:tcPr>
          <w:p w:rsidR="00453695" w:rsidRPr="00894038" w:rsidRDefault="00453695" w:rsidP="00453695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09/03</w:t>
            </w:r>
          </w:p>
        </w:tc>
        <w:tc>
          <w:tcPr>
            <w:tcW w:w="1518" w:type="dxa"/>
            <w:gridSpan w:val="2"/>
          </w:tcPr>
          <w:p w:rsidR="00453695" w:rsidRPr="00165EAF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01/03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695" w:rsidRPr="00E37522" w:rsidTr="001A6C4E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453695" w:rsidRPr="00186910" w:rsidRDefault="00453695" w:rsidP="0045369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86910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Выполнение проекта по технологической карте.</w:t>
            </w:r>
          </w:p>
        </w:tc>
        <w:tc>
          <w:tcPr>
            <w:tcW w:w="1692" w:type="dxa"/>
            <w:gridSpan w:val="2"/>
          </w:tcPr>
          <w:p w:rsidR="00453695" w:rsidRPr="00894038" w:rsidRDefault="00453695" w:rsidP="00453695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16/03</w:t>
            </w:r>
          </w:p>
        </w:tc>
        <w:tc>
          <w:tcPr>
            <w:tcW w:w="1518" w:type="dxa"/>
            <w:gridSpan w:val="2"/>
          </w:tcPr>
          <w:p w:rsidR="00453695" w:rsidRPr="00165EAF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15/03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695" w:rsidRPr="00E37522" w:rsidTr="001A4459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453695" w:rsidRPr="00186910" w:rsidRDefault="00453695" w:rsidP="0045369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spacing w:line="280" w:lineRule="exact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86910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Выполнение проекта по технологической карте.</w:t>
            </w:r>
          </w:p>
        </w:tc>
        <w:tc>
          <w:tcPr>
            <w:tcW w:w="1692" w:type="dxa"/>
            <w:gridSpan w:val="2"/>
          </w:tcPr>
          <w:p w:rsidR="00453695" w:rsidRPr="00894038" w:rsidRDefault="00453695" w:rsidP="00453695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16/03</w:t>
            </w:r>
          </w:p>
        </w:tc>
        <w:tc>
          <w:tcPr>
            <w:tcW w:w="1518" w:type="dxa"/>
            <w:gridSpan w:val="2"/>
          </w:tcPr>
          <w:p w:rsidR="00453695" w:rsidRPr="00165EAF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15/03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695" w:rsidRPr="00186910" w:rsidTr="001A4459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453695" w:rsidRPr="00186910" w:rsidRDefault="00453695" w:rsidP="0045369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spacing w:line="280" w:lineRule="exact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86910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Декоративная отделка изделия.</w:t>
            </w:r>
          </w:p>
        </w:tc>
        <w:tc>
          <w:tcPr>
            <w:tcW w:w="1692" w:type="dxa"/>
            <w:gridSpan w:val="2"/>
            <w:vAlign w:val="bottom"/>
          </w:tcPr>
          <w:p w:rsidR="00453695" w:rsidRPr="00894038" w:rsidRDefault="00453695" w:rsidP="004536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30/03</w:t>
            </w:r>
          </w:p>
        </w:tc>
        <w:tc>
          <w:tcPr>
            <w:tcW w:w="1518" w:type="dxa"/>
            <w:gridSpan w:val="2"/>
          </w:tcPr>
          <w:p w:rsidR="00453695" w:rsidRPr="00165EAF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29/03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695" w:rsidRPr="00186910" w:rsidTr="001A4459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453695" w:rsidRPr="00186910" w:rsidRDefault="00453695" w:rsidP="0045369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spacing w:line="280" w:lineRule="exact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86910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Декоративная отделка изделия.</w:t>
            </w:r>
          </w:p>
        </w:tc>
        <w:tc>
          <w:tcPr>
            <w:tcW w:w="1692" w:type="dxa"/>
            <w:gridSpan w:val="2"/>
            <w:vAlign w:val="bottom"/>
          </w:tcPr>
          <w:p w:rsidR="00453695" w:rsidRPr="00894038" w:rsidRDefault="00453695" w:rsidP="00453695">
            <w:pPr>
              <w:spacing w:line="280" w:lineRule="exact"/>
              <w:rPr>
                <w:rStyle w:val="2c"/>
                <w:rFonts w:eastAsiaTheme="minorHAnsi"/>
                <w:sz w:val="24"/>
                <w:szCs w:val="24"/>
              </w:rPr>
            </w:pPr>
            <w:r>
              <w:rPr>
                <w:rStyle w:val="2c"/>
                <w:rFonts w:eastAsiaTheme="minorHAnsi"/>
                <w:sz w:val="24"/>
                <w:szCs w:val="24"/>
              </w:rPr>
              <w:t>30/03</w:t>
            </w:r>
          </w:p>
        </w:tc>
        <w:tc>
          <w:tcPr>
            <w:tcW w:w="1518" w:type="dxa"/>
            <w:gridSpan w:val="2"/>
          </w:tcPr>
          <w:p w:rsidR="00453695" w:rsidRPr="00165EAF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29/03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695" w:rsidRPr="00E37522" w:rsidTr="001A4459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453695" w:rsidRPr="00186910" w:rsidRDefault="00453695" w:rsidP="0045369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spacing w:line="280" w:lineRule="exact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86910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Контроль и оценка качества изделия.</w:t>
            </w:r>
          </w:p>
        </w:tc>
        <w:tc>
          <w:tcPr>
            <w:tcW w:w="1692" w:type="dxa"/>
            <w:gridSpan w:val="2"/>
            <w:vAlign w:val="bottom"/>
          </w:tcPr>
          <w:p w:rsidR="00453695" w:rsidRPr="00894038" w:rsidRDefault="00453695" w:rsidP="004536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06/04</w:t>
            </w:r>
          </w:p>
        </w:tc>
        <w:tc>
          <w:tcPr>
            <w:tcW w:w="1518" w:type="dxa"/>
            <w:gridSpan w:val="2"/>
          </w:tcPr>
          <w:p w:rsidR="00453695" w:rsidRPr="00165EAF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05/04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695" w:rsidRPr="00186910" w:rsidTr="001A4459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453695" w:rsidRPr="00186910" w:rsidRDefault="00453695" w:rsidP="0045369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spacing w:line="280" w:lineRule="exact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86910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Защита проекта.</w:t>
            </w:r>
          </w:p>
        </w:tc>
        <w:tc>
          <w:tcPr>
            <w:tcW w:w="1692" w:type="dxa"/>
            <w:gridSpan w:val="2"/>
            <w:vAlign w:val="bottom"/>
          </w:tcPr>
          <w:p w:rsidR="00453695" w:rsidRPr="00894038" w:rsidRDefault="00453695" w:rsidP="004536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06/04</w:t>
            </w:r>
          </w:p>
        </w:tc>
        <w:tc>
          <w:tcPr>
            <w:tcW w:w="1518" w:type="dxa"/>
            <w:gridSpan w:val="2"/>
          </w:tcPr>
          <w:p w:rsidR="00453695" w:rsidRPr="00165EAF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05/04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695" w:rsidRPr="00E37522" w:rsidTr="001A6C4E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453695" w:rsidRPr="00186910" w:rsidRDefault="00453695" w:rsidP="0045369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Рыба, морепродукты в питании человека.</w:t>
            </w:r>
          </w:p>
        </w:tc>
        <w:tc>
          <w:tcPr>
            <w:tcW w:w="1692" w:type="dxa"/>
            <w:gridSpan w:val="2"/>
          </w:tcPr>
          <w:p w:rsidR="00453695" w:rsidRPr="00894038" w:rsidRDefault="00453695" w:rsidP="00453695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13/04</w:t>
            </w:r>
          </w:p>
        </w:tc>
        <w:tc>
          <w:tcPr>
            <w:tcW w:w="1518" w:type="dxa"/>
            <w:gridSpan w:val="2"/>
          </w:tcPr>
          <w:p w:rsidR="00453695" w:rsidRPr="00165EAF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12/04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695" w:rsidRPr="00186910" w:rsidTr="001A6C4E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453695" w:rsidRPr="00186910" w:rsidRDefault="00453695" w:rsidP="0045369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</w:rPr>
              <w:t>Виды тепловой обработки рыбы.</w:t>
            </w:r>
          </w:p>
        </w:tc>
        <w:tc>
          <w:tcPr>
            <w:tcW w:w="1692" w:type="dxa"/>
            <w:gridSpan w:val="2"/>
          </w:tcPr>
          <w:p w:rsidR="00453695" w:rsidRPr="00894038" w:rsidRDefault="00453695" w:rsidP="00453695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13/04</w:t>
            </w:r>
          </w:p>
        </w:tc>
        <w:tc>
          <w:tcPr>
            <w:tcW w:w="1518" w:type="dxa"/>
            <w:gridSpan w:val="2"/>
          </w:tcPr>
          <w:p w:rsidR="00453695" w:rsidRPr="00165EAF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12/04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695" w:rsidRPr="00E37522" w:rsidTr="001A6C4E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453695" w:rsidRPr="00186910" w:rsidRDefault="00453695" w:rsidP="0045369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Мясо животных, мясо птицы в питании человека.</w:t>
            </w:r>
          </w:p>
        </w:tc>
        <w:tc>
          <w:tcPr>
            <w:tcW w:w="1692" w:type="dxa"/>
            <w:gridSpan w:val="2"/>
          </w:tcPr>
          <w:p w:rsidR="00453695" w:rsidRPr="00894038" w:rsidRDefault="00453695" w:rsidP="00453695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20/04</w:t>
            </w:r>
          </w:p>
        </w:tc>
        <w:tc>
          <w:tcPr>
            <w:tcW w:w="1518" w:type="dxa"/>
            <w:gridSpan w:val="2"/>
          </w:tcPr>
          <w:p w:rsidR="00453695" w:rsidRPr="00165EAF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19/04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695" w:rsidRPr="00186910" w:rsidTr="001A6C4E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453695" w:rsidRPr="00186910" w:rsidRDefault="00453695" w:rsidP="0045369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</w:rPr>
              <w:t>Виды тепловой обработки мяса.</w:t>
            </w:r>
          </w:p>
        </w:tc>
        <w:tc>
          <w:tcPr>
            <w:tcW w:w="1692" w:type="dxa"/>
            <w:gridSpan w:val="2"/>
          </w:tcPr>
          <w:p w:rsidR="00453695" w:rsidRPr="00894038" w:rsidRDefault="00453695" w:rsidP="00453695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20/04</w:t>
            </w:r>
          </w:p>
        </w:tc>
        <w:tc>
          <w:tcPr>
            <w:tcW w:w="1518" w:type="dxa"/>
            <w:gridSpan w:val="2"/>
          </w:tcPr>
          <w:p w:rsidR="00453695" w:rsidRPr="00165EAF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19/04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695" w:rsidRPr="00E37522" w:rsidTr="001A6C4E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453695" w:rsidRPr="00186910" w:rsidRDefault="00453695" w:rsidP="0045369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проекта по теме «Технологии обработки пищевых продуктов».</w:t>
            </w:r>
          </w:p>
        </w:tc>
        <w:tc>
          <w:tcPr>
            <w:tcW w:w="1692" w:type="dxa"/>
            <w:gridSpan w:val="2"/>
          </w:tcPr>
          <w:p w:rsidR="00453695" w:rsidRPr="00894038" w:rsidRDefault="00453695" w:rsidP="00453695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27/04</w:t>
            </w:r>
          </w:p>
        </w:tc>
        <w:tc>
          <w:tcPr>
            <w:tcW w:w="1518" w:type="dxa"/>
            <w:gridSpan w:val="2"/>
          </w:tcPr>
          <w:p w:rsidR="00453695" w:rsidRPr="00165EAF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26/04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695" w:rsidRPr="00E37522" w:rsidTr="001A6C4E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453695" w:rsidRPr="00186910" w:rsidRDefault="00453695" w:rsidP="0045369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проекта по теме «Технологии обработки пищевых продуктов».</w:t>
            </w:r>
          </w:p>
        </w:tc>
        <w:tc>
          <w:tcPr>
            <w:tcW w:w="1692" w:type="dxa"/>
            <w:gridSpan w:val="2"/>
          </w:tcPr>
          <w:p w:rsidR="00453695" w:rsidRPr="00894038" w:rsidRDefault="00453695" w:rsidP="00453695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27/04</w:t>
            </w:r>
          </w:p>
        </w:tc>
        <w:tc>
          <w:tcPr>
            <w:tcW w:w="1518" w:type="dxa"/>
            <w:gridSpan w:val="2"/>
          </w:tcPr>
          <w:p w:rsidR="00453695" w:rsidRPr="00165EAF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26/04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695" w:rsidRPr="00186910" w:rsidTr="001A6C4E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453695" w:rsidRPr="00186910" w:rsidRDefault="00453695" w:rsidP="0045369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</w:rPr>
              <w:t>Промышленные и бытовые роботы.</w:t>
            </w:r>
          </w:p>
        </w:tc>
        <w:tc>
          <w:tcPr>
            <w:tcW w:w="1692" w:type="dxa"/>
            <w:gridSpan w:val="2"/>
          </w:tcPr>
          <w:p w:rsidR="00453695" w:rsidRPr="00894038" w:rsidRDefault="00453695" w:rsidP="00453695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04/05</w:t>
            </w:r>
          </w:p>
        </w:tc>
        <w:tc>
          <w:tcPr>
            <w:tcW w:w="1518" w:type="dxa"/>
            <w:gridSpan w:val="2"/>
          </w:tcPr>
          <w:p w:rsidR="00453695" w:rsidRPr="00165EAF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03/05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695" w:rsidRPr="00186910" w:rsidTr="001A6C4E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453695" w:rsidRPr="00186910" w:rsidRDefault="00453695" w:rsidP="0045369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</w:rPr>
              <w:t>Промышленные и бытовые роботы.</w:t>
            </w:r>
          </w:p>
        </w:tc>
        <w:tc>
          <w:tcPr>
            <w:tcW w:w="1692" w:type="dxa"/>
            <w:gridSpan w:val="2"/>
          </w:tcPr>
          <w:p w:rsidR="00453695" w:rsidRPr="00894038" w:rsidRDefault="00453695" w:rsidP="00453695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04/05</w:t>
            </w:r>
          </w:p>
        </w:tc>
        <w:tc>
          <w:tcPr>
            <w:tcW w:w="1518" w:type="dxa"/>
            <w:gridSpan w:val="2"/>
          </w:tcPr>
          <w:p w:rsidR="00453695" w:rsidRPr="00165EAF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03/05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695" w:rsidRPr="00186910" w:rsidTr="001A6C4E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453695" w:rsidRPr="00186910" w:rsidRDefault="00453695" w:rsidP="0045369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Алгоритмизация и программирование роботов. </w:t>
            </w:r>
          </w:p>
        </w:tc>
        <w:tc>
          <w:tcPr>
            <w:tcW w:w="1692" w:type="dxa"/>
            <w:gridSpan w:val="2"/>
          </w:tcPr>
          <w:p w:rsidR="00453695" w:rsidRPr="00894038" w:rsidRDefault="00453695" w:rsidP="00453695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11/05</w:t>
            </w:r>
          </w:p>
        </w:tc>
        <w:tc>
          <w:tcPr>
            <w:tcW w:w="1518" w:type="dxa"/>
            <w:gridSpan w:val="2"/>
          </w:tcPr>
          <w:p w:rsidR="00453695" w:rsidRPr="00165EAF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10/05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695" w:rsidRPr="00186910" w:rsidTr="001A6C4E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453695" w:rsidRPr="00186910" w:rsidRDefault="00453695" w:rsidP="0045369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</w:rPr>
              <w:t>Роботы как исполнители.</w:t>
            </w:r>
          </w:p>
        </w:tc>
        <w:tc>
          <w:tcPr>
            <w:tcW w:w="1692" w:type="dxa"/>
            <w:gridSpan w:val="2"/>
          </w:tcPr>
          <w:p w:rsidR="00453695" w:rsidRPr="00894038" w:rsidRDefault="00453695" w:rsidP="00453695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11/05</w:t>
            </w:r>
          </w:p>
        </w:tc>
        <w:tc>
          <w:tcPr>
            <w:tcW w:w="1518" w:type="dxa"/>
            <w:gridSpan w:val="2"/>
          </w:tcPr>
          <w:p w:rsidR="00453695" w:rsidRPr="00165EAF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10/05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695" w:rsidRPr="00186910" w:rsidTr="001A6C4E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453695" w:rsidRPr="00186910" w:rsidRDefault="00453695" w:rsidP="0045369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Алгоритмизация и программирование роботов. </w:t>
            </w:r>
          </w:p>
        </w:tc>
        <w:tc>
          <w:tcPr>
            <w:tcW w:w="1692" w:type="dxa"/>
            <w:gridSpan w:val="2"/>
          </w:tcPr>
          <w:p w:rsidR="00453695" w:rsidRPr="00894038" w:rsidRDefault="00453695" w:rsidP="00453695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18/05</w:t>
            </w:r>
          </w:p>
        </w:tc>
        <w:tc>
          <w:tcPr>
            <w:tcW w:w="1518" w:type="dxa"/>
            <w:gridSpan w:val="2"/>
          </w:tcPr>
          <w:p w:rsidR="00453695" w:rsidRPr="00165EAF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17/05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695" w:rsidRPr="00186910" w:rsidTr="001A6C4E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453695" w:rsidRPr="00186910" w:rsidRDefault="00453695" w:rsidP="0045369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</w:rPr>
              <w:t>Роботы как исполнители.</w:t>
            </w:r>
          </w:p>
        </w:tc>
        <w:tc>
          <w:tcPr>
            <w:tcW w:w="1692" w:type="dxa"/>
            <w:gridSpan w:val="2"/>
          </w:tcPr>
          <w:p w:rsidR="00453695" w:rsidRPr="00894038" w:rsidRDefault="00453695" w:rsidP="00453695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18/05</w:t>
            </w:r>
          </w:p>
        </w:tc>
        <w:tc>
          <w:tcPr>
            <w:tcW w:w="1518" w:type="dxa"/>
            <w:gridSpan w:val="2"/>
          </w:tcPr>
          <w:p w:rsidR="00453695" w:rsidRPr="00165EAF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17/05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695" w:rsidRPr="00186910" w:rsidTr="001A6C4E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453695" w:rsidRPr="00186910" w:rsidRDefault="00453695" w:rsidP="0045369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</w:rPr>
              <w:t>Языки программирования роботизированных систем.</w:t>
            </w:r>
          </w:p>
        </w:tc>
        <w:tc>
          <w:tcPr>
            <w:tcW w:w="1692" w:type="dxa"/>
            <w:gridSpan w:val="2"/>
          </w:tcPr>
          <w:p w:rsidR="00453695" w:rsidRPr="00894038" w:rsidRDefault="00453695" w:rsidP="00453695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25/05</w:t>
            </w:r>
          </w:p>
        </w:tc>
        <w:tc>
          <w:tcPr>
            <w:tcW w:w="1518" w:type="dxa"/>
            <w:gridSpan w:val="2"/>
          </w:tcPr>
          <w:p w:rsidR="00453695" w:rsidRPr="00165EAF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24/05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695" w:rsidRPr="00186910" w:rsidTr="001A6C4E">
        <w:tc>
          <w:tcPr>
            <w:tcW w:w="817" w:type="dxa"/>
          </w:tcPr>
          <w:p w:rsidR="00453695" w:rsidRPr="00186910" w:rsidRDefault="00453695" w:rsidP="00453695">
            <w:pPr>
              <w:pStyle w:val="ae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453695" w:rsidRPr="00186910" w:rsidRDefault="00453695" w:rsidP="00453695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69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828" w:type="dxa"/>
            <w:vAlign w:val="bottom"/>
          </w:tcPr>
          <w:p w:rsidR="00453695" w:rsidRPr="00186910" w:rsidRDefault="00453695" w:rsidP="00453695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6910">
              <w:rPr>
                <w:rFonts w:ascii="Times New Roman" w:hAnsi="Times New Roman" w:cs="Times New Roman"/>
                <w:sz w:val="24"/>
                <w:szCs w:val="24"/>
              </w:rPr>
              <w:t>Языки программирования роботизированных систем.</w:t>
            </w:r>
          </w:p>
        </w:tc>
        <w:tc>
          <w:tcPr>
            <w:tcW w:w="1692" w:type="dxa"/>
            <w:gridSpan w:val="2"/>
          </w:tcPr>
          <w:p w:rsidR="00453695" w:rsidRPr="00894038" w:rsidRDefault="00453695" w:rsidP="00453695">
            <w:pPr>
              <w:autoSpaceDE w:val="0"/>
              <w:autoSpaceDN w:val="0"/>
              <w:spacing w:after="294" w:line="23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25/05</w:t>
            </w:r>
          </w:p>
        </w:tc>
        <w:tc>
          <w:tcPr>
            <w:tcW w:w="1518" w:type="dxa"/>
            <w:gridSpan w:val="2"/>
          </w:tcPr>
          <w:p w:rsidR="00453695" w:rsidRPr="00165EAF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24/05</w:t>
            </w:r>
          </w:p>
        </w:tc>
        <w:tc>
          <w:tcPr>
            <w:tcW w:w="1609" w:type="dxa"/>
          </w:tcPr>
          <w:p w:rsidR="00453695" w:rsidRPr="00186910" w:rsidRDefault="00453695" w:rsidP="00453695">
            <w:pPr>
              <w:autoSpaceDE w:val="0"/>
              <w:autoSpaceDN w:val="0"/>
              <w:spacing w:after="29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600E4" w:rsidRPr="00C63AA2" w:rsidRDefault="002600E4" w:rsidP="00FF42C1">
      <w:pPr>
        <w:autoSpaceDE w:val="0"/>
        <w:autoSpaceDN w:val="0"/>
        <w:spacing w:after="294" w:line="233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E5423" w:rsidRPr="00FF42C1" w:rsidRDefault="009E5423">
      <w:pPr>
        <w:autoSpaceDE w:val="0"/>
        <w:autoSpaceDN w:val="0"/>
        <w:spacing w:after="0" w:line="14" w:lineRule="exact"/>
        <w:rPr>
          <w:lang w:val="ru-RU"/>
        </w:rPr>
      </w:pPr>
    </w:p>
    <w:p w:rsidR="009E5423" w:rsidRPr="00FF42C1" w:rsidRDefault="009E5423">
      <w:pPr>
        <w:rPr>
          <w:lang w:val="ru-RU"/>
        </w:rPr>
        <w:sectPr w:rsidR="009E5423" w:rsidRPr="00FF42C1">
          <w:pgSz w:w="11900" w:h="16840"/>
          <w:pgMar w:top="298" w:right="556" w:bottom="560" w:left="658" w:header="720" w:footer="720" w:gutter="0"/>
          <w:cols w:space="720" w:equalWidth="0">
            <w:col w:w="10686" w:space="0"/>
          </w:cols>
          <w:docGrid w:linePitch="360"/>
        </w:sectPr>
      </w:pPr>
    </w:p>
    <w:p w:rsidR="009E5423" w:rsidRPr="00FF42C1" w:rsidRDefault="009E5423">
      <w:pPr>
        <w:autoSpaceDE w:val="0"/>
        <w:autoSpaceDN w:val="0"/>
        <w:spacing w:after="66" w:line="220" w:lineRule="exact"/>
        <w:rPr>
          <w:lang w:val="ru-RU"/>
        </w:rPr>
      </w:pPr>
    </w:p>
    <w:p w:rsidR="00B74FED" w:rsidRPr="00B74FED" w:rsidRDefault="00B74FED" w:rsidP="00B74FE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4FED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B74FED" w:rsidRPr="00B74FED" w:rsidRDefault="00B74FED" w:rsidP="00B74FE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74FED">
        <w:rPr>
          <w:rFonts w:ascii="Times New Roman" w:hAnsi="Times New Roman" w:cs="Times New Roman"/>
          <w:sz w:val="24"/>
          <w:szCs w:val="24"/>
          <w:lang w:val="ru-RU"/>
        </w:rPr>
        <w:t>МЕТОДИЧЕСКИЕ МАТЕРИАЛЫ ДЛЯ УЧИТЕЛЯ</w:t>
      </w:r>
    </w:p>
    <w:p w:rsidR="00B74FED" w:rsidRPr="00B74FED" w:rsidRDefault="00B74FED" w:rsidP="00B74FE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4FED">
        <w:rPr>
          <w:rFonts w:ascii="Times New Roman" w:hAnsi="Times New Roman" w:cs="Times New Roman"/>
          <w:sz w:val="24"/>
          <w:szCs w:val="24"/>
          <w:lang w:val="ru-RU"/>
        </w:rPr>
        <w:t>Линия УМК «Технология», авторов Глозмана А. Е., 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ожиной О. А.,  </w:t>
      </w:r>
      <w:r w:rsidRPr="00B74FED">
        <w:rPr>
          <w:rFonts w:ascii="Times New Roman" w:hAnsi="Times New Roman" w:cs="Times New Roman"/>
          <w:sz w:val="24"/>
          <w:szCs w:val="24"/>
          <w:lang w:val="ru-RU"/>
        </w:rPr>
        <w:t>Хотунцева Ю. Л. и др.</w:t>
      </w:r>
    </w:p>
    <w:p w:rsidR="006C38F4" w:rsidRPr="00145130" w:rsidRDefault="00B74FED" w:rsidP="00B74FE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45130">
        <w:rPr>
          <w:rFonts w:ascii="Times New Roman" w:hAnsi="Times New Roman" w:cs="Times New Roman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C38F4" w:rsidRPr="00145130" w:rsidRDefault="00A0675D" w:rsidP="006C38F4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23" w:history="1">
        <w:r w:rsidR="006C38F4" w:rsidRPr="00145130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https://edu.gov.ru/</w:t>
        </w:r>
      </w:hyperlink>
      <w:r w:rsidR="006C38F4" w:rsidRPr="00145130">
        <w:rPr>
          <w:rFonts w:ascii="Times New Roman" w:hAnsi="Times New Roman" w:cs="Times New Roman"/>
          <w:sz w:val="24"/>
          <w:szCs w:val="24"/>
          <w:lang w:val="ru-RU"/>
        </w:rPr>
        <w:t xml:space="preserve"> МОН РФ</w:t>
      </w:r>
    </w:p>
    <w:p w:rsidR="006C38F4" w:rsidRPr="00145130" w:rsidRDefault="00A0675D" w:rsidP="006C38F4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24" w:history="1">
        <w:r w:rsidR="006C38F4" w:rsidRPr="00145130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https://fgosreestr.ru/educational_standard</w:t>
        </w:r>
      </w:hyperlink>
      <w:r w:rsidR="006C38F4" w:rsidRPr="00145130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Федеральный государственный образовательный стандарт начального общего образования», утвержденный приказом Министерства просвещения России от 31.05.2021 г. № 286 </w:t>
      </w:r>
    </w:p>
    <w:p w:rsidR="006C38F4" w:rsidRPr="00145130" w:rsidRDefault="006C38F4" w:rsidP="006C38F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451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25" w:history="1">
        <w:r w:rsidRPr="00145130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https://fgosreestr.ru/educational_standard</w:t>
        </w:r>
      </w:hyperlink>
      <w:r w:rsidRPr="00145130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Федеральный государственный образовательный стандарт основного общего образования», утвержденный приказом Министерства просвещения России от 31.05.2021 г. № 287</w:t>
      </w:r>
    </w:p>
    <w:p w:rsidR="006C38F4" w:rsidRPr="00145130" w:rsidRDefault="00A0675D" w:rsidP="006C38F4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26" w:history="1">
        <w:r w:rsidR="006C38F4" w:rsidRPr="00145130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https://edsoo.ru/</w:t>
        </w:r>
      </w:hyperlink>
      <w:r w:rsidR="006C38F4" w:rsidRPr="00145130">
        <w:rPr>
          <w:rFonts w:ascii="Times New Roman" w:hAnsi="Times New Roman" w:cs="Times New Roman"/>
          <w:sz w:val="24"/>
          <w:szCs w:val="24"/>
          <w:lang w:val="ru-RU"/>
        </w:rPr>
        <w:t xml:space="preserve"> Единое содержание общего образования</w:t>
      </w:r>
    </w:p>
    <w:p w:rsidR="006C38F4" w:rsidRPr="00B74FED" w:rsidRDefault="00A0675D" w:rsidP="006C38F4">
      <w:pPr>
        <w:rPr>
          <w:sz w:val="24"/>
          <w:szCs w:val="24"/>
          <w:lang w:val="ru-RU"/>
        </w:rPr>
        <w:sectPr w:rsidR="006C38F4" w:rsidRPr="00B74FED">
          <w:pgSz w:w="11900" w:h="16840"/>
          <w:pgMar w:top="284" w:right="556" w:bottom="1440" w:left="658" w:header="720" w:footer="720" w:gutter="0"/>
          <w:cols w:space="720" w:equalWidth="0">
            <w:col w:w="10686" w:space="0"/>
          </w:cols>
          <w:docGrid w:linePitch="360"/>
        </w:sectPr>
      </w:pPr>
      <w:hyperlink r:id="rId27" w:history="1">
        <w:r w:rsidR="006C38F4" w:rsidRPr="00145130">
          <w:rPr>
            <w:rStyle w:val="aff8"/>
            <w:rFonts w:ascii="Times New Roman" w:hAnsi="Times New Roman" w:cs="Times New Roman"/>
            <w:sz w:val="24"/>
            <w:szCs w:val="24"/>
            <w:lang w:val="ru-RU"/>
          </w:rPr>
          <w:t>https://uchitel.club/fgos?utm_source=uchitel.club&amp;utm_medium=top-banner&amp;utm_campaign=slid</w:t>
        </w:r>
      </w:hyperlink>
      <w:r w:rsidR="006C38F4" w:rsidRPr="001451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7F24" w:rsidRPr="00145130">
        <w:rPr>
          <w:rFonts w:ascii="Times New Roman" w:hAnsi="Times New Roman" w:cs="Times New Roman"/>
          <w:sz w:val="24"/>
          <w:szCs w:val="24"/>
          <w:lang w:val="ru-RU"/>
        </w:rPr>
        <w:t>Сайт ПРОСВЕЩЕНИЯ</w:t>
      </w:r>
    </w:p>
    <w:p w:rsidR="00456431" w:rsidRPr="00401EC2" w:rsidRDefault="00456431" w:rsidP="005337F2">
      <w:pPr>
        <w:autoSpaceDE w:val="0"/>
        <w:autoSpaceDN w:val="0"/>
        <w:spacing w:after="78" w:line="220" w:lineRule="exact"/>
        <w:rPr>
          <w:lang w:val="ru-RU"/>
        </w:rPr>
      </w:pPr>
    </w:p>
    <w:sectPr w:rsidR="00456431" w:rsidRPr="00401EC2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75D" w:rsidRDefault="00A0675D" w:rsidP="00FC30B9">
      <w:pPr>
        <w:spacing w:after="0" w:line="240" w:lineRule="auto"/>
      </w:pPr>
      <w:r>
        <w:separator/>
      </w:r>
    </w:p>
  </w:endnote>
  <w:endnote w:type="continuationSeparator" w:id="0">
    <w:p w:rsidR="00A0675D" w:rsidRDefault="00A0675D" w:rsidP="00FC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75D" w:rsidRDefault="00A0675D" w:rsidP="00FC30B9">
      <w:pPr>
        <w:spacing w:after="0" w:line="240" w:lineRule="auto"/>
      </w:pPr>
      <w:r>
        <w:separator/>
      </w:r>
    </w:p>
  </w:footnote>
  <w:footnote w:type="continuationSeparator" w:id="0">
    <w:p w:rsidR="00A0675D" w:rsidRDefault="00A0675D" w:rsidP="00FC3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38211F1"/>
    <w:multiLevelType w:val="hybridMultilevel"/>
    <w:tmpl w:val="E0A25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63FEF"/>
    <w:multiLevelType w:val="hybridMultilevel"/>
    <w:tmpl w:val="0D18C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A437E"/>
    <w:multiLevelType w:val="hybridMultilevel"/>
    <w:tmpl w:val="EAF09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A0020"/>
    <w:multiLevelType w:val="hybridMultilevel"/>
    <w:tmpl w:val="10BC7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F34AE"/>
    <w:multiLevelType w:val="hybridMultilevel"/>
    <w:tmpl w:val="895ACF8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2"/>
  </w:num>
  <w:num w:numId="12">
    <w:abstractNumId w:val="10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D0B7F"/>
    <w:rsid w:val="000D2267"/>
    <w:rsid w:val="001029CD"/>
    <w:rsid w:val="00145130"/>
    <w:rsid w:val="0015074B"/>
    <w:rsid w:val="00186910"/>
    <w:rsid w:val="00195044"/>
    <w:rsid w:val="001A6C4E"/>
    <w:rsid w:val="002166D9"/>
    <w:rsid w:val="00225229"/>
    <w:rsid w:val="002600E4"/>
    <w:rsid w:val="0029639D"/>
    <w:rsid w:val="002C2FCB"/>
    <w:rsid w:val="0031729D"/>
    <w:rsid w:val="00324870"/>
    <w:rsid w:val="00326F90"/>
    <w:rsid w:val="00353411"/>
    <w:rsid w:val="003A1CA3"/>
    <w:rsid w:val="003D6BFC"/>
    <w:rsid w:val="003E655F"/>
    <w:rsid w:val="003E7CD8"/>
    <w:rsid w:val="00401EC2"/>
    <w:rsid w:val="00424ACE"/>
    <w:rsid w:val="00453695"/>
    <w:rsid w:val="00456431"/>
    <w:rsid w:val="00464DA8"/>
    <w:rsid w:val="00474766"/>
    <w:rsid w:val="00481D4F"/>
    <w:rsid w:val="004963F7"/>
    <w:rsid w:val="004B3241"/>
    <w:rsid w:val="004C465A"/>
    <w:rsid w:val="004D7648"/>
    <w:rsid w:val="004F2661"/>
    <w:rsid w:val="00523E9C"/>
    <w:rsid w:val="005337F2"/>
    <w:rsid w:val="00561991"/>
    <w:rsid w:val="00584003"/>
    <w:rsid w:val="00593BA1"/>
    <w:rsid w:val="005A0C98"/>
    <w:rsid w:val="005B14DD"/>
    <w:rsid w:val="005B7660"/>
    <w:rsid w:val="005F0BA8"/>
    <w:rsid w:val="00605635"/>
    <w:rsid w:val="006456B5"/>
    <w:rsid w:val="006919FE"/>
    <w:rsid w:val="006C38F4"/>
    <w:rsid w:val="006F75D0"/>
    <w:rsid w:val="00707FBE"/>
    <w:rsid w:val="00710DF8"/>
    <w:rsid w:val="00755D47"/>
    <w:rsid w:val="007D62F3"/>
    <w:rsid w:val="00810045"/>
    <w:rsid w:val="00826E4F"/>
    <w:rsid w:val="008303B6"/>
    <w:rsid w:val="00833D96"/>
    <w:rsid w:val="00864354"/>
    <w:rsid w:val="00867154"/>
    <w:rsid w:val="008718AA"/>
    <w:rsid w:val="008A092D"/>
    <w:rsid w:val="008A1B10"/>
    <w:rsid w:val="008A3B5D"/>
    <w:rsid w:val="008B341F"/>
    <w:rsid w:val="008D088B"/>
    <w:rsid w:val="008F19C1"/>
    <w:rsid w:val="00925865"/>
    <w:rsid w:val="00956CC6"/>
    <w:rsid w:val="00972CBE"/>
    <w:rsid w:val="00977ACA"/>
    <w:rsid w:val="0098402F"/>
    <w:rsid w:val="009906BA"/>
    <w:rsid w:val="00992419"/>
    <w:rsid w:val="009C46E1"/>
    <w:rsid w:val="009C71E4"/>
    <w:rsid w:val="009E5423"/>
    <w:rsid w:val="009F14E5"/>
    <w:rsid w:val="009F2640"/>
    <w:rsid w:val="009F2D03"/>
    <w:rsid w:val="00A0675D"/>
    <w:rsid w:val="00A240C7"/>
    <w:rsid w:val="00A42111"/>
    <w:rsid w:val="00A81FE7"/>
    <w:rsid w:val="00A85807"/>
    <w:rsid w:val="00A87684"/>
    <w:rsid w:val="00A91891"/>
    <w:rsid w:val="00A96196"/>
    <w:rsid w:val="00AA1D8D"/>
    <w:rsid w:val="00AC78CC"/>
    <w:rsid w:val="00AD09F5"/>
    <w:rsid w:val="00AF47D1"/>
    <w:rsid w:val="00B12A5E"/>
    <w:rsid w:val="00B33C71"/>
    <w:rsid w:val="00B47730"/>
    <w:rsid w:val="00B540A7"/>
    <w:rsid w:val="00B57648"/>
    <w:rsid w:val="00B61B57"/>
    <w:rsid w:val="00B74FED"/>
    <w:rsid w:val="00B82492"/>
    <w:rsid w:val="00B947DE"/>
    <w:rsid w:val="00BA3284"/>
    <w:rsid w:val="00BB094B"/>
    <w:rsid w:val="00BD03DB"/>
    <w:rsid w:val="00C02801"/>
    <w:rsid w:val="00C030E3"/>
    <w:rsid w:val="00C23185"/>
    <w:rsid w:val="00C26177"/>
    <w:rsid w:val="00C348C7"/>
    <w:rsid w:val="00C4546C"/>
    <w:rsid w:val="00C63AA2"/>
    <w:rsid w:val="00C7469C"/>
    <w:rsid w:val="00C9118E"/>
    <w:rsid w:val="00CB0664"/>
    <w:rsid w:val="00CF005D"/>
    <w:rsid w:val="00D701BE"/>
    <w:rsid w:val="00D860A5"/>
    <w:rsid w:val="00DA0AE4"/>
    <w:rsid w:val="00DA4EA2"/>
    <w:rsid w:val="00DA5B16"/>
    <w:rsid w:val="00DD2FBB"/>
    <w:rsid w:val="00E12F05"/>
    <w:rsid w:val="00E1363F"/>
    <w:rsid w:val="00E37522"/>
    <w:rsid w:val="00E45A1B"/>
    <w:rsid w:val="00E54015"/>
    <w:rsid w:val="00E56FEA"/>
    <w:rsid w:val="00E77A2A"/>
    <w:rsid w:val="00E87ED6"/>
    <w:rsid w:val="00EA2EEA"/>
    <w:rsid w:val="00EB01D2"/>
    <w:rsid w:val="00EB12CD"/>
    <w:rsid w:val="00EB74EB"/>
    <w:rsid w:val="00EE75D2"/>
    <w:rsid w:val="00F07F24"/>
    <w:rsid w:val="00F15912"/>
    <w:rsid w:val="00F2284B"/>
    <w:rsid w:val="00F605BB"/>
    <w:rsid w:val="00FB1EA2"/>
    <w:rsid w:val="00FC30B9"/>
    <w:rsid w:val="00FC693F"/>
    <w:rsid w:val="00F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C33E893F-C34C-4ADA-8EAB-0A34723E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B947DE"/>
    <w:rPr>
      <w:color w:val="0000FF" w:themeColor="hyperlink"/>
      <w:u w:val="single"/>
    </w:rPr>
  </w:style>
  <w:style w:type="character" w:customStyle="1" w:styleId="2c">
    <w:name w:val="Основной текст (2)"/>
    <w:basedOn w:val="a2"/>
    <w:rsid w:val="00FF42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">
    <w:name w:val="Основной текст (2) + 9 pt;Полужирный;Курсив"/>
    <w:basedOn w:val="a2"/>
    <w:rsid w:val="00E12F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" TargetMode="External"/><Relationship Id="rId13" Type="http://schemas.openxmlformats.org/officeDocument/2006/relationships/hyperlink" Target="https://videouroki.net/https://res" TargetMode="External"/><Relationship Id="rId18" Type="http://schemas.openxmlformats.org/officeDocument/2006/relationships/hyperlink" Target="https://videouroki.net/https://res" TargetMode="External"/><Relationship Id="rId26" Type="http://schemas.openxmlformats.org/officeDocument/2006/relationships/hyperlink" Target="https://edso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deouroki.net/https://r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deouroki.net/https://res" TargetMode="External"/><Relationship Id="rId17" Type="http://schemas.openxmlformats.org/officeDocument/2006/relationships/hyperlink" Target="https://videouroki.net/https://res" TargetMode="External"/><Relationship Id="rId25" Type="http://schemas.openxmlformats.org/officeDocument/2006/relationships/hyperlink" Target="https://fgosreestr.ru/educational_standar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deouroki.net/https://res" TargetMode="External"/><Relationship Id="rId20" Type="http://schemas.openxmlformats.org/officeDocument/2006/relationships/hyperlink" Target="https://videouroki.net/https://re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deouroki.net/https://res" TargetMode="External"/><Relationship Id="rId24" Type="http://schemas.openxmlformats.org/officeDocument/2006/relationships/hyperlink" Target="https://fgosreestr.ru/educational_standar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deouroki.net/https://res" TargetMode="External"/><Relationship Id="rId23" Type="http://schemas.openxmlformats.org/officeDocument/2006/relationships/hyperlink" Target="https://edu.gov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videouroki.net" TargetMode="External"/><Relationship Id="rId19" Type="http://schemas.openxmlformats.org/officeDocument/2006/relationships/hyperlink" Target="https://videouroki.net/https://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deouroki.net" TargetMode="External"/><Relationship Id="rId14" Type="http://schemas.openxmlformats.org/officeDocument/2006/relationships/hyperlink" Target="https://videouroki.net/https://res" TargetMode="External"/><Relationship Id="rId22" Type="http://schemas.openxmlformats.org/officeDocument/2006/relationships/hyperlink" Target="https://videouroki.net/https://res" TargetMode="External"/><Relationship Id="rId27" Type="http://schemas.openxmlformats.org/officeDocument/2006/relationships/hyperlink" Target="https://uchitel.club/fgos?utm_source=uchitel.club&amp;utm_medium=top-banner&amp;utm_campaign=sl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5355A4-BAC1-4F74-930C-B911F63F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16</Pages>
  <Words>4863</Words>
  <Characters>27722</Characters>
  <Application>Microsoft Office Word</Application>
  <DocSecurity>0</DocSecurity>
  <Lines>231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Задорожная Анна</cp:lastModifiedBy>
  <cp:revision>81</cp:revision>
  <dcterms:created xsi:type="dcterms:W3CDTF">2022-06-15T06:47:00Z</dcterms:created>
  <dcterms:modified xsi:type="dcterms:W3CDTF">2022-09-28T08:49:00Z</dcterms:modified>
</cp:coreProperties>
</file>